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525" w:rsidRPr="00D860B2" w:rsidRDefault="00FC3525" w:rsidP="00FC3525">
      <w:pPr>
        <w:spacing w:line="480" w:lineRule="exact"/>
        <w:jc w:val="left"/>
        <w:rPr>
          <w:rFonts w:ascii="黑体" w:eastAsia="黑体" w:hAnsi="Times New Roman"/>
          <w:sz w:val="32"/>
          <w:szCs w:val="32"/>
        </w:rPr>
      </w:pPr>
      <w:r w:rsidRPr="00D860B2">
        <w:rPr>
          <w:rFonts w:ascii="黑体" w:eastAsia="黑体" w:hAnsi="Times New Roman" w:hint="eastAsia"/>
          <w:sz w:val="32"/>
          <w:szCs w:val="32"/>
        </w:rPr>
        <w:t>附件</w:t>
      </w:r>
      <w:r>
        <w:rPr>
          <w:rFonts w:ascii="黑体" w:eastAsia="黑体" w:hAnsi="Times New Roman"/>
          <w:sz w:val="32"/>
          <w:szCs w:val="32"/>
        </w:rPr>
        <w:t>1</w:t>
      </w:r>
      <w:r w:rsidRPr="00D860B2">
        <w:rPr>
          <w:rFonts w:ascii="黑体" w:eastAsia="黑体" w:hAnsi="Times New Roman" w:hint="eastAsia"/>
          <w:sz w:val="32"/>
          <w:szCs w:val="32"/>
        </w:rPr>
        <w:t>：</w:t>
      </w:r>
    </w:p>
    <w:p w:rsidR="00FC3525" w:rsidRPr="0019534E" w:rsidRDefault="00FC3525" w:rsidP="00FC3525">
      <w:pPr>
        <w:spacing w:beforeLines="100" w:afterLines="100" w:line="480" w:lineRule="exact"/>
        <w:jc w:val="center"/>
        <w:rPr>
          <w:rFonts w:ascii="Times New Roman" w:eastAsia="华文中宋" w:hAnsi="Times New Roman"/>
          <w:b/>
          <w:sz w:val="44"/>
          <w:szCs w:val="44"/>
        </w:rPr>
      </w:pPr>
      <w:r w:rsidRPr="0019534E">
        <w:rPr>
          <w:rFonts w:ascii="Times New Roman" w:eastAsia="华文中宋" w:hAnsi="Times New Roman"/>
          <w:b/>
          <w:sz w:val="44"/>
          <w:szCs w:val="44"/>
        </w:rPr>
        <w:t>2014</w:t>
      </w:r>
      <w:r w:rsidRPr="0019534E">
        <w:rPr>
          <w:rFonts w:ascii="Times New Roman" w:eastAsia="华文中宋" w:hAnsi="Times New Roman" w:hint="eastAsia"/>
          <w:b/>
          <w:sz w:val="44"/>
          <w:szCs w:val="44"/>
        </w:rPr>
        <w:t>年中国科学院职工</w:t>
      </w:r>
      <w:r w:rsidRPr="0019534E">
        <w:rPr>
          <w:rFonts w:ascii="Times New Roman" w:eastAsia="华文中宋" w:hAnsi="Times New Roman"/>
          <w:b/>
          <w:sz w:val="44"/>
          <w:szCs w:val="44"/>
        </w:rPr>
        <w:t>“</w:t>
      </w:r>
      <w:r w:rsidRPr="0019534E">
        <w:rPr>
          <w:rFonts w:ascii="Times New Roman" w:eastAsia="华文中宋" w:hAnsi="Times New Roman" w:hint="eastAsia"/>
          <w:b/>
          <w:sz w:val="44"/>
          <w:szCs w:val="44"/>
        </w:rPr>
        <w:t>五</w:t>
      </w:r>
      <w:proofErr w:type="gramStart"/>
      <w:r w:rsidRPr="0019534E">
        <w:rPr>
          <w:rFonts w:ascii="Times New Roman" w:eastAsia="华文中宋" w:hAnsi="Times New Roman" w:hint="eastAsia"/>
          <w:b/>
          <w:sz w:val="44"/>
          <w:szCs w:val="44"/>
        </w:rPr>
        <w:t>人制</w:t>
      </w:r>
      <w:proofErr w:type="gramEnd"/>
      <w:r w:rsidRPr="0019534E">
        <w:rPr>
          <w:rFonts w:ascii="Times New Roman" w:eastAsia="华文中宋" w:hAnsi="Times New Roman"/>
          <w:b/>
          <w:sz w:val="44"/>
          <w:szCs w:val="44"/>
        </w:rPr>
        <w:t>”</w:t>
      </w:r>
      <w:r w:rsidRPr="0019534E">
        <w:rPr>
          <w:rFonts w:ascii="Times New Roman" w:eastAsia="华文中宋" w:hAnsi="Times New Roman" w:hint="eastAsia"/>
          <w:b/>
          <w:sz w:val="44"/>
          <w:szCs w:val="44"/>
        </w:rPr>
        <w:t>足球比赛竞赛规程</w:t>
      </w:r>
    </w:p>
    <w:p w:rsidR="00FC3525" w:rsidRPr="00846684" w:rsidRDefault="00FC3525" w:rsidP="00FC3525">
      <w:pPr>
        <w:pStyle w:val="a3"/>
        <w:numPr>
          <w:ilvl w:val="0"/>
          <w:numId w:val="1"/>
        </w:numPr>
        <w:spacing w:beforeLines="100" w:afterLines="100" w:line="500" w:lineRule="exact"/>
        <w:ind w:left="1361" w:firstLineChars="0"/>
        <w:jc w:val="left"/>
        <w:rPr>
          <w:rFonts w:ascii="Times New Roman" w:eastAsia="黑体" w:hAnsi="Times New Roman"/>
          <w:color w:val="000000"/>
          <w:kern w:val="0"/>
          <w:sz w:val="32"/>
          <w:szCs w:val="32"/>
        </w:rPr>
      </w:pPr>
      <w:r w:rsidRPr="00846684">
        <w:rPr>
          <w:rFonts w:ascii="Times New Roman" w:eastAsia="黑体" w:hAnsi="Times New Roman" w:hint="eastAsia"/>
          <w:color w:val="000000"/>
          <w:kern w:val="0"/>
          <w:sz w:val="32"/>
          <w:szCs w:val="32"/>
        </w:rPr>
        <w:t>主办单位</w:t>
      </w:r>
      <w:r w:rsidRPr="00846684">
        <w:rPr>
          <w:rFonts w:ascii="Times New Roman" w:eastAsia="黑体" w:hAnsi="Times New Roman"/>
          <w:color w:val="000000"/>
          <w:kern w:val="0"/>
          <w:sz w:val="32"/>
          <w:szCs w:val="32"/>
        </w:rPr>
        <w:t xml:space="preserve"> </w:t>
      </w:r>
    </w:p>
    <w:p w:rsidR="00FC3525" w:rsidRPr="00846684" w:rsidRDefault="00FC3525" w:rsidP="00FC3525">
      <w:pPr>
        <w:spacing w:line="500" w:lineRule="exact"/>
        <w:ind w:left="640"/>
        <w:jc w:val="left"/>
        <w:rPr>
          <w:rFonts w:ascii="Times New Roman" w:eastAsia="仿宋_GB2312" w:hAnsi="Times New Roman"/>
          <w:sz w:val="32"/>
          <w:szCs w:val="32"/>
        </w:rPr>
      </w:pPr>
      <w:r w:rsidRPr="00846684">
        <w:rPr>
          <w:rFonts w:ascii="Times New Roman" w:eastAsia="仿宋_GB2312" w:hAnsi="Times New Roman" w:hint="eastAsia"/>
          <w:sz w:val="32"/>
          <w:szCs w:val="32"/>
        </w:rPr>
        <w:t>中国科学院体育协会</w:t>
      </w:r>
    </w:p>
    <w:p w:rsidR="00FC3525" w:rsidRPr="00846684" w:rsidRDefault="00FC3525" w:rsidP="00FC3525">
      <w:pPr>
        <w:pStyle w:val="a3"/>
        <w:numPr>
          <w:ilvl w:val="0"/>
          <w:numId w:val="1"/>
        </w:numPr>
        <w:spacing w:beforeLines="100" w:afterLines="100" w:line="500" w:lineRule="exact"/>
        <w:ind w:left="1361" w:firstLineChars="0"/>
        <w:jc w:val="left"/>
        <w:rPr>
          <w:rFonts w:ascii="Times New Roman" w:eastAsia="黑体" w:hAnsi="Times New Roman"/>
          <w:color w:val="000000"/>
          <w:kern w:val="0"/>
          <w:sz w:val="32"/>
          <w:szCs w:val="32"/>
        </w:rPr>
      </w:pPr>
      <w:r w:rsidRPr="00846684">
        <w:rPr>
          <w:rFonts w:ascii="Times New Roman" w:eastAsia="黑体" w:hAnsi="Times New Roman" w:hint="eastAsia"/>
          <w:color w:val="000000"/>
          <w:kern w:val="0"/>
          <w:sz w:val="32"/>
          <w:szCs w:val="32"/>
        </w:rPr>
        <w:t>承办单位</w:t>
      </w:r>
    </w:p>
    <w:p w:rsidR="00FC3525" w:rsidRPr="00846684" w:rsidRDefault="00FC3525" w:rsidP="00FC3525">
      <w:pPr>
        <w:pStyle w:val="a4"/>
        <w:spacing w:line="500" w:lineRule="exact"/>
        <w:ind w:left="640"/>
        <w:rPr>
          <w:rFonts w:ascii="Times New Roman" w:eastAsia="仿宋_GB2312" w:hAnsi="Times New Roman"/>
          <w:color w:val="000000"/>
          <w:kern w:val="0"/>
          <w:sz w:val="32"/>
          <w:szCs w:val="32"/>
        </w:rPr>
      </w:pPr>
      <w:r w:rsidRPr="00846684">
        <w:rPr>
          <w:rFonts w:ascii="Times New Roman" w:eastAsia="仿宋_GB2312" w:hAnsi="Times New Roman" w:hint="eastAsia"/>
          <w:color w:val="000000"/>
          <w:kern w:val="0"/>
          <w:sz w:val="32"/>
          <w:szCs w:val="32"/>
        </w:rPr>
        <w:t>中国科学院成都分院、中国科学院京区足球协会</w:t>
      </w:r>
    </w:p>
    <w:p w:rsidR="00FC3525" w:rsidRPr="00846684" w:rsidRDefault="00FC3525" w:rsidP="00FC3525">
      <w:pPr>
        <w:pStyle w:val="a3"/>
        <w:numPr>
          <w:ilvl w:val="0"/>
          <w:numId w:val="1"/>
        </w:numPr>
        <w:spacing w:beforeLines="100" w:afterLines="100" w:line="500" w:lineRule="exact"/>
        <w:ind w:left="1361" w:firstLineChars="0"/>
        <w:jc w:val="left"/>
        <w:rPr>
          <w:rFonts w:ascii="Times New Roman" w:eastAsia="黑体" w:hAnsi="Times New Roman"/>
          <w:color w:val="000000"/>
          <w:kern w:val="0"/>
          <w:sz w:val="32"/>
          <w:szCs w:val="32"/>
        </w:rPr>
      </w:pPr>
      <w:r w:rsidRPr="00846684">
        <w:rPr>
          <w:rFonts w:ascii="Times New Roman" w:eastAsia="黑体" w:hAnsi="Times New Roman" w:hint="eastAsia"/>
          <w:color w:val="000000"/>
          <w:kern w:val="0"/>
          <w:sz w:val="32"/>
          <w:szCs w:val="32"/>
        </w:rPr>
        <w:t>比赛时间、地点</w:t>
      </w:r>
    </w:p>
    <w:p w:rsidR="00FC3525" w:rsidRDefault="00FC3525" w:rsidP="00FC3525">
      <w:pPr>
        <w:pStyle w:val="a4"/>
        <w:spacing w:line="500" w:lineRule="exact"/>
        <w:ind w:left="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时</w:t>
      </w:r>
      <w:r>
        <w:rPr>
          <w:rFonts w:ascii="Times New Roman" w:eastAsia="仿宋_GB2312" w:hAnsi="Times New Roman"/>
          <w:color w:val="000000"/>
          <w:kern w:val="0"/>
          <w:sz w:val="32"/>
          <w:szCs w:val="32"/>
        </w:rPr>
        <w:t xml:space="preserve">  </w:t>
      </w:r>
      <w:r>
        <w:rPr>
          <w:rFonts w:ascii="Times New Roman" w:eastAsia="仿宋_GB2312" w:hAnsi="Times New Roman" w:hint="eastAsia"/>
          <w:color w:val="000000"/>
          <w:kern w:val="0"/>
          <w:sz w:val="32"/>
          <w:szCs w:val="32"/>
        </w:rPr>
        <w:t>间：</w:t>
      </w:r>
      <w:r w:rsidRPr="00846684">
        <w:rPr>
          <w:rFonts w:ascii="Times New Roman" w:eastAsia="仿宋_GB2312" w:hAnsi="Times New Roman"/>
          <w:color w:val="000000"/>
          <w:kern w:val="0"/>
          <w:sz w:val="32"/>
          <w:szCs w:val="32"/>
        </w:rPr>
        <w:t>2014</w:t>
      </w:r>
      <w:r w:rsidRPr="00846684">
        <w:rPr>
          <w:rFonts w:ascii="Times New Roman" w:eastAsia="仿宋_GB2312" w:hAnsi="Times New Roman" w:hint="eastAsia"/>
          <w:color w:val="000000"/>
          <w:kern w:val="0"/>
          <w:sz w:val="32"/>
          <w:szCs w:val="32"/>
        </w:rPr>
        <w:t>年</w:t>
      </w:r>
      <w:r w:rsidRPr="00846684">
        <w:rPr>
          <w:rFonts w:ascii="Times New Roman" w:eastAsia="仿宋_GB2312" w:hAnsi="Times New Roman"/>
          <w:color w:val="000000"/>
          <w:kern w:val="0"/>
          <w:sz w:val="32"/>
          <w:szCs w:val="32"/>
        </w:rPr>
        <w:t>6</w:t>
      </w:r>
      <w:r w:rsidRPr="00846684">
        <w:rPr>
          <w:rFonts w:ascii="Times New Roman" w:eastAsia="仿宋_GB2312" w:hAnsi="Times New Roman" w:hint="eastAsia"/>
          <w:color w:val="000000"/>
          <w:kern w:val="0"/>
          <w:sz w:val="32"/>
          <w:szCs w:val="32"/>
        </w:rPr>
        <w:t>月</w:t>
      </w:r>
      <w:r>
        <w:rPr>
          <w:rFonts w:ascii="Times New Roman" w:eastAsia="仿宋_GB2312" w:hAnsi="Times New Roman"/>
          <w:color w:val="000000"/>
          <w:kern w:val="0"/>
          <w:sz w:val="32"/>
          <w:szCs w:val="32"/>
        </w:rPr>
        <w:t>12</w:t>
      </w:r>
      <w:r>
        <w:rPr>
          <w:rFonts w:ascii="Times New Roman" w:eastAsia="仿宋_GB2312" w:hAnsi="Times New Roman" w:hint="eastAsia"/>
          <w:color w:val="000000"/>
          <w:kern w:val="0"/>
          <w:sz w:val="32"/>
          <w:szCs w:val="32"/>
        </w:rPr>
        <w:t>日至</w:t>
      </w:r>
      <w:r>
        <w:rPr>
          <w:rFonts w:ascii="Times New Roman" w:eastAsia="仿宋_GB2312" w:hAnsi="Times New Roman"/>
          <w:color w:val="000000"/>
          <w:kern w:val="0"/>
          <w:sz w:val="32"/>
          <w:szCs w:val="32"/>
        </w:rPr>
        <w:t>16</w:t>
      </w:r>
      <w:r>
        <w:rPr>
          <w:rFonts w:ascii="Times New Roman" w:eastAsia="仿宋_GB2312" w:hAnsi="Times New Roman" w:hint="eastAsia"/>
          <w:color w:val="000000"/>
          <w:kern w:val="0"/>
          <w:sz w:val="32"/>
          <w:szCs w:val="32"/>
        </w:rPr>
        <w:t>日（</w:t>
      </w:r>
      <w:r>
        <w:rPr>
          <w:rFonts w:ascii="Times New Roman" w:eastAsia="仿宋_GB2312" w:hAnsi="Times New Roman"/>
          <w:color w:val="000000"/>
          <w:kern w:val="0"/>
          <w:sz w:val="32"/>
          <w:szCs w:val="32"/>
        </w:rPr>
        <w:t>11</w:t>
      </w:r>
      <w:r>
        <w:rPr>
          <w:rFonts w:ascii="Times New Roman" w:eastAsia="仿宋_GB2312" w:hAnsi="Times New Roman" w:hint="eastAsia"/>
          <w:color w:val="000000"/>
          <w:kern w:val="0"/>
          <w:sz w:val="32"/>
          <w:szCs w:val="32"/>
        </w:rPr>
        <w:t>日报到，</w:t>
      </w:r>
      <w:r>
        <w:rPr>
          <w:rFonts w:ascii="Times New Roman" w:eastAsia="仿宋_GB2312" w:hAnsi="Times New Roman"/>
          <w:color w:val="000000"/>
          <w:kern w:val="0"/>
          <w:sz w:val="32"/>
          <w:szCs w:val="32"/>
        </w:rPr>
        <w:t>16</w:t>
      </w:r>
    </w:p>
    <w:p w:rsidR="00FC3525" w:rsidRDefault="00FC3525" w:rsidP="00FC3525">
      <w:pPr>
        <w:pStyle w:val="a4"/>
        <w:spacing w:line="500" w:lineRule="exact"/>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日离会）</w:t>
      </w:r>
    </w:p>
    <w:p w:rsidR="00FC3525" w:rsidRPr="00846684" w:rsidRDefault="00FC3525" w:rsidP="00FC3525">
      <w:pPr>
        <w:pStyle w:val="a4"/>
        <w:spacing w:line="500" w:lineRule="exact"/>
        <w:ind w:left="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地</w:t>
      </w:r>
      <w:r>
        <w:rPr>
          <w:rFonts w:ascii="Times New Roman" w:eastAsia="仿宋_GB2312" w:hAnsi="Times New Roman"/>
          <w:color w:val="000000"/>
          <w:kern w:val="0"/>
          <w:sz w:val="32"/>
          <w:szCs w:val="32"/>
        </w:rPr>
        <w:t xml:space="preserve">  </w:t>
      </w:r>
      <w:r>
        <w:rPr>
          <w:rFonts w:ascii="Times New Roman" w:eastAsia="仿宋_GB2312" w:hAnsi="Times New Roman" w:hint="eastAsia"/>
          <w:color w:val="000000"/>
          <w:kern w:val="0"/>
          <w:sz w:val="32"/>
          <w:szCs w:val="32"/>
        </w:rPr>
        <w:t>点：</w:t>
      </w:r>
      <w:r w:rsidRPr="001C3A63">
        <w:rPr>
          <w:rFonts w:ascii="Times New Roman" w:eastAsia="仿宋_GB2312" w:hAnsi="Times New Roman" w:hint="eastAsia"/>
          <w:color w:val="000000"/>
          <w:kern w:val="0"/>
          <w:sz w:val="32"/>
          <w:szCs w:val="32"/>
        </w:rPr>
        <w:t>成都谢菲</w:t>
      </w:r>
      <w:proofErr w:type="gramStart"/>
      <w:r w:rsidRPr="001C3A63">
        <w:rPr>
          <w:rFonts w:ascii="Times New Roman" w:eastAsia="仿宋_GB2312" w:hAnsi="Times New Roman" w:hint="eastAsia"/>
          <w:color w:val="000000"/>
          <w:kern w:val="0"/>
          <w:sz w:val="32"/>
          <w:szCs w:val="32"/>
        </w:rPr>
        <w:t>联足球</w:t>
      </w:r>
      <w:proofErr w:type="gramEnd"/>
      <w:r>
        <w:rPr>
          <w:rFonts w:ascii="Times New Roman" w:eastAsia="仿宋_GB2312" w:hAnsi="Times New Roman" w:hint="eastAsia"/>
          <w:color w:val="000000"/>
          <w:kern w:val="0"/>
          <w:sz w:val="32"/>
          <w:szCs w:val="32"/>
        </w:rPr>
        <w:t>训练基地</w:t>
      </w:r>
    </w:p>
    <w:p w:rsidR="00FC3525" w:rsidRPr="00846684" w:rsidRDefault="00FC3525" w:rsidP="00FC3525">
      <w:pPr>
        <w:pStyle w:val="a3"/>
        <w:numPr>
          <w:ilvl w:val="0"/>
          <w:numId w:val="1"/>
        </w:numPr>
        <w:spacing w:beforeLines="100" w:afterLines="100" w:line="500" w:lineRule="exact"/>
        <w:ind w:left="1361" w:firstLineChars="0"/>
        <w:jc w:val="left"/>
        <w:rPr>
          <w:rFonts w:ascii="Times New Roman" w:eastAsia="黑体" w:hAnsi="Times New Roman"/>
          <w:color w:val="000000"/>
          <w:kern w:val="0"/>
          <w:sz w:val="32"/>
          <w:szCs w:val="32"/>
        </w:rPr>
      </w:pPr>
      <w:r w:rsidRPr="00846684">
        <w:rPr>
          <w:rFonts w:ascii="Times New Roman" w:eastAsia="黑体" w:hAnsi="Times New Roman" w:hint="eastAsia"/>
          <w:color w:val="000000"/>
          <w:kern w:val="0"/>
          <w:sz w:val="32"/>
          <w:szCs w:val="32"/>
        </w:rPr>
        <w:t>竞赛项目</w:t>
      </w:r>
    </w:p>
    <w:p w:rsidR="00FC3525" w:rsidRPr="00846684" w:rsidRDefault="00FC3525" w:rsidP="00FC3525">
      <w:pPr>
        <w:pStyle w:val="a4"/>
        <w:spacing w:line="500" w:lineRule="exact"/>
        <w:ind w:left="640"/>
        <w:rPr>
          <w:rFonts w:ascii="Times New Roman" w:eastAsia="仿宋_GB2312" w:hAnsi="Times New Roman"/>
          <w:color w:val="000000"/>
          <w:kern w:val="0"/>
          <w:sz w:val="32"/>
          <w:szCs w:val="32"/>
        </w:rPr>
      </w:pPr>
      <w:r w:rsidRPr="00846684">
        <w:rPr>
          <w:rFonts w:ascii="Times New Roman" w:eastAsia="仿宋_GB2312" w:hAnsi="Times New Roman" w:hint="eastAsia"/>
          <w:color w:val="000000"/>
          <w:kern w:val="0"/>
          <w:sz w:val="32"/>
          <w:szCs w:val="32"/>
        </w:rPr>
        <w:t>五</w:t>
      </w:r>
      <w:proofErr w:type="gramStart"/>
      <w:r w:rsidRPr="00846684">
        <w:rPr>
          <w:rFonts w:ascii="Times New Roman" w:eastAsia="仿宋_GB2312" w:hAnsi="Times New Roman" w:hint="eastAsia"/>
          <w:color w:val="000000"/>
          <w:kern w:val="0"/>
          <w:sz w:val="32"/>
          <w:szCs w:val="32"/>
        </w:rPr>
        <w:t>人制</w:t>
      </w:r>
      <w:proofErr w:type="gramEnd"/>
      <w:r w:rsidRPr="00846684">
        <w:rPr>
          <w:rFonts w:ascii="Times New Roman" w:eastAsia="仿宋_GB2312" w:hAnsi="Times New Roman" w:hint="eastAsia"/>
          <w:color w:val="000000"/>
          <w:kern w:val="0"/>
          <w:sz w:val="32"/>
          <w:szCs w:val="32"/>
        </w:rPr>
        <w:t>男子足球</w:t>
      </w:r>
    </w:p>
    <w:p w:rsidR="00FC3525" w:rsidRPr="00846684" w:rsidRDefault="00FC3525" w:rsidP="00FC3525">
      <w:pPr>
        <w:spacing w:beforeLines="100" w:afterLines="100" w:line="500" w:lineRule="exact"/>
        <w:ind w:firstLineChars="200" w:firstLine="640"/>
        <w:jc w:val="left"/>
        <w:rPr>
          <w:rFonts w:ascii="Times New Roman" w:eastAsia="黑体" w:hAnsi="Times New Roman"/>
          <w:color w:val="000000"/>
          <w:kern w:val="0"/>
          <w:sz w:val="32"/>
          <w:szCs w:val="32"/>
        </w:rPr>
      </w:pPr>
      <w:r w:rsidRPr="00846684">
        <w:rPr>
          <w:rFonts w:ascii="Times New Roman" w:eastAsia="黑体" w:hAnsi="Times New Roman" w:hint="eastAsia"/>
          <w:color w:val="000000"/>
          <w:kern w:val="0"/>
          <w:sz w:val="32"/>
          <w:szCs w:val="32"/>
        </w:rPr>
        <w:t>五、参赛资格</w:t>
      </w:r>
      <w:r>
        <w:rPr>
          <w:rFonts w:ascii="Times New Roman" w:eastAsia="黑体" w:hAnsi="Times New Roman"/>
          <w:color w:val="000000"/>
          <w:kern w:val="0"/>
          <w:sz w:val="32"/>
          <w:szCs w:val="32"/>
        </w:rPr>
        <w:t xml:space="preserve"> </w:t>
      </w:r>
    </w:p>
    <w:p w:rsidR="00FC3525" w:rsidRPr="00846684" w:rsidRDefault="00FC3525" w:rsidP="00FC3525">
      <w:pPr>
        <w:pStyle w:val="a4"/>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1</w:t>
      </w:r>
      <w:r w:rsidRPr="00846684">
        <w:rPr>
          <w:rFonts w:ascii="Times New Roman" w:eastAsia="仿宋_GB2312" w:hAnsi="Times New Roman" w:hint="eastAsia"/>
          <w:color w:val="000000"/>
          <w:kern w:val="0"/>
          <w:sz w:val="32"/>
          <w:szCs w:val="32"/>
        </w:rPr>
        <w:t>．参赛运动员必须是本单位在职职工</w:t>
      </w:r>
      <w:r>
        <w:rPr>
          <w:rFonts w:ascii="Times New Roman" w:eastAsia="仿宋_GB2312" w:hAnsi="Times New Roman" w:hint="eastAsia"/>
          <w:color w:val="000000"/>
          <w:kern w:val="0"/>
          <w:sz w:val="32"/>
          <w:szCs w:val="32"/>
        </w:rPr>
        <w:t>（不含博士后、客座人员、返聘人员）</w:t>
      </w:r>
      <w:r w:rsidRPr="00846684">
        <w:rPr>
          <w:rFonts w:ascii="Times New Roman" w:eastAsia="仿宋_GB2312" w:hAnsi="Times New Roman" w:hint="eastAsia"/>
          <w:color w:val="000000"/>
          <w:kern w:val="0"/>
          <w:sz w:val="32"/>
          <w:szCs w:val="32"/>
        </w:rPr>
        <w:t>，身体健康状况良好。</w:t>
      </w:r>
    </w:p>
    <w:p w:rsidR="00FC3525" w:rsidRPr="00846684" w:rsidRDefault="00FC3525" w:rsidP="00FC3525">
      <w:pPr>
        <w:pStyle w:val="a4"/>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2</w:t>
      </w:r>
      <w:r w:rsidRPr="00846684">
        <w:rPr>
          <w:rFonts w:ascii="Times New Roman" w:eastAsia="仿宋_GB2312" w:hAnsi="Times New Roman" w:hint="eastAsia"/>
          <w:color w:val="000000"/>
          <w:kern w:val="0"/>
          <w:sz w:val="32"/>
          <w:szCs w:val="32"/>
        </w:rPr>
        <w:t>．各分院、合肥物质院、中科大、京区</w:t>
      </w:r>
      <w:r w:rsidRPr="00846684">
        <w:rPr>
          <w:rFonts w:ascii="Times New Roman" w:eastAsia="仿宋_GB2312" w:hAnsi="Times New Roman"/>
          <w:color w:val="000000"/>
          <w:kern w:val="0"/>
          <w:sz w:val="32"/>
          <w:szCs w:val="32"/>
        </w:rPr>
        <w:t>5</w:t>
      </w:r>
      <w:r w:rsidRPr="00846684">
        <w:rPr>
          <w:rFonts w:ascii="Times New Roman" w:eastAsia="仿宋_GB2312" w:hAnsi="Times New Roman" w:hint="eastAsia"/>
          <w:color w:val="000000"/>
          <w:kern w:val="0"/>
          <w:sz w:val="32"/>
          <w:szCs w:val="32"/>
        </w:rPr>
        <w:t>个协作片均可各组织选拔</w:t>
      </w:r>
      <w:r w:rsidRPr="00846684">
        <w:rPr>
          <w:rFonts w:ascii="Times New Roman" w:eastAsia="仿宋_GB2312" w:hAnsi="Times New Roman"/>
          <w:color w:val="000000"/>
          <w:kern w:val="0"/>
          <w:sz w:val="32"/>
          <w:szCs w:val="32"/>
        </w:rPr>
        <w:t>1</w:t>
      </w:r>
      <w:r w:rsidRPr="00846684">
        <w:rPr>
          <w:rFonts w:ascii="Times New Roman" w:eastAsia="仿宋_GB2312" w:hAnsi="Times New Roman" w:hint="eastAsia"/>
          <w:color w:val="000000"/>
          <w:kern w:val="0"/>
          <w:sz w:val="32"/>
          <w:szCs w:val="32"/>
        </w:rPr>
        <w:t>支代表队报名参加比赛。每支参赛代表队</w:t>
      </w:r>
      <w:r>
        <w:rPr>
          <w:rFonts w:ascii="Times New Roman" w:eastAsia="仿宋_GB2312" w:hAnsi="Times New Roman" w:hint="eastAsia"/>
          <w:color w:val="000000"/>
          <w:kern w:val="0"/>
          <w:sz w:val="32"/>
          <w:szCs w:val="32"/>
        </w:rPr>
        <w:t>由</w:t>
      </w:r>
      <w:r>
        <w:rPr>
          <w:rFonts w:ascii="Times New Roman" w:eastAsia="仿宋_GB2312" w:hAnsi="Times New Roman" w:hint="eastAsia"/>
          <w:color w:val="000000"/>
          <w:kern w:val="0"/>
          <w:sz w:val="32"/>
          <w:szCs w:val="32"/>
        </w:rPr>
        <w:t>10</w:t>
      </w:r>
      <w:r>
        <w:rPr>
          <w:rFonts w:ascii="Times New Roman" w:eastAsia="仿宋_GB2312" w:hAnsi="Times New Roman" w:hint="eastAsia"/>
          <w:color w:val="000000"/>
          <w:kern w:val="0"/>
          <w:sz w:val="32"/>
          <w:szCs w:val="32"/>
        </w:rPr>
        <w:t>人组成</w:t>
      </w:r>
      <w:r w:rsidRPr="00846684">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其中，领队、教练各</w:t>
      </w:r>
      <w:r>
        <w:rPr>
          <w:rFonts w:ascii="Times New Roman" w:eastAsia="仿宋_GB2312" w:hAnsi="Times New Roman"/>
          <w:color w:val="000000"/>
          <w:kern w:val="0"/>
          <w:sz w:val="32"/>
          <w:szCs w:val="32"/>
        </w:rPr>
        <w:t>1</w:t>
      </w:r>
      <w:r>
        <w:rPr>
          <w:rFonts w:ascii="Times New Roman" w:eastAsia="仿宋_GB2312" w:hAnsi="Times New Roman" w:hint="eastAsia"/>
          <w:color w:val="000000"/>
          <w:kern w:val="0"/>
          <w:sz w:val="32"/>
          <w:szCs w:val="32"/>
        </w:rPr>
        <w:t>人，</w:t>
      </w:r>
      <w:r w:rsidRPr="00846684">
        <w:rPr>
          <w:rFonts w:ascii="Times New Roman" w:eastAsia="仿宋_GB2312" w:hAnsi="Times New Roman" w:hint="eastAsia"/>
          <w:color w:val="000000"/>
          <w:kern w:val="0"/>
          <w:sz w:val="32"/>
          <w:szCs w:val="32"/>
        </w:rPr>
        <w:t>运动员</w:t>
      </w:r>
      <w:r>
        <w:rPr>
          <w:rFonts w:ascii="Times New Roman" w:eastAsia="仿宋_GB2312" w:hAnsi="Times New Roman"/>
          <w:color w:val="000000"/>
          <w:kern w:val="0"/>
          <w:sz w:val="32"/>
          <w:szCs w:val="32"/>
        </w:rPr>
        <w:t>8</w:t>
      </w:r>
      <w:r w:rsidRPr="00846684">
        <w:rPr>
          <w:rFonts w:ascii="Times New Roman" w:eastAsia="仿宋_GB2312" w:hAnsi="Times New Roman" w:hint="eastAsia"/>
          <w:color w:val="000000"/>
          <w:kern w:val="0"/>
          <w:sz w:val="32"/>
          <w:szCs w:val="32"/>
        </w:rPr>
        <w:t>人</w:t>
      </w:r>
      <w:r>
        <w:rPr>
          <w:rFonts w:ascii="Times New Roman" w:eastAsia="仿宋_GB2312" w:hAnsi="Times New Roman" w:hint="eastAsia"/>
          <w:color w:val="000000"/>
          <w:kern w:val="0"/>
          <w:sz w:val="32"/>
          <w:szCs w:val="32"/>
        </w:rPr>
        <w:t>，每支参赛代表队需为本队队员办理人身意外伤害保险。</w:t>
      </w:r>
    </w:p>
    <w:p w:rsidR="00FC3525" w:rsidRPr="00846684" w:rsidRDefault="00FC3525" w:rsidP="00FC3525">
      <w:pPr>
        <w:pStyle w:val="a4"/>
        <w:spacing w:line="500" w:lineRule="exact"/>
        <w:ind w:firstLineChars="200" w:firstLine="640"/>
        <w:rPr>
          <w:rFonts w:ascii="Times New Roman" w:eastAsia="仿宋_GB2312" w:hAnsi="Times New Roman"/>
          <w:color w:val="000000"/>
          <w:kern w:val="0"/>
          <w:sz w:val="32"/>
          <w:szCs w:val="32"/>
          <w:u w:val="single"/>
        </w:rPr>
      </w:pPr>
      <w:r>
        <w:rPr>
          <w:rFonts w:ascii="Times New Roman" w:eastAsia="仿宋_GB2312" w:hAnsi="Times New Roman"/>
          <w:color w:val="000000"/>
          <w:kern w:val="0"/>
          <w:sz w:val="32"/>
          <w:szCs w:val="32"/>
        </w:rPr>
        <w:t>3</w:t>
      </w:r>
      <w:r w:rsidRPr="00846684">
        <w:rPr>
          <w:rFonts w:ascii="Times New Roman" w:eastAsia="仿宋_GB2312" w:hAnsi="Times New Roman" w:hint="eastAsia"/>
          <w:color w:val="000000"/>
          <w:kern w:val="0"/>
          <w:sz w:val="32"/>
          <w:szCs w:val="32"/>
        </w:rPr>
        <w:t>．领队会时</w:t>
      </w:r>
      <w:r>
        <w:rPr>
          <w:rFonts w:ascii="Times New Roman" w:eastAsia="仿宋_GB2312" w:hAnsi="Times New Roman" w:hint="eastAsia"/>
          <w:color w:val="000000"/>
          <w:kern w:val="0"/>
          <w:sz w:val="32"/>
          <w:szCs w:val="32"/>
        </w:rPr>
        <w:t>，各代表队领队</w:t>
      </w:r>
      <w:r w:rsidRPr="00846684">
        <w:rPr>
          <w:rFonts w:ascii="Times New Roman" w:eastAsia="仿宋_GB2312" w:hAnsi="Times New Roman" w:hint="eastAsia"/>
          <w:color w:val="000000"/>
          <w:kern w:val="0"/>
          <w:sz w:val="32"/>
          <w:szCs w:val="32"/>
        </w:rPr>
        <w:t>须提交参赛人员身份证、</w:t>
      </w:r>
      <w:r w:rsidRPr="00846684">
        <w:rPr>
          <w:rFonts w:ascii="Times New Roman" w:eastAsia="仿宋_GB2312" w:hAnsi="Times New Roman" w:hint="eastAsia"/>
          <w:color w:val="000000"/>
          <w:kern w:val="0"/>
          <w:sz w:val="32"/>
          <w:szCs w:val="32"/>
        </w:rPr>
        <w:lastRenderedPageBreak/>
        <w:t>工作证</w:t>
      </w:r>
      <w:r w:rsidRPr="00846684">
        <w:rPr>
          <w:rFonts w:ascii="Times New Roman" w:eastAsia="仿宋_GB2312" w:hAnsi="Times New Roman"/>
          <w:color w:val="000000"/>
          <w:kern w:val="0"/>
          <w:sz w:val="32"/>
          <w:szCs w:val="32"/>
        </w:rPr>
        <w:t>(</w:t>
      </w:r>
      <w:r w:rsidRPr="00846684">
        <w:rPr>
          <w:rFonts w:ascii="Times New Roman" w:eastAsia="仿宋_GB2312" w:hAnsi="Times New Roman" w:hint="eastAsia"/>
          <w:color w:val="000000"/>
          <w:kern w:val="0"/>
          <w:sz w:val="32"/>
          <w:szCs w:val="32"/>
        </w:rPr>
        <w:t>或人事部门出具的证明</w:t>
      </w:r>
      <w:r w:rsidRPr="00846684">
        <w:rPr>
          <w:rFonts w:ascii="Times New Roman" w:eastAsia="仿宋_GB2312" w:hAnsi="Times New Roman"/>
          <w:color w:val="000000"/>
          <w:kern w:val="0"/>
          <w:sz w:val="32"/>
          <w:szCs w:val="32"/>
        </w:rPr>
        <w:t>)</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医务健康证明及人身意外伤害保险证明。</w:t>
      </w:r>
    </w:p>
    <w:p w:rsidR="00FC3525" w:rsidRPr="00846684" w:rsidRDefault="00FC3525" w:rsidP="00FC3525">
      <w:pPr>
        <w:spacing w:beforeLines="100" w:afterLines="100" w:line="500" w:lineRule="exact"/>
        <w:ind w:firstLineChars="200" w:firstLine="640"/>
        <w:jc w:val="left"/>
        <w:rPr>
          <w:rFonts w:ascii="Times New Roman" w:eastAsia="黑体" w:hAnsi="Times New Roman"/>
          <w:color w:val="000000"/>
          <w:kern w:val="0"/>
          <w:sz w:val="32"/>
          <w:szCs w:val="32"/>
        </w:rPr>
      </w:pPr>
      <w:r w:rsidRPr="00846684">
        <w:rPr>
          <w:rFonts w:ascii="Times New Roman" w:eastAsia="黑体" w:hAnsi="Times New Roman" w:hint="eastAsia"/>
          <w:color w:val="000000"/>
          <w:kern w:val="0"/>
          <w:sz w:val="32"/>
          <w:szCs w:val="32"/>
        </w:rPr>
        <w:t>六、竞赛办法</w:t>
      </w:r>
    </w:p>
    <w:p w:rsidR="00FC3525" w:rsidRPr="00846684" w:rsidRDefault="00FC3525" w:rsidP="00FC3525">
      <w:pPr>
        <w:pStyle w:val="a4"/>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1</w:t>
      </w:r>
      <w:r w:rsidRPr="00846684">
        <w:rPr>
          <w:rFonts w:ascii="Times New Roman" w:eastAsia="仿宋_GB2312" w:hAnsi="Times New Roman" w:hint="eastAsia"/>
          <w:color w:val="000000"/>
          <w:kern w:val="0"/>
          <w:sz w:val="32"/>
          <w:szCs w:val="32"/>
        </w:rPr>
        <w:t>．</w:t>
      </w:r>
      <w:r>
        <w:rPr>
          <w:rFonts w:ascii="Times New Roman" w:eastAsia="仿宋_GB2312" w:hAnsi="Times New Roman" w:hint="eastAsia"/>
          <w:color w:val="000000"/>
          <w:kern w:val="0"/>
          <w:sz w:val="32"/>
          <w:szCs w:val="32"/>
        </w:rPr>
        <w:t>赛制</w:t>
      </w:r>
      <w:r w:rsidRPr="00846684">
        <w:rPr>
          <w:rFonts w:ascii="Times New Roman" w:eastAsia="仿宋_GB2312" w:hAnsi="Times New Roman" w:hint="eastAsia"/>
          <w:color w:val="000000"/>
          <w:kern w:val="0"/>
          <w:sz w:val="32"/>
          <w:szCs w:val="32"/>
        </w:rPr>
        <w:t>根据</w:t>
      </w:r>
      <w:r>
        <w:rPr>
          <w:rFonts w:ascii="Times New Roman" w:eastAsia="仿宋_GB2312" w:hAnsi="Times New Roman" w:hint="eastAsia"/>
          <w:color w:val="000000"/>
          <w:kern w:val="0"/>
          <w:sz w:val="32"/>
          <w:szCs w:val="32"/>
        </w:rPr>
        <w:t>报名实际</w:t>
      </w:r>
      <w:r w:rsidRPr="00846684">
        <w:rPr>
          <w:rFonts w:ascii="Times New Roman" w:eastAsia="仿宋_GB2312" w:hAnsi="Times New Roman" w:hint="eastAsia"/>
          <w:color w:val="000000"/>
          <w:kern w:val="0"/>
          <w:sz w:val="32"/>
          <w:szCs w:val="32"/>
        </w:rPr>
        <w:t>情况</w:t>
      </w:r>
      <w:r>
        <w:rPr>
          <w:rFonts w:ascii="Times New Roman" w:eastAsia="仿宋_GB2312" w:hAnsi="Times New Roman" w:hint="eastAsia"/>
          <w:color w:val="000000"/>
          <w:kern w:val="0"/>
          <w:sz w:val="32"/>
          <w:szCs w:val="32"/>
        </w:rPr>
        <w:t>确定</w:t>
      </w:r>
      <w:r w:rsidRPr="00846684">
        <w:rPr>
          <w:rFonts w:ascii="Times New Roman" w:eastAsia="仿宋_GB2312" w:hAnsi="Times New Roman" w:hint="eastAsia"/>
          <w:color w:val="000000"/>
          <w:kern w:val="0"/>
          <w:sz w:val="32"/>
          <w:szCs w:val="32"/>
        </w:rPr>
        <w:t>。</w:t>
      </w:r>
      <w:r>
        <w:rPr>
          <w:rFonts w:ascii="Times New Roman" w:eastAsia="仿宋_GB2312" w:hAnsi="Times New Roman"/>
          <w:color w:val="000000"/>
          <w:kern w:val="0"/>
          <w:sz w:val="32"/>
          <w:szCs w:val="32"/>
        </w:rPr>
        <w:t xml:space="preserve"> </w:t>
      </w:r>
    </w:p>
    <w:p w:rsidR="00FC3525" w:rsidRDefault="00FC3525" w:rsidP="00FC3525">
      <w:pPr>
        <w:pStyle w:val="a4"/>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2</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采用国际足联审定的五</w:t>
      </w:r>
      <w:proofErr w:type="gramStart"/>
      <w:r w:rsidRPr="00846684">
        <w:rPr>
          <w:rFonts w:ascii="Times New Roman" w:eastAsia="仿宋_GB2312" w:hAnsi="Times New Roman" w:hint="eastAsia"/>
          <w:color w:val="000000"/>
          <w:kern w:val="0"/>
          <w:sz w:val="32"/>
          <w:szCs w:val="32"/>
        </w:rPr>
        <w:t>人制</w:t>
      </w:r>
      <w:proofErr w:type="gramEnd"/>
      <w:r w:rsidRPr="00846684">
        <w:rPr>
          <w:rFonts w:ascii="Times New Roman" w:eastAsia="仿宋_GB2312" w:hAnsi="Times New Roman" w:hint="eastAsia"/>
          <w:color w:val="000000"/>
          <w:kern w:val="0"/>
          <w:sz w:val="32"/>
          <w:szCs w:val="32"/>
        </w:rPr>
        <w:t>足球比赛最新规则</w:t>
      </w:r>
      <w:r>
        <w:rPr>
          <w:rFonts w:ascii="Times New Roman" w:eastAsia="仿宋_GB2312" w:hAnsi="Times New Roman" w:hint="eastAsia"/>
          <w:color w:val="000000"/>
          <w:kern w:val="0"/>
          <w:sz w:val="32"/>
          <w:szCs w:val="32"/>
        </w:rPr>
        <w:t>。</w:t>
      </w:r>
    </w:p>
    <w:p w:rsidR="00FC3525" w:rsidRPr="00846684" w:rsidRDefault="00FC3525" w:rsidP="00FC3525">
      <w:pPr>
        <w:spacing w:beforeLines="100" w:afterLines="100" w:line="50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hint="eastAsia"/>
          <w:color w:val="000000"/>
          <w:kern w:val="0"/>
          <w:sz w:val="32"/>
          <w:szCs w:val="32"/>
        </w:rPr>
        <w:t>七、</w:t>
      </w:r>
      <w:r w:rsidRPr="00846684">
        <w:rPr>
          <w:rFonts w:ascii="Times New Roman" w:eastAsia="黑体" w:hAnsi="Times New Roman" w:hint="eastAsia"/>
          <w:color w:val="000000"/>
          <w:kern w:val="0"/>
          <w:sz w:val="32"/>
          <w:szCs w:val="32"/>
        </w:rPr>
        <w:t>比赛相关规定</w:t>
      </w:r>
    </w:p>
    <w:p w:rsidR="00FC3525" w:rsidRDefault="00FC3525" w:rsidP="00FC3525">
      <w:pPr>
        <w:pStyle w:val="a4"/>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1</w:t>
      </w:r>
      <w:r w:rsidRPr="004B28A1">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全场比赛时间为</w:t>
      </w:r>
      <w:r w:rsidRPr="00846684">
        <w:rPr>
          <w:rFonts w:ascii="Times New Roman" w:eastAsia="仿宋_GB2312" w:hAnsi="Times New Roman"/>
          <w:color w:val="000000"/>
          <w:kern w:val="0"/>
          <w:sz w:val="32"/>
          <w:szCs w:val="32"/>
        </w:rPr>
        <w:t>40</w:t>
      </w:r>
      <w:r w:rsidRPr="00846684">
        <w:rPr>
          <w:rFonts w:ascii="Times New Roman" w:eastAsia="仿宋_GB2312" w:hAnsi="Times New Roman" w:hint="eastAsia"/>
          <w:color w:val="000000"/>
          <w:kern w:val="0"/>
          <w:sz w:val="32"/>
          <w:szCs w:val="32"/>
        </w:rPr>
        <w:t>分钟（上下半场各</w:t>
      </w:r>
      <w:r w:rsidRPr="00846684">
        <w:rPr>
          <w:rFonts w:ascii="Times New Roman" w:eastAsia="仿宋_GB2312" w:hAnsi="Times New Roman"/>
          <w:color w:val="000000"/>
          <w:kern w:val="0"/>
          <w:sz w:val="32"/>
          <w:szCs w:val="32"/>
        </w:rPr>
        <w:t>20</w:t>
      </w:r>
      <w:r w:rsidRPr="00846684">
        <w:rPr>
          <w:rFonts w:ascii="Times New Roman" w:eastAsia="仿宋_GB2312" w:hAnsi="Times New Roman" w:hint="eastAsia"/>
          <w:color w:val="000000"/>
          <w:kern w:val="0"/>
          <w:sz w:val="32"/>
          <w:szCs w:val="32"/>
        </w:rPr>
        <w:t>分钟），中场休息不超过</w:t>
      </w:r>
      <w:r>
        <w:rPr>
          <w:rFonts w:ascii="Times New Roman" w:eastAsia="仿宋_GB2312" w:hAnsi="Times New Roman"/>
          <w:color w:val="000000"/>
          <w:kern w:val="0"/>
          <w:sz w:val="32"/>
          <w:szCs w:val="32"/>
        </w:rPr>
        <w:t>5</w:t>
      </w:r>
      <w:r w:rsidRPr="00846684">
        <w:rPr>
          <w:rFonts w:ascii="Times New Roman" w:eastAsia="仿宋_GB2312" w:hAnsi="Times New Roman" w:hint="eastAsia"/>
          <w:color w:val="000000"/>
          <w:kern w:val="0"/>
          <w:sz w:val="32"/>
          <w:szCs w:val="32"/>
        </w:rPr>
        <w:t>分钟。淘汰赛时两队打平后，不进行加时赛，直接踢球点球决胜。</w:t>
      </w:r>
    </w:p>
    <w:p w:rsidR="00FC3525" w:rsidRPr="00846684" w:rsidRDefault="00FC3525" w:rsidP="00FC3525">
      <w:pPr>
        <w:pStyle w:val="a4"/>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2</w:t>
      </w:r>
      <w:r>
        <w:rPr>
          <w:rFonts w:ascii="Times New Roman" w:eastAsia="仿宋_GB2312" w:hAnsi="Times New Roman" w:hint="eastAsia"/>
          <w:color w:val="000000"/>
          <w:kern w:val="0"/>
          <w:sz w:val="32"/>
          <w:szCs w:val="32"/>
        </w:rPr>
        <w:t>．</w:t>
      </w:r>
      <w:r w:rsidRPr="0055417E">
        <w:rPr>
          <w:rFonts w:ascii="Times New Roman" w:eastAsia="仿宋_GB2312" w:hAnsi="Times New Roman" w:hint="eastAsia"/>
          <w:color w:val="000000"/>
          <w:kern w:val="0"/>
          <w:sz w:val="32"/>
          <w:szCs w:val="32"/>
        </w:rPr>
        <w:t>比赛每半场不设暂停，要执行累计犯规</w:t>
      </w:r>
      <w:r>
        <w:rPr>
          <w:rFonts w:ascii="Times New Roman" w:eastAsia="仿宋_GB2312" w:hAnsi="Times New Roman" w:hint="eastAsia"/>
          <w:color w:val="000000"/>
          <w:kern w:val="0"/>
          <w:sz w:val="32"/>
          <w:szCs w:val="32"/>
        </w:rPr>
        <w:t>。</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3</w:t>
      </w:r>
      <w:r w:rsidRPr="00846684">
        <w:rPr>
          <w:rFonts w:ascii="Times New Roman" w:eastAsia="仿宋_GB2312" w:hAnsi="Times New Roman" w:hint="eastAsia"/>
          <w:color w:val="000000"/>
          <w:kern w:val="0"/>
          <w:sz w:val="32"/>
          <w:szCs w:val="32"/>
        </w:rPr>
        <w:t>．每队需有两套不同颜色的比赛服装，服装上的号码必须符合规则要求。</w:t>
      </w:r>
    </w:p>
    <w:p w:rsidR="00FC3525" w:rsidRPr="00846684" w:rsidRDefault="00FC3525" w:rsidP="00FC3525">
      <w:pPr>
        <w:widowControl/>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4</w:t>
      </w:r>
      <w:r w:rsidRPr="00846684">
        <w:rPr>
          <w:rFonts w:ascii="Times New Roman" w:eastAsia="仿宋_GB2312" w:hAnsi="Times New Roman" w:hint="eastAsia"/>
          <w:color w:val="000000"/>
          <w:kern w:val="0"/>
          <w:sz w:val="32"/>
          <w:szCs w:val="32"/>
        </w:rPr>
        <w:t>．</w:t>
      </w:r>
      <w:proofErr w:type="gramStart"/>
      <w:r w:rsidRPr="00846684">
        <w:rPr>
          <w:rFonts w:ascii="Times New Roman" w:eastAsia="仿宋_GB2312" w:hAnsi="Times New Roman" w:hint="eastAsia"/>
          <w:color w:val="000000"/>
          <w:kern w:val="0"/>
          <w:sz w:val="32"/>
          <w:szCs w:val="32"/>
        </w:rPr>
        <w:t>参赛队须在早于</w:t>
      </w:r>
      <w:proofErr w:type="gramEnd"/>
      <w:r w:rsidRPr="00846684">
        <w:rPr>
          <w:rFonts w:ascii="Times New Roman" w:eastAsia="仿宋_GB2312" w:hAnsi="Times New Roman" w:hint="eastAsia"/>
          <w:color w:val="000000"/>
          <w:kern w:val="0"/>
          <w:sz w:val="32"/>
          <w:szCs w:val="32"/>
        </w:rPr>
        <w:t>赛程规定的开赛时间</w:t>
      </w:r>
      <w:r w:rsidRPr="00846684">
        <w:rPr>
          <w:rFonts w:ascii="Times New Roman" w:eastAsia="仿宋_GB2312" w:hAnsi="Times New Roman"/>
          <w:color w:val="000000"/>
          <w:kern w:val="0"/>
          <w:sz w:val="32"/>
          <w:szCs w:val="32"/>
        </w:rPr>
        <w:t>10</w:t>
      </w:r>
      <w:r w:rsidRPr="00846684">
        <w:rPr>
          <w:rFonts w:ascii="Times New Roman" w:eastAsia="仿宋_GB2312" w:hAnsi="Times New Roman" w:hint="eastAsia"/>
          <w:color w:val="000000"/>
          <w:kern w:val="0"/>
          <w:sz w:val="32"/>
          <w:szCs w:val="32"/>
        </w:rPr>
        <w:t>分钟前完成比赛登记表的填写。</w:t>
      </w:r>
    </w:p>
    <w:p w:rsidR="00FC3525" w:rsidRPr="00846684" w:rsidRDefault="00FC3525" w:rsidP="00FC3525">
      <w:pPr>
        <w:widowControl/>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5</w:t>
      </w:r>
      <w:r w:rsidRPr="00846684">
        <w:rPr>
          <w:rFonts w:ascii="Times New Roman" w:eastAsia="仿宋_GB2312" w:hAnsi="Times New Roman" w:hint="eastAsia"/>
          <w:color w:val="000000"/>
          <w:kern w:val="0"/>
          <w:sz w:val="32"/>
          <w:szCs w:val="32"/>
        </w:rPr>
        <w:t>．因参赛</w:t>
      </w:r>
      <w:proofErr w:type="gramStart"/>
      <w:r w:rsidRPr="00846684">
        <w:rPr>
          <w:rFonts w:ascii="Times New Roman" w:eastAsia="仿宋_GB2312" w:hAnsi="Times New Roman" w:hint="eastAsia"/>
          <w:color w:val="000000"/>
          <w:kern w:val="0"/>
          <w:sz w:val="32"/>
          <w:szCs w:val="32"/>
        </w:rPr>
        <w:t>队原因</w:t>
      </w:r>
      <w:proofErr w:type="gramEnd"/>
      <w:r w:rsidRPr="00846684">
        <w:rPr>
          <w:rFonts w:ascii="Times New Roman" w:eastAsia="仿宋_GB2312" w:hAnsi="Times New Roman" w:hint="eastAsia"/>
          <w:color w:val="000000"/>
          <w:kern w:val="0"/>
          <w:sz w:val="32"/>
          <w:szCs w:val="32"/>
        </w:rPr>
        <w:t>导致比赛开始延后达</w:t>
      </w:r>
      <w:r w:rsidRPr="00846684">
        <w:rPr>
          <w:rFonts w:ascii="Times New Roman" w:eastAsia="仿宋_GB2312" w:hAnsi="Times New Roman"/>
          <w:color w:val="000000"/>
          <w:kern w:val="0"/>
          <w:sz w:val="32"/>
          <w:szCs w:val="32"/>
        </w:rPr>
        <w:t>15</w:t>
      </w:r>
      <w:r w:rsidRPr="00846684">
        <w:rPr>
          <w:rFonts w:ascii="Times New Roman" w:eastAsia="仿宋_GB2312" w:hAnsi="Times New Roman" w:hint="eastAsia"/>
          <w:color w:val="000000"/>
          <w:kern w:val="0"/>
          <w:sz w:val="32"/>
          <w:szCs w:val="32"/>
        </w:rPr>
        <w:t>分钟以上的参赛队，本场比赛判该参赛队</w:t>
      </w:r>
      <w:r w:rsidRPr="00846684">
        <w:rPr>
          <w:rFonts w:ascii="Times New Roman" w:eastAsia="仿宋_GB2312" w:hAnsi="Times New Roman"/>
          <w:color w:val="000000"/>
          <w:kern w:val="0"/>
          <w:sz w:val="32"/>
          <w:szCs w:val="32"/>
        </w:rPr>
        <w:t>0</w:t>
      </w:r>
      <w:r>
        <w:rPr>
          <w:rFonts w:ascii="Times New Roman" w:eastAsia="仿宋_GB2312" w:hAnsi="Times New Roman" w:hint="eastAsia"/>
          <w:color w:val="000000"/>
          <w:kern w:val="0"/>
          <w:sz w:val="32"/>
          <w:szCs w:val="32"/>
        </w:rPr>
        <w:t>：</w:t>
      </w:r>
      <w:r w:rsidRPr="00846684">
        <w:rPr>
          <w:rFonts w:ascii="Times New Roman" w:eastAsia="仿宋_GB2312" w:hAnsi="Times New Roman"/>
          <w:color w:val="000000"/>
          <w:kern w:val="0"/>
          <w:sz w:val="32"/>
          <w:szCs w:val="32"/>
        </w:rPr>
        <w:t>3</w:t>
      </w:r>
      <w:r w:rsidRPr="00846684">
        <w:rPr>
          <w:rFonts w:ascii="Times New Roman" w:eastAsia="仿宋_GB2312" w:hAnsi="Times New Roman" w:hint="eastAsia"/>
          <w:color w:val="000000"/>
          <w:kern w:val="0"/>
          <w:sz w:val="32"/>
          <w:szCs w:val="32"/>
        </w:rPr>
        <w:t>负。在比赛中，如果某一队在场上队员少于</w:t>
      </w:r>
      <w:r w:rsidRPr="00846684">
        <w:rPr>
          <w:rFonts w:ascii="Times New Roman" w:eastAsia="仿宋_GB2312" w:hAnsi="Times New Roman"/>
          <w:color w:val="000000"/>
          <w:kern w:val="0"/>
          <w:sz w:val="32"/>
          <w:szCs w:val="32"/>
        </w:rPr>
        <w:t>3</w:t>
      </w:r>
      <w:r w:rsidRPr="00846684">
        <w:rPr>
          <w:rFonts w:ascii="Times New Roman" w:eastAsia="仿宋_GB2312" w:hAnsi="Times New Roman" w:hint="eastAsia"/>
          <w:color w:val="000000"/>
          <w:kern w:val="0"/>
          <w:sz w:val="32"/>
          <w:szCs w:val="32"/>
        </w:rPr>
        <w:t>人时，则本场比赛自然终止，判该参赛队</w:t>
      </w:r>
      <w:r w:rsidRPr="00846684">
        <w:rPr>
          <w:rFonts w:ascii="Times New Roman" w:eastAsia="仿宋_GB2312" w:hAnsi="Times New Roman"/>
          <w:color w:val="000000"/>
          <w:kern w:val="0"/>
          <w:sz w:val="32"/>
          <w:szCs w:val="32"/>
        </w:rPr>
        <w:t>0</w:t>
      </w:r>
      <w:r>
        <w:rPr>
          <w:rFonts w:ascii="Times New Roman" w:eastAsia="仿宋_GB2312" w:hAnsi="Times New Roman" w:hint="eastAsia"/>
          <w:color w:val="000000"/>
          <w:kern w:val="0"/>
          <w:sz w:val="32"/>
          <w:szCs w:val="32"/>
        </w:rPr>
        <w:t>：</w:t>
      </w:r>
      <w:r w:rsidRPr="00846684">
        <w:rPr>
          <w:rFonts w:ascii="Times New Roman" w:eastAsia="仿宋_GB2312" w:hAnsi="Times New Roman"/>
          <w:color w:val="000000"/>
          <w:kern w:val="0"/>
          <w:sz w:val="32"/>
          <w:szCs w:val="32"/>
        </w:rPr>
        <w:t>3</w:t>
      </w:r>
      <w:r w:rsidRPr="00846684">
        <w:rPr>
          <w:rFonts w:ascii="Times New Roman" w:eastAsia="仿宋_GB2312" w:hAnsi="Times New Roman" w:hint="eastAsia"/>
          <w:color w:val="000000"/>
          <w:kern w:val="0"/>
          <w:sz w:val="32"/>
          <w:szCs w:val="32"/>
        </w:rPr>
        <w:t>负。如比赛终止时场上比分已经超过</w:t>
      </w:r>
      <w:r w:rsidRPr="00846684">
        <w:rPr>
          <w:rFonts w:ascii="Times New Roman" w:eastAsia="仿宋_GB2312" w:hAnsi="Times New Roman"/>
          <w:color w:val="000000"/>
          <w:kern w:val="0"/>
          <w:sz w:val="32"/>
          <w:szCs w:val="32"/>
        </w:rPr>
        <w:t>3</w:t>
      </w:r>
      <w:r w:rsidRPr="00846684">
        <w:rPr>
          <w:rFonts w:ascii="Times New Roman" w:eastAsia="仿宋_GB2312" w:hAnsi="Times New Roman" w:hint="eastAsia"/>
          <w:color w:val="000000"/>
          <w:kern w:val="0"/>
          <w:sz w:val="32"/>
          <w:szCs w:val="32"/>
        </w:rPr>
        <w:t>：</w:t>
      </w:r>
      <w:r w:rsidRPr="00846684">
        <w:rPr>
          <w:rFonts w:ascii="Times New Roman" w:eastAsia="仿宋_GB2312" w:hAnsi="Times New Roman"/>
          <w:color w:val="000000"/>
          <w:kern w:val="0"/>
          <w:sz w:val="32"/>
          <w:szCs w:val="32"/>
        </w:rPr>
        <w:t>0</w:t>
      </w:r>
      <w:r w:rsidRPr="00846684">
        <w:rPr>
          <w:rFonts w:ascii="Times New Roman" w:eastAsia="仿宋_GB2312" w:hAnsi="Times New Roman" w:hint="eastAsia"/>
          <w:color w:val="000000"/>
          <w:kern w:val="0"/>
          <w:sz w:val="32"/>
          <w:szCs w:val="32"/>
        </w:rPr>
        <w:t>，则以当场终止时实际比分为准。</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6</w:t>
      </w:r>
      <w:r w:rsidRPr="00846684">
        <w:rPr>
          <w:rFonts w:ascii="Times New Roman" w:eastAsia="仿宋_GB2312" w:hAnsi="Times New Roman" w:hint="eastAsia"/>
          <w:color w:val="000000"/>
          <w:kern w:val="0"/>
          <w:sz w:val="32"/>
          <w:szCs w:val="32"/>
        </w:rPr>
        <w:t>．护腿板和</w:t>
      </w:r>
      <w:proofErr w:type="gramStart"/>
      <w:r w:rsidRPr="00846684">
        <w:rPr>
          <w:rFonts w:ascii="Times New Roman" w:eastAsia="仿宋_GB2312" w:hAnsi="Times New Roman" w:hint="eastAsia"/>
          <w:color w:val="000000"/>
          <w:kern w:val="0"/>
          <w:sz w:val="32"/>
          <w:szCs w:val="32"/>
        </w:rPr>
        <w:t>护袜为</w:t>
      </w:r>
      <w:proofErr w:type="gramEnd"/>
      <w:r w:rsidRPr="00846684">
        <w:rPr>
          <w:rFonts w:ascii="Times New Roman" w:eastAsia="仿宋_GB2312" w:hAnsi="Times New Roman" w:hint="eastAsia"/>
          <w:color w:val="000000"/>
          <w:kern w:val="0"/>
          <w:sz w:val="32"/>
          <w:szCs w:val="32"/>
        </w:rPr>
        <w:t>队员必需的基本装备</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使用</w:t>
      </w:r>
      <w:r w:rsidRPr="00846684">
        <w:rPr>
          <w:rFonts w:ascii="Times New Roman" w:eastAsia="仿宋_GB2312" w:hAnsi="Times New Roman"/>
          <w:color w:val="000000"/>
          <w:kern w:val="0"/>
          <w:sz w:val="32"/>
          <w:szCs w:val="32"/>
        </w:rPr>
        <w:t>4</w:t>
      </w:r>
      <w:r w:rsidRPr="00846684">
        <w:rPr>
          <w:rFonts w:ascii="Times New Roman" w:eastAsia="仿宋_GB2312" w:hAnsi="Times New Roman" w:hint="eastAsia"/>
          <w:color w:val="000000"/>
          <w:kern w:val="0"/>
          <w:sz w:val="32"/>
          <w:szCs w:val="32"/>
        </w:rPr>
        <w:t>号足球，足球鞋</w:t>
      </w:r>
      <w:proofErr w:type="gramStart"/>
      <w:r w:rsidRPr="00846684">
        <w:rPr>
          <w:rFonts w:ascii="Times New Roman" w:eastAsia="仿宋_GB2312" w:hAnsi="Times New Roman" w:hint="eastAsia"/>
          <w:color w:val="000000"/>
          <w:kern w:val="0"/>
          <w:sz w:val="32"/>
          <w:szCs w:val="32"/>
        </w:rPr>
        <w:t>采用碎钉或</w:t>
      </w:r>
      <w:proofErr w:type="gramEnd"/>
      <w:r w:rsidRPr="00846684">
        <w:rPr>
          <w:rFonts w:ascii="Times New Roman" w:eastAsia="仿宋_GB2312" w:hAnsi="Times New Roman" w:hint="eastAsia"/>
          <w:color w:val="000000"/>
          <w:kern w:val="0"/>
          <w:sz w:val="32"/>
          <w:szCs w:val="32"/>
        </w:rPr>
        <w:t>胶钉鞋</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使用硬塑钉鞋不可参加比赛。</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7</w:t>
      </w:r>
      <w:r w:rsidRPr="00846684">
        <w:rPr>
          <w:rFonts w:ascii="Times New Roman" w:eastAsia="仿宋_GB2312" w:hAnsi="Times New Roman" w:hint="eastAsia"/>
          <w:color w:val="000000"/>
          <w:kern w:val="0"/>
          <w:sz w:val="32"/>
          <w:szCs w:val="32"/>
        </w:rPr>
        <w:t>．禁止铲球和危险的身体接触。</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8</w:t>
      </w:r>
      <w:r w:rsidRPr="00846684">
        <w:rPr>
          <w:rFonts w:ascii="Times New Roman" w:eastAsia="仿宋_GB2312" w:hAnsi="Times New Roman" w:hint="eastAsia"/>
          <w:color w:val="000000"/>
          <w:kern w:val="0"/>
          <w:sz w:val="32"/>
          <w:szCs w:val="32"/>
        </w:rPr>
        <w:t>．守门员将球发出后，未经对方队员踢或触及在本方半场内再次触及同队队员故意踢给他的球</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这种情况下将判由对方踢间接任意球。</w:t>
      </w:r>
      <w:r w:rsidRPr="00846684">
        <w:rPr>
          <w:rFonts w:ascii="Times New Roman" w:eastAsia="仿宋_GB2312" w:hAnsi="Times New Roman"/>
          <w:color w:val="000000"/>
          <w:kern w:val="0"/>
          <w:sz w:val="32"/>
          <w:szCs w:val="32"/>
        </w:rPr>
        <w:t xml:space="preserve">   </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lastRenderedPageBreak/>
        <w:t>9</w:t>
      </w:r>
      <w:r w:rsidRPr="00846684">
        <w:rPr>
          <w:rFonts w:ascii="Times New Roman" w:eastAsia="仿宋_GB2312" w:hAnsi="Times New Roman" w:hint="eastAsia"/>
          <w:color w:val="000000"/>
          <w:kern w:val="0"/>
          <w:sz w:val="32"/>
          <w:szCs w:val="32"/>
        </w:rPr>
        <w:t>．红、黄牌规定：一张红牌或累计两张黄牌自然停赛一场比赛（如有仲裁委员会追加处罚情况除外）</w:t>
      </w:r>
      <w:r>
        <w:rPr>
          <w:rFonts w:ascii="Times New Roman" w:eastAsia="仿宋_GB2312" w:hAnsi="Times New Roman" w:hint="eastAsia"/>
          <w:color w:val="000000"/>
          <w:kern w:val="0"/>
          <w:sz w:val="32"/>
          <w:szCs w:val="32"/>
        </w:rPr>
        <w:t>。</w:t>
      </w:r>
    </w:p>
    <w:p w:rsidR="00FC3525" w:rsidRPr="00846684" w:rsidRDefault="00FC3525" w:rsidP="00FC3525">
      <w:pPr>
        <w:spacing w:beforeLines="100" w:afterLines="100" w:line="50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hint="eastAsia"/>
          <w:color w:val="000000"/>
          <w:kern w:val="0"/>
          <w:sz w:val="32"/>
          <w:szCs w:val="32"/>
        </w:rPr>
        <w:t>八</w:t>
      </w:r>
      <w:r w:rsidRPr="00846684">
        <w:rPr>
          <w:rFonts w:ascii="Times New Roman" w:eastAsia="黑体" w:hAnsi="Times New Roman" w:hint="eastAsia"/>
          <w:color w:val="000000"/>
          <w:kern w:val="0"/>
          <w:sz w:val="32"/>
          <w:szCs w:val="32"/>
        </w:rPr>
        <w:t>、决定名次办法</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1</w:t>
      </w:r>
      <w:r w:rsidRPr="00846684">
        <w:rPr>
          <w:rFonts w:ascii="Times New Roman" w:eastAsia="仿宋_GB2312" w:hAnsi="Times New Roman" w:hint="eastAsia"/>
          <w:color w:val="000000"/>
          <w:kern w:val="0"/>
          <w:sz w:val="32"/>
          <w:szCs w:val="32"/>
        </w:rPr>
        <w:t>．每队胜一场得</w:t>
      </w:r>
      <w:r w:rsidRPr="00846684">
        <w:rPr>
          <w:rFonts w:ascii="Times New Roman" w:eastAsia="仿宋_GB2312" w:hAnsi="Times New Roman"/>
          <w:color w:val="000000"/>
          <w:kern w:val="0"/>
          <w:sz w:val="32"/>
          <w:szCs w:val="32"/>
        </w:rPr>
        <w:t>3</w:t>
      </w:r>
      <w:r w:rsidRPr="00846684">
        <w:rPr>
          <w:rFonts w:ascii="Times New Roman" w:eastAsia="仿宋_GB2312" w:hAnsi="Times New Roman" w:hint="eastAsia"/>
          <w:color w:val="000000"/>
          <w:kern w:val="0"/>
          <w:sz w:val="32"/>
          <w:szCs w:val="32"/>
        </w:rPr>
        <w:t>分，平一场得</w:t>
      </w:r>
      <w:r w:rsidRPr="00846684">
        <w:rPr>
          <w:rFonts w:ascii="Times New Roman" w:eastAsia="仿宋_GB2312" w:hAnsi="Times New Roman"/>
          <w:color w:val="000000"/>
          <w:kern w:val="0"/>
          <w:sz w:val="32"/>
          <w:szCs w:val="32"/>
        </w:rPr>
        <w:t>1</w:t>
      </w:r>
      <w:r w:rsidRPr="00846684">
        <w:rPr>
          <w:rFonts w:ascii="Times New Roman" w:eastAsia="仿宋_GB2312" w:hAnsi="Times New Roman" w:hint="eastAsia"/>
          <w:color w:val="000000"/>
          <w:kern w:val="0"/>
          <w:sz w:val="32"/>
          <w:szCs w:val="32"/>
        </w:rPr>
        <w:t>分，负一场得</w:t>
      </w:r>
      <w:r w:rsidRPr="00846684">
        <w:rPr>
          <w:rFonts w:ascii="Times New Roman" w:eastAsia="仿宋_GB2312" w:hAnsi="Times New Roman"/>
          <w:color w:val="000000"/>
          <w:kern w:val="0"/>
          <w:sz w:val="32"/>
          <w:szCs w:val="32"/>
        </w:rPr>
        <w:t>0</w:t>
      </w:r>
      <w:r w:rsidRPr="00846684">
        <w:rPr>
          <w:rFonts w:ascii="Times New Roman" w:eastAsia="仿宋_GB2312" w:hAnsi="Times New Roman" w:hint="eastAsia"/>
          <w:color w:val="000000"/>
          <w:kern w:val="0"/>
          <w:sz w:val="32"/>
          <w:szCs w:val="32"/>
        </w:rPr>
        <w:t>分；</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2</w:t>
      </w:r>
      <w:r w:rsidRPr="00846684">
        <w:rPr>
          <w:rFonts w:ascii="Times New Roman" w:eastAsia="仿宋_GB2312" w:hAnsi="Times New Roman" w:hint="eastAsia"/>
          <w:color w:val="000000"/>
          <w:kern w:val="0"/>
          <w:sz w:val="32"/>
          <w:szCs w:val="32"/>
        </w:rPr>
        <w:t>．积分多的排名列前；</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3</w:t>
      </w:r>
      <w:r w:rsidRPr="00846684">
        <w:rPr>
          <w:rFonts w:ascii="Times New Roman" w:eastAsia="仿宋_GB2312" w:hAnsi="Times New Roman" w:hint="eastAsia"/>
          <w:color w:val="000000"/>
          <w:kern w:val="0"/>
          <w:sz w:val="32"/>
          <w:szCs w:val="32"/>
        </w:rPr>
        <w:t>．如果两队或者两队以上积分相等，依下列顺序排列名次</w:t>
      </w:r>
      <w:r>
        <w:rPr>
          <w:rFonts w:ascii="Times New Roman" w:eastAsia="仿宋_GB2312" w:hAnsi="Times New Roman" w:hint="eastAsia"/>
          <w:color w:val="000000"/>
          <w:kern w:val="0"/>
          <w:sz w:val="32"/>
          <w:szCs w:val="32"/>
        </w:rPr>
        <w:t>：</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a</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相互比赛积分多者；</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b</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相互比赛净胜球多者；</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c</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相互比赛进球数多者；</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d</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净胜球多者；</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e</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进球数多者；</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f</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全部比赛红黄牌少者；</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g</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如上述</w:t>
      </w:r>
      <w:proofErr w:type="gramStart"/>
      <w:r w:rsidRPr="00846684">
        <w:rPr>
          <w:rFonts w:ascii="Times New Roman" w:eastAsia="仿宋_GB2312" w:hAnsi="Times New Roman" w:hint="eastAsia"/>
          <w:color w:val="000000"/>
          <w:kern w:val="0"/>
          <w:sz w:val="32"/>
          <w:szCs w:val="32"/>
        </w:rPr>
        <w:t>各项仍</w:t>
      </w:r>
      <w:proofErr w:type="gramEnd"/>
      <w:r w:rsidRPr="00846684">
        <w:rPr>
          <w:rFonts w:ascii="Times New Roman" w:eastAsia="仿宋_GB2312" w:hAnsi="Times New Roman" w:hint="eastAsia"/>
          <w:color w:val="000000"/>
          <w:kern w:val="0"/>
          <w:sz w:val="32"/>
          <w:szCs w:val="32"/>
        </w:rPr>
        <w:t>相等，则以抽签方式决定名次。</w:t>
      </w:r>
    </w:p>
    <w:p w:rsidR="00FC3525" w:rsidRPr="00846684" w:rsidRDefault="00FC3525" w:rsidP="00FC3525">
      <w:pPr>
        <w:spacing w:beforeLines="100" w:afterLines="100" w:line="500" w:lineRule="exact"/>
        <w:ind w:firstLineChars="200" w:firstLine="640"/>
        <w:jc w:val="left"/>
        <w:rPr>
          <w:rFonts w:ascii="Times New Roman" w:eastAsia="黑体" w:hAnsi="Times New Roman"/>
          <w:color w:val="000000"/>
          <w:kern w:val="0"/>
          <w:sz w:val="32"/>
          <w:szCs w:val="32"/>
        </w:rPr>
      </w:pPr>
      <w:r w:rsidRPr="00846684">
        <w:rPr>
          <w:rFonts w:ascii="Times New Roman" w:eastAsia="黑体" w:hAnsi="Times New Roman" w:hint="eastAsia"/>
          <w:color w:val="000000"/>
          <w:kern w:val="0"/>
          <w:sz w:val="32"/>
          <w:szCs w:val="32"/>
        </w:rPr>
        <w:t>九、录取名次与奖励</w:t>
      </w:r>
    </w:p>
    <w:p w:rsidR="00FC3525" w:rsidRPr="00846684"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1</w:t>
      </w:r>
      <w:r w:rsidRPr="00846684">
        <w:rPr>
          <w:rFonts w:ascii="Times New Roman" w:eastAsia="仿宋_GB2312" w:hAnsi="Times New Roman" w:hint="eastAsia"/>
          <w:color w:val="000000"/>
          <w:kern w:val="0"/>
          <w:sz w:val="32"/>
          <w:szCs w:val="32"/>
        </w:rPr>
        <w:t>．录取前</w:t>
      </w:r>
      <w:r w:rsidRPr="00846684">
        <w:rPr>
          <w:rFonts w:ascii="Times New Roman" w:eastAsia="仿宋_GB2312" w:hAnsi="Times New Roman"/>
          <w:color w:val="000000"/>
          <w:kern w:val="0"/>
          <w:sz w:val="32"/>
          <w:szCs w:val="32"/>
        </w:rPr>
        <w:t>8</w:t>
      </w:r>
      <w:r w:rsidRPr="00846684">
        <w:rPr>
          <w:rFonts w:ascii="Times New Roman" w:eastAsia="仿宋_GB2312" w:hAnsi="Times New Roman" w:hint="eastAsia"/>
          <w:color w:val="000000"/>
          <w:kern w:val="0"/>
          <w:sz w:val="32"/>
          <w:szCs w:val="32"/>
        </w:rPr>
        <w:t>名颁发奖杯。</w:t>
      </w:r>
    </w:p>
    <w:p w:rsidR="00FC3525" w:rsidRPr="003C469C" w:rsidRDefault="00FC3525" w:rsidP="00FC3525">
      <w:pPr>
        <w:autoSpaceDE w:val="0"/>
        <w:autoSpaceDN w:val="0"/>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2</w:t>
      </w:r>
      <w:r w:rsidRPr="00846684">
        <w:rPr>
          <w:rFonts w:ascii="Times New Roman" w:eastAsia="仿宋_GB2312" w:hAnsi="Times New Roman" w:hint="eastAsia"/>
          <w:color w:val="000000"/>
          <w:kern w:val="0"/>
          <w:sz w:val="32"/>
          <w:szCs w:val="32"/>
        </w:rPr>
        <w:t>．设优秀组织奖、体育道德风尚奖若干名。</w:t>
      </w:r>
    </w:p>
    <w:p w:rsidR="00FC3525" w:rsidRPr="00846684" w:rsidRDefault="00FC3525" w:rsidP="00FC3525">
      <w:pPr>
        <w:spacing w:beforeLines="100" w:afterLines="100" w:line="500" w:lineRule="exact"/>
        <w:ind w:firstLineChars="200" w:firstLine="640"/>
        <w:jc w:val="left"/>
        <w:rPr>
          <w:rFonts w:ascii="Times New Roman" w:eastAsia="黑体" w:hAnsi="Times New Roman"/>
          <w:color w:val="000000"/>
          <w:kern w:val="0"/>
          <w:sz w:val="32"/>
          <w:szCs w:val="32"/>
        </w:rPr>
      </w:pPr>
      <w:r w:rsidRPr="00846684">
        <w:rPr>
          <w:rFonts w:ascii="Times New Roman" w:eastAsia="黑体" w:hAnsi="Times New Roman" w:hint="eastAsia"/>
          <w:color w:val="000000"/>
          <w:kern w:val="0"/>
          <w:sz w:val="32"/>
          <w:szCs w:val="32"/>
        </w:rPr>
        <w:t>十、裁判员、仲裁委员会</w:t>
      </w:r>
    </w:p>
    <w:p w:rsidR="00FC3525" w:rsidRPr="0019534E" w:rsidRDefault="00FC3525" w:rsidP="00FC3525">
      <w:pPr>
        <w:spacing w:line="500" w:lineRule="exact"/>
        <w:ind w:firstLineChars="200" w:firstLine="640"/>
        <w:rPr>
          <w:rFonts w:ascii="Times New Roman" w:eastAsia="仿宋_GB2312" w:hAnsi="Times New Roman"/>
          <w:bCs/>
          <w:sz w:val="32"/>
          <w:szCs w:val="32"/>
        </w:rPr>
      </w:pPr>
      <w:r w:rsidRPr="0019534E">
        <w:rPr>
          <w:rFonts w:ascii="Times New Roman" w:eastAsia="仿宋_GB2312" w:hAnsi="Times New Roman"/>
          <w:bCs/>
          <w:sz w:val="32"/>
          <w:szCs w:val="32"/>
        </w:rPr>
        <w:t>1</w:t>
      </w:r>
      <w:r w:rsidRPr="0019534E">
        <w:rPr>
          <w:rFonts w:ascii="Times New Roman" w:eastAsia="仿宋_GB2312" w:hAnsi="Times New Roman" w:hint="eastAsia"/>
          <w:bCs/>
          <w:sz w:val="32"/>
          <w:szCs w:val="32"/>
        </w:rPr>
        <w:t>．裁判长、裁判员由院体协选聘。</w:t>
      </w:r>
    </w:p>
    <w:p w:rsidR="00FC3525" w:rsidRPr="003C469C" w:rsidRDefault="00FC3525" w:rsidP="00FC3525">
      <w:pPr>
        <w:spacing w:line="500" w:lineRule="exact"/>
        <w:ind w:firstLineChars="200" w:firstLine="640"/>
        <w:rPr>
          <w:rFonts w:ascii="Times New Roman" w:eastAsia="仿宋_GB2312" w:hAnsi="Times New Roman"/>
          <w:bCs/>
          <w:sz w:val="32"/>
          <w:szCs w:val="32"/>
        </w:rPr>
      </w:pPr>
      <w:r w:rsidRPr="0019534E">
        <w:rPr>
          <w:rFonts w:ascii="Times New Roman" w:eastAsia="仿宋_GB2312" w:hAnsi="Times New Roman"/>
          <w:bCs/>
          <w:sz w:val="32"/>
          <w:szCs w:val="32"/>
        </w:rPr>
        <w:t>2</w:t>
      </w:r>
      <w:r w:rsidRPr="0019534E">
        <w:rPr>
          <w:rFonts w:ascii="Times New Roman" w:eastAsia="仿宋_GB2312" w:hAnsi="Times New Roman" w:hint="eastAsia"/>
          <w:bCs/>
          <w:sz w:val="32"/>
          <w:szCs w:val="32"/>
        </w:rPr>
        <w:t>．仲裁委员会由院体协指定人员组成，职责范围按国家体育总局颁布的《仲裁委员会条例》执行。</w:t>
      </w:r>
    </w:p>
    <w:p w:rsidR="00FC3525" w:rsidRPr="00846684" w:rsidRDefault="00FC3525" w:rsidP="00FC3525">
      <w:pPr>
        <w:spacing w:beforeLines="100" w:afterLines="100" w:line="50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hint="eastAsia"/>
          <w:color w:val="000000"/>
          <w:kern w:val="0"/>
          <w:sz w:val="32"/>
          <w:szCs w:val="32"/>
        </w:rPr>
        <w:t>十一、报名、报到</w:t>
      </w:r>
    </w:p>
    <w:p w:rsidR="00FC3525" w:rsidRDefault="00FC3525" w:rsidP="00FC3525">
      <w:pPr>
        <w:pStyle w:val="a4"/>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lastRenderedPageBreak/>
        <w:t>1</w:t>
      </w:r>
      <w:r w:rsidRPr="00846684">
        <w:rPr>
          <w:rFonts w:ascii="Times New Roman" w:eastAsia="仿宋_GB2312" w:hAnsi="Times New Roman" w:hint="eastAsia"/>
          <w:color w:val="000000"/>
          <w:kern w:val="0"/>
          <w:sz w:val="32"/>
          <w:szCs w:val="32"/>
        </w:rPr>
        <w:t>．各单位需</w:t>
      </w:r>
      <w:r w:rsidRPr="00FF2B22">
        <w:rPr>
          <w:rFonts w:ascii="Times New Roman" w:eastAsia="仿宋_GB2312" w:hAnsi="Times New Roman" w:hint="eastAsia"/>
          <w:color w:val="000000"/>
          <w:kern w:val="0"/>
          <w:sz w:val="32"/>
          <w:szCs w:val="32"/>
        </w:rPr>
        <w:t>在</w:t>
      </w:r>
      <w:r w:rsidRPr="00FF2B22">
        <w:rPr>
          <w:rFonts w:ascii="Times New Roman" w:eastAsia="仿宋_GB2312" w:hAnsi="Times New Roman"/>
          <w:color w:val="000000"/>
          <w:kern w:val="0"/>
          <w:sz w:val="32"/>
          <w:szCs w:val="32"/>
        </w:rPr>
        <w:t>2014</w:t>
      </w:r>
      <w:r w:rsidRPr="00FF2B22">
        <w:rPr>
          <w:rFonts w:ascii="Times New Roman" w:eastAsia="仿宋_GB2312" w:hAnsi="Times New Roman" w:hint="eastAsia"/>
          <w:color w:val="000000"/>
          <w:kern w:val="0"/>
          <w:sz w:val="32"/>
          <w:szCs w:val="32"/>
        </w:rPr>
        <w:t>年</w:t>
      </w:r>
      <w:r w:rsidRPr="00FF2B22">
        <w:rPr>
          <w:rFonts w:ascii="Times New Roman" w:eastAsia="仿宋_GB2312" w:hAnsi="Times New Roman"/>
          <w:color w:val="000000"/>
          <w:kern w:val="0"/>
          <w:sz w:val="32"/>
          <w:szCs w:val="32"/>
        </w:rPr>
        <w:t>6</w:t>
      </w:r>
      <w:r w:rsidRPr="00FF2B22">
        <w:rPr>
          <w:rFonts w:ascii="Times New Roman" w:eastAsia="仿宋_GB2312" w:hAnsi="Times New Roman" w:hint="eastAsia"/>
          <w:color w:val="000000"/>
          <w:kern w:val="0"/>
          <w:sz w:val="32"/>
          <w:szCs w:val="32"/>
        </w:rPr>
        <w:t>月</w:t>
      </w:r>
      <w:r w:rsidRPr="00FF2B22">
        <w:rPr>
          <w:rFonts w:ascii="Times New Roman" w:eastAsia="仿宋_GB2312" w:hAnsi="Times New Roman"/>
          <w:color w:val="000000"/>
          <w:kern w:val="0"/>
          <w:sz w:val="32"/>
          <w:szCs w:val="32"/>
        </w:rPr>
        <w:t>1</w:t>
      </w:r>
      <w:r w:rsidRPr="00FF2B22">
        <w:rPr>
          <w:rFonts w:ascii="Times New Roman" w:eastAsia="仿宋_GB2312" w:hAnsi="Times New Roman" w:hint="eastAsia"/>
          <w:color w:val="000000"/>
          <w:kern w:val="0"/>
          <w:sz w:val="32"/>
          <w:szCs w:val="32"/>
        </w:rPr>
        <w:t>日前将报</w:t>
      </w:r>
      <w:r w:rsidRPr="00846684">
        <w:rPr>
          <w:rFonts w:ascii="Times New Roman" w:eastAsia="仿宋_GB2312" w:hAnsi="Times New Roman" w:hint="eastAsia"/>
          <w:color w:val="000000"/>
          <w:kern w:val="0"/>
          <w:sz w:val="32"/>
          <w:szCs w:val="32"/>
        </w:rPr>
        <w:t>名表</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必须打印</w:t>
      </w:r>
      <w:r>
        <w:rPr>
          <w:rFonts w:ascii="Times New Roman" w:eastAsia="仿宋_GB2312" w:hAnsi="Times New Roman" w:hint="eastAsia"/>
          <w:color w:val="000000"/>
          <w:kern w:val="0"/>
          <w:sz w:val="32"/>
          <w:szCs w:val="32"/>
        </w:rPr>
        <w:t>）</w:t>
      </w:r>
      <w:r w:rsidRPr="00846684">
        <w:rPr>
          <w:rFonts w:ascii="Times New Roman" w:eastAsia="仿宋_GB2312" w:hAnsi="Times New Roman" w:hint="eastAsia"/>
          <w:color w:val="000000"/>
          <w:kern w:val="0"/>
          <w:sz w:val="32"/>
          <w:szCs w:val="32"/>
        </w:rPr>
        <w:t>加盖单位公章、医务章，</w:t>
      </w:r>
      <w:r>
        <w:rPr>
          <w:rFonts w:ascii="Times New Roman" w:eastAsia="仿宋_GB2312" w:hAnsi="Times New Roman" w:hint="eastAsia"/>
          <w:color w:val="000000"/>
          <w:kern w:val="0"/>
          <w:sz w:val="32"/>
          <w:szCs w:val="32"/>
        </w:rPr>
        <w:t>以</w:t>
      </w:r>
      <w:r w:rsidRPr="00846684">
        <w:rPr>
          <w:rFonts w:ascii="Times New Roman" w:eastAsia="仿宋_GB2312" w:hAnsi="Times New Roman" w:hint="eastAsia"/>
          <w:color w:val="000000"/>
          <w:kern w:val="0"/>
          <w:sz w:val="32"/>
          <w:szCs w:val="32"/>
        </w:rPr>
        <w:t>电子邮件和传真</w:t>
      </w:r>
      <w:r>
        <w:rPr>
          <w:rFonts w:ascii="Times New Roman" w:eastAsia="仿宋_GB2312" w:hAnsi="Times New Roman" w:hint="eastAsia"/>
          <w:color w:val="000000"/>
          <w:kern w:val="0"/>
          <w:sz w:val="32"/>
          <w:szCs w:val="32"/>
        </w:rPr>
        <w:t>的方式报至院体协秘书处。</w:t>
      </w:r>
    </w:p>
    <w:p w:rsidR="00FC3525" w:rsidRDefault="00FC3525" w:rsidP="00FC3525">
      <w:pPr>
        <w:pStyle w:val="a4"/>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hint="eastAsia"/>
          <w:color w:val="000000"/>
          <w:kern w:val="0"/>
          <w:sz w:val="32"/>
          <w:szCs w:val="32"/>
        </w:rPr>
        <w:t>联系人：张</w:t>
      </w:r>
      <w:r>
        <w:rPr>
          <w:rFonts w:ascii="Times New Roman" w:eastAsia="仿宋_GB2312" w:hAnsi="Times New Roman"/>
          <w:color w:val="000000"/>
          <w:kern w:val="0"/>
          <w:sz w:val="32"/>
          <w:szCs w:val="32"/>
        </w:rPr>
        <w:t xml:space="preserve">  </w:t>
      </w:r>
      <w:r w:rsidRPr="00846684">
        <w:rPr>
          <w:rFonts w:ascii="Times New Roman" w:eastAsia="仿宋_GB2312" w:hAnsi="Times New Roman" w:hint="eastAsia"/>
          <w:color w:val="000000"/>
          <w:kern w:val="0"/>
          <w:sz w:val="32"/>
          <w:szCs w:val="32"/>
        </w:rPr>
        <w:t>伟</w:t>
      </w:r>
      <w:r>
        <w:rPr>
          <w:rFonts w:ascii="Times New Roman" w:eastAsia="仿宋_GB2312" w:hAnsi="Times New Roman" w:hint="eastAsia"/>
          <w:color w:val="000000"/>
          <w:kern w:val="0"/>
          <w:sz w:val="32"/>
          <w:szCs w:val="32"/>
        </w:rPr>
        <w:t>、王登礼</w:t>
      </w:r>
    </w:p>
    <w:p w:rsidR="00FC3525" w:rsidRDefault="00FC3525" w:rsidP="00FC3525">
      <w:pPr>
        <w:pStyle w:val="a4"/>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hint="eastAsia"/>
          <w:color w:val="000000"/>
          <w:kern w:val="0"/>
          <w:sz w:val="32"/>
          <w:szCs w:val="32"/>
        </w:rPr>
        <w:t>电</w:t>
      </w:r>
      <w:r>
        <w:rPr>
          <w:rFonts w:ascii="Times New Roman" w:eastAsia="仿宋_GB2312" w:hAnsi="Times New Roman"/>
          <w:color w:val="000000"/>
          <w:kern w:val="0"/>
          <w:sz w:val="32"/>
          <w:szCs w:val="32"/>
        </w:rPr>
        <w:t xml:space="preserve">  </w:t>
      </w:r>
      <w:r w:rsidRPr="00846684">
        <w:rPr>
          <w:rFonts w:ascii="Times New Roman" w:eastAsia="仿宋_GB2312" w:hAnsi="Times New Roman" w:hint="eastAsia"/>
          <w:color w:val="000000"/>
          <w:kern w:val="0"/>
          <w:sz w:val="32"/>
          <w:szCs w:val="32"/>
        </w:rPr>
        <w:t>话：</w:t>
      </w:r>
      <w:r w:rsidRPr="00846684">
        <w:rPr>
          <w:rFonts w:ascii="Times New Roman" w:eastAsia="仿宋_GB2312" w:hAnsi="Times New Roman"/>
          <w:color w:val="000000"/>
          <w:kern w:val="0"/>
          <w:sz w:val="32"/>
          <w:szCs w:val="32"/>
        </w:rPr>
        <w:t xml:space="preserve">010-62661204 </w:t>
      </w:r>
    </w:p>
    <w:p w:rsidR="00FC3525" w:rsidRDefault="00FC3525" w:rsidP="00FC3525">
      <w:pPr>
        <w:pStyle w:val="a4"/>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hint="eastAsia"/>
          <w:color w:val="000000"/>
          <w:kern w:val="0"/>
          <w:sz w:val="32"/>
          <w:szCs w:val="32"/>
        </w:rPr>
        <w:t>传</w:t>
      </w:r>
      <w:r>
        <w:rPr>
          <w:rFonts w:ascii="Times New Roman" w:eastAsia="仿宋_GB2312" w:hAnsi="Times New Roman"/>
          <w:color w:val="000000"/>
          <w:kern w:val="0"/>
          <w:sz w:val="32"/>
          <w:szCs w:val="32"/>
        </w:rPr>
        <w:t xml:space="preserve">  </w:t>
      </w:r>
      <w:r w:rsidRPr="00846684">
        <w:rPr>
          <w:rFonts w:ascii="Times New Roman" w:eastAsia="仿宋_GB2312" w:hAnsi="Times New Roman" w:hint="eastAsia"/>
          <w:color w:val="000000"/>
          <w:kern w:val="0"/>
          <w:sz w:val="32"/>
          <w:szCs w:val="32"/>
        </w:rPr>
        <w:t>真：</w:t>
      </w:r>
      <w:r w:rsidRPr="00846684">
        <w:rPr>
          <w:rFonts w:ascii="Times New Roman" w:eastAsia="仿宋_GB2312" w:hAnsi="Times New Roman"/>
          <w:color w:val="000000"/>
          <w:kern w:val="0"/>
          <w:sz w:val="32"/>
          <w:szCs w:val="32"/>
        </w:rPr>
        <w:t>010-62661234</w:t>
      </w:r>
    </w:p>
    <w:p w:rsidR="00FC3525" w:rsidRPr="00FF2B22" w:rsidRDefault="00FC3525" w:rsidP="00FC3525">
      <w:pPr>
        <w:pStyle w:val="a4"/>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E-mail</w:t>
      </w:r>
      <w:r w:rsidRPr="00846684">
        <w:rPr>
          <w:rFonts w:ascii="Times New Roman" w:eastAsia="仿宋_GB2312" w:hAnsi="Times New Roman" w:hint="eastAsia"/>
          <w:color w:val="000000"/>
          <w:kern w:val="0"/>
          <w:sz w:val="32"/>
          <w:szCs w:val="32"/>
        </w:rPr>
        <w:t>：</w:t>
      </w:r>
      <w:hyperlink r:id="rId5" w:history="1">
        <w:r w:rsidRPr="00FF2B22">
          <w:rPr>
            <w:rStyle w:val="a5"/>
            <w:rFonts w:ascii="Times New Roman" w:eastAsia="仿宋_GB2312" w:hAnsi="Times New Roman"/>
            <w:color w:val="000000"/>
            <w:kern w:val="0"/>
            <w:sz w:val="32"/>
            <w:szCs w:val="32"/>
            <w:u w:val="none"/>
          </w:rPr>
          <w:t>wzhang@cashq.ac.cn</w:t>
        </w:r>
      </w:hyperlink>
    </w:p>
    <w:p w:rsidR="00FC3525" w:rsidRPr="00846684" w:rsidRDefault="00FC3525" w:rsidP="00FC3525">
      <w:pPr>
        <w:pStyle w:val="a4"/>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地</w:t>
      </w:r>
      <w:r>
        <w:rPr>
          <w:rFonts w:ascii="Times New Roman" w:eastAsia="仿宋_GB2312" w:hAnsi="Times New Roman"/>
          <w:color w:val="000000"/>
          <w:kern w:val="0"/>
          <w:sz w:val="32"/>
          <w:szCs w:val="32"/>
        </w:rPr>
        <w:t xml:space="preserve">  </w:t>
      </w:r>
      <w:r>
        <w:rPr>
          <w:rFonts w:ascii="Times New Roman" w:eastAsia="仿宋_GB2312" w:hAnsi="Times New Roman" w:hint="eastAsia"/>
          <w:color w:val="000000"/>
          <w:kern w:val="0"/>
          <w:sz w:val="32"/>
          <w:szCs w:val="32"/>
        </w:rPr>
        <w:t>址：北京市</w:t>
      </w:r>
      <w:r w:rsidRPr="00846684">
        <w:rPr>
          <w:rFonts w:ascii="Times New Roman" w:eastAsia="仿宋_GB2312" w:hAnsi="Times New Roman" w:hint="eastAsia"/>
          <w:color w:val="000000"/>
          <w:kern w:val="0"/>
          <w:sz w:val="32"/>
          <w:szCs w:val="32"/>
        </w:rPr>
        <w:t>中关村南四街</w:t>
      </w:r>
      <w:r w:rsidRPr="00846684">
        <w:rPr>
          <w:rFonts w:ascii="Times New Roman" w:eastAsia="仿宋_GB2312" w:hAnsi="Times New Roman"/>
          <w:color w:val="000000"/>
          <w:kern w:val="0"/>
          <w:sz w:val="32"/>
          <w:szCs w:val="32"/>
        </w:rPr>
        <w:t>18</w:t>
      </w:r>
      <w:r w:rsidRPr="00846684">
        <w:rPr>
          <w:rFonts w:ascii="Times New Roman" w:eastAsia="仿宋_GB2312" w:hAnsi="Times New Roman" w:hint="eastAsia"/>
          <w:color w:val="000000"/>
          <w:kern w:val="0"/>
          <w:sz w:val="32"/>
          <w:szCs w:val="32"/>
        </w:rPr>
        <w:t>号紫金</w:t>
      </w:r>
      <w:proofErr w:type="gramStart"/>
      <w:r w:rsidRPr="00846684">
        <w:rPr>
          <w:rFonts w:ascii="Times New Roman" w:eastAsia="仿宋_GB2312" w:hAnsi="Times New Roman" w:hint="eastAsia"/>
          <w:color w:val="000000"/>
          <w:kern w:val="0"/>
          <w:sz w:val="32"/>
          <w:szCs w:val="32"/>
        </w:rPr>
        <w:t>数码园</w:t>
      </w:r>
      <w:proofErr w:type="gramEnd"/>
      <w:r w:rsidRPr="00846684">
        <w:rPr>
          <w:rFonts w:ascii="Times New Roman" w:eastAsia="仿宋_GB2312" w:hAnsi="Times New Roman"/>
          <w:color w:val="000000"/>
          <w:kern w:val="0"/>
          <w:sz w:val="32"/>
          <w:szCs w:val="32"/>
        </w:rPr>
        <w:t>1</w:t>
      </w:r>
      <w:r w:rsidRPr="00846684">
        <w:rPr>
          <w:rFonts w:ascii="Times New Roman" w:eastAsia="仿宋_GB2312" w:hAnsi="Times New Roman" w:hint="eastAsia"/>
          <w:color w:val="000000"/>
          <w:kern w:val="0"/>
          <w:sz w:val="32"/>
          <w:szCs w:val="32"/>
        </w:rPr>
        <w:t>号楼</w:t>
      </w:r>
      <w:r>
        <w:rPr>
          <w:rFonts w:ascii="Times New Roman" w:eastAsia="仿宋_GB2312" w:hAnsi="Times New Roman"/>
          <w:color w:val="000000"/>
          <w:kern w:val="0"/>
          <w:sz w:val="32"/>
          <w:szCs w:val="32"/>
        </w:rPr>
        <w:t>119</w:t>
      </w:r>
      <w:r>
        <w:rPr>
          <w:rFonts w:ascii="Times New Roman" w:eastAsia="仿宋_GB2312" w:hAnsi="Times New Roman" w:hint="eastAsia"/>
          <w:color w:val="000000"/>
          <w:kern w:val="0"/>
          <w:sz w:val="32"/>
          <w:szCs w:val="32"/>
        </w:rPr>
        <w:t>房间。</w:t>
      </w:r>
    </w:p>
    <w:p w:rsidR="00FC3525" w:rsidRPr="000D5517" w:rsidRDefault="00FC3525" w:rsidP="00FC3525">
      <w:pPr>
        <w:spacing w:line="500" w:lineRule="exact"/>
        <w:ind w:firstLineChars="200" w:firstLine="640"/>
        <w:rPr>
          <w:rFonts w:ascii="Times New Roman" w:eastAsia="仿宋_GB2312" w:hAnsi="Times New Roman"/>
          <w:sz w:val="32"/>
          <w:szCs w:val="32"/>
        </w:rPr>
      </w:pPr>
      <w:r>
        <w:rPr>
          <w:rFonts w:ascii="Times New Roman" w:eastAsia="黑体" w:hAnsi="Times New Roman"/>
          <w:color w:val="000000"/>
          <w:kern w:val="0"/>
          <w:sz w:val="32"/>
          <w:szCs w:val="32"/>
        </w:rPr>
        <w:t>2</w:t>
      </w:r>
      <w:r>
        <w:rPr>
          <w:rFonts w:ascii="Times New Roman" w:eastAsia="黑体" w:hAnsi="Times New Roman" w:hint="eastAsia"/>
          <w:color w:val="000000"/>
          <w:kern w:val="0"/>
          <w:sz w:val="32"/>
          <w:szCs w:val="32"/>
        </w:rPr>
        <w:t>．</w:t>
      </w:r>
      <w:r w:rsidRPr="00B11652">
        <w:rPr>
          <w:rFonts w:ascii="Times New Roman" w:eastAsia="仿宋_GB2312" w:hAnsi="Times New Roman" w:hint="eastAsia"/>
          <w:sz w:val="32"/>
          <w:szCs w:val="32"/>
        </w:rPr>
        <w:t>各参赛队于</w:t>
      </w:r>
      <w:r>
        <w:rPr>
          <w:rFonts w:ascii="Times New Roman" w:eastAsia="仿宋_GB2312" w:hAnsi="Times New Roman"/>
          <w:sz w:val="32"/>
          <w:szCs w:val="32"/>
        </w:rPr>
        <w:t>6</w:t>
      </w:r>
      <w:r w:rsidRPr="00B11652">
        <w:rPr>
          <w:rFonts w:ascii="Times New Roman" w:eastAsia="仿宋_GB2312" w:hAnsi="Times New Roman" w:hint="eastAsia"/>
          <w:sz w:val="32"/>
          <w:szCs w:val="32"/>
        </w:rPr>
        <w:t>月</w:t>
      </w:r>
      <w:r>
        <w:rPr>
          <w:rFonts w:ascii="Times New Roman" w:eastAsia="仿宋_GB2312" w:hAnsi="Times New Roman"/>
          <w:sz w:val="32"/>
          <w:szCs w:val="32"/>
        </w:rPr>
        <w:t>11</w:t>
      </w:r>
      <w:r w:rsidRPr="00B11652">
        <w:rPr>
          <w:rFonts w:ascii="Times New Roman" w:eastAsia="仿宋_GB2312" w:hAnsi="Times New Roman" w:hint="eastAsia"/>
          <w:sz w:val="32"/>
          <w:szCs w:val="32"/>
        </w:rPr>
        <w:t>日</w:t>
      </w:r>
      <w:r>
        <w:rPr>
          <w:rFonts w:ascii="Times New Roman" w:eastAsia="仿宋_GB2312" w:hAnsi="Times New Roman" w:hint="eastAsia"/>
          <w:sz w:val="32"/>
          <w:szCs w:val="32"/>
        </w:rPr>
        <w:t>自行</w:t>
      </w:r>
      <w:r w:rsidRPr="00B11652">
        <w:rPr>
          <w:rFonts w:ascii="Times New Roman" w:eastAsia="仿宋_GB2312" w:hAnsi="Times New Roman" w:hint="eastAsia"/>
          <w:sz w:val="32"/>
          <w:szCs w:val="32"/>
        </w:rPr>
        <w:t>到</w:t>
      </w:r>
      <w:r>
        <w:rPr>
          <w:rFonts w:ascii="Times New Roman" w:eastAsia="仿宋_GB2312" w:hAnsi="Times New Roman" w:hint="eastAsia"/>
          <w:sz w:val="32"/>
          <w:szCs w:val="32"/>
        </w:rPr>
        <w:t>川投国际酒店（四川省成都市双流县金河路</w:t>
      </w:r>
      <w:r>
        <w:rPr>
          <w:rFonts w:ascii="Times New Roman" w:eastAsia="仿宋_GB2312" w:hAnsi="Times New Roman"/>
          <w:sz w:val="32"/>
          <w:szCs w:val="32"/>
        </w:rPr>
        <w:t>66</w:t>
      </w:r>
      <w:r>
        <w:rPr>
          <w:rFonts w:ascii="Times New Roman" w:eastAsia="仿宋_GB2312" w:hAnsi="Times New Roman" w:hint="eastAsia"/>
          <w:sz w:val="32"/>
          <w:szCs w:val="32"/>
        </w:rPr>
        <w:t>号，四川国际网球中心院内）</w:t>
      </w:r>
      <w:r w:rsidRPr="00B11652">
        <w:rPr>
          <w:rFonts w:ascii="Times New Roman" w:eastAsia="仿宋_GB2312" w:hAnsi="Times New Roman" w:hint="eastAsia"/>
          <w:sz w:val="32"/>
          <w:szCs w:val="32"/>
        </w:rPr>
        <w:t>报到，全天安排运动员熟悉场地。</w:t>
      </w:r>
    </w:p>
    <w:p w:rsidR="00FC3525" w:rsidRPr="00DF6E27" w:rsidRDefault="00FC3525" w:rsidP="00FC3525">
      <w:pPr>
        <w:spacing w:line="500" w:lineRule="exact"/>
        <w:ind w:firstLineChars="200" w:firstLine="640"/>
        <w:jc w:val="left"/>
        <w:rPr>
          <w:rFonts w:ascii="Times New Roman" w:eastAsia="仿宋_GB2312" w:hAnsi="Times New Roman"/>
          <w:sz w:val="32"/>
          <w:szCs w:val="32"/>
        </w:rPr>
      </w:pPr>
      <w:r w:rsidRPr="000D5517">
        <w:rPr>
          <w:rFonts w:ascii="Times New Roman" w:eastAsia="仿宋_GB2312" w:hAnsi="Times New Roman"/>
          <w:sz w:val="32"/>
          <w:szCs w:val="32"/>
        </w:rPr>
        <w:t>3</w:t>
      </w:r>
      <w:r w:rsidRPr="000D5517">
        <w:rPr>
          <w:rFonts w:ascii="Times New Roman" w:eastAsia="仿宋_GB2312" w:hAnsi="Times New Roman" w:hint="eastAsia"/>
          <w:sz w:val="32"/>
          <w:szCs w:val="32"/>
        </w:rPr>
        <w:t>．各参赛队领队、教练员于</w:t>
      </w:r>
      <w:r>
        <w:rPr>
          <w:rFonts w:ascii="Times New Roman" w:eastAsia="仿宋_GB2312" w:hAnsi="Times New Roman"/>
          <w:sz w:val="32"/>
          <w:szCs w:val="32"/>
        </w:rPr>
        <w:t>6</w:t>
      </w:r>
      <w:r>
        <w:rPr>
          <w:rFonts w:ascii="Times New Roman" w:eastAsia="仿宋_GB2312" w:hAnsi="Times New Roman" w:hint="eastAsia"/>
          <w:sz w:val="32"/>
          <w:szCs w:val="32"/>
        </w:rPr>
        <w:t>月</w:t>
      </w:r>
      <w:r>
        <w:rPr>
          <w:rFonts w:ascii="Times New Roman" w:eastAsia="仿宋_GB2312" w:hAnsi="Times New Roman"/>
          <w:sz w:val="32"/>
          <w:szCs w:val="32"/>
        </w:rPr>
        <w:t>11</w:t>
      </w:r>
      <w:r>
        <w:rPr>
          <w:rFonts w:ascii="Times New Roman" w:eastAsia="仿宋_GB2312" w:hAnsi="Times New Roman" w:hint="eastAsia"/>
          <w:sz w:val="32"/>
          <w:szCs w:val="32"/>
        </w:rPr>
        <w:t>日</w:t>
      </w:r>
      <w:r>
        <w:rPr>
          <w:rFonts w:ascii="Times New Roman" w:eastAsia="仿宋_GB2312" w:hAnsi="Times New Roman"/>
          <w:sz w:val="32"/>
          <w:szCs w:val="32"/>
        </w:rPr>
        <w:t>1</w:t>
      </w:r>
      <w:r>
        <w:rPr>
          <w:rFonts w:ascii="Times New Roman" w:eastAsia="仿宋_GB2312" w:hAnsi="Times New Roman" w:hint="eastAsia"/>
          <w:sz w:val="32"/>
          <w:szCs w:val="32"/>
        </w:rPr>
        <w:t>7</w:t>
      </w:r>
      <w:r>
        <w:rPr>
          <w:rFonts w:ascii="Times New Roman" w:eastAsia="仿宋_GB2312" w:hAnsi="Times New Roman" w:hint="eastAsia"/>
          <w:sz w:val="32"/>
          <w:szCs w:val="32"/>
        </w:rPr>
        <w:t>：</w:t>
      </w:r>
      <w:r>
        <w:rPr>
          <w:rFonts w:ascii="Times New Roman" w:eastAsia="仿宋_GB2312" w:hAnsi="Times New Roman" w:hint="eastAsia"/>
          <w:sz w:val="32"/>
          <w:szCs w:val="32"/>
        </w:rPr>
        <w:t>0</w:t>
      </w:r>
      <w:r>
        <w:rPr>
          <w:rFonts w:ascii="Times New Roman" w:eastAsia="仿宋_GB2312" w:hAnsi="Times New Roman"/>
          <w:sz w:val="32"/>
          <w:szCs w:val="32"/>
        </w:rPr>
        <w:t>0</w:t>
      </w:r>
      <w:r>
        <w:rPr>
          <w:rFonts w:ascii="Times New Roman" w:eastAsia="仿宋_GB2312" w:hAnsi="Times New Roman" w:hint="eastAsia"/>
          <w:sz w:val="32"/>
          <w:szCs w:val="32"/>
        </w:rPr>
        <w:t>在报到酒店</w:t>
      </w:r>
      <w:r>
        <w:rPr>
          <w:rFonts w:ascii="Times New Roman" w:eastAsia="仿宋_GB2312" w:hAnsi="Times New Roman"/>
          <w:sz w:val="32"/>
          <w:szCs w:val="32"/>
        </w:rPr>
        <w:t>801</w:t>
      </w:r>
      <w:r>
        <w:rPr>
          <w:rFonts w:ascii="Times New Roman" w:eastAsia="仿宋_GB2312" w:hAnsi="Times New Roman" w:hint="eastAsia"/>
          <w:sz w:val="32"/>
          <w:szCs w:val="32"/>
        </w:rPr>
        <w:t>会议室</w:t>
      </w:r>
      <w:r w:rsidRPr="000D5517">
        <w:rPr>
          <w:rFonts w:ascii="Times New Roman" w:eastAsia="仿宋_GB2312" w:hAnsi="Times New Roman" w:hint="eastAsia"/>
          <w:sz w:val="32"/>
          <w:szCs w:val="32"/>
        </w:rPr>
        <w:t>参加领队会，进行分组抽签、竞赛办法和规则说明等相关事宜。</w:t>
      </w:r>
      <w:r w:rsidRPr="000D5517">
        <w:rPr>
          <w:rFonts w:ascii="Times New Roman" w:eastAsia="仿宋_GB2312" w:hAnsi="Times New Roman"/>
          <w:sz w:val="32"/>
          <w:szCs w:val="32"/>
        </w:rPr>
        <w:t xml:space="preserve"> </w:t>
      </w:r>
    </w:p>
    <w:p w:rsidR="00FC3525" w:rsidRPr="00846684" w:rsidRDefault="00FC3525" w:rsidP="00FC3525">
      <w:pPr>
        <w:autoSpaceDE w:val="0"/>
        <w:autoSpaceDN w:val="0"/>
        <w:spacing w:beforeLines="100" w:afterLines="100" w:line="500" w:lineRule="exact"/>
        <w:ind w:firstLineChars="200" w:firstLine="640"/>
        <w:rPr>
          <w:rFonts w:ascii="Times New Roman" w:eastAsia="仿宋_GB2312" w:hAnsi="Times New Roman"/>
          <w:color w:val="000000"/>
          <w:kern w:val="0"/>
          <w:sz w:val="32"/>
          <w:szCs w:val="32"/>
        </w:rPr>
      </w:pPr>
      <w:r w:rsidRPr="00846684">
        <w:rPr>
          <w:rFonts w:ascii="Times New Roman" w:eastAsia="黑体" w:hAnsi="Times New Roman" w:hint="eastAsia"/>
          <w:color w:val="000000"/>
          <w:kern w:val="0"/>
          <w:sz w:val="32"/>
          <w:szCs w:val="32"/>
        </w:rPr>
        <w:t>十二、经费</w:t>
      </w:r>
    </w:p>
    <w:p w:rsidR="00FC3525" w:rsidRPr="0019534E" w:rsidRDefault="00FC3525" w:rsidP="00FC3525">
      <w:pPr>
        <w:spacing w:line="500" w:lineRule="exact"/>
        <w:ind w:firstLineChars="200" w:firstLine="640"/>
        <w:rPr>
          <w:rFonts w:ascii="Times New Roman" w:eastAsia="仿宋_GB2312" w:hAnsi="Times New Roman"/>
          <w:bCs/>
          <w:sz w:val="32"/>
          <w:szCs w:val="32"/>
        </w:rPr>
      </w:pPr>
      <w:r w:rsidRPr="0019534E">
        <w:rPr>
          <w:rFonts w:ascii="Times New Roman" w:eastAsia="仿宋_GB2312" w:hAnsi="Times New Roman"/>
          <w:bCs/>
          <w:sz w:val="32"/>
          <w:szCs w:val="32"/>
        </w:rPr>
        <w:t xml:space="preserve">1. </w:t>
      </w:r>
      <w:r w:rsidRPr="0019534E">
        <w:rPr>
          <w:rFonts w:ascii="Times New Roman" w:eastAsia="仿宋_GB2312" w:hAnsi="Times New Roman" w:hint="eastAsia"/>
          <w:bCs/>
          <w:sz w:val="32"/>
          <w:szCs w:val="32"/>
        </w:rPr>
        <w:t>参赛人员交通费、食宿费由各单位自理。</w:t>
      </w:r>
    </w:p>
    <w:p w:rsidR="00FC3525" w:rsidRPr="0019534E" w:rsidRDefault="00FC3525" w:rsidP="00FC3525">
      <w:pPr>
        <w:spacing w:line="500" w:lineRule="exact"/>
        <w:ind w:firstLineChars="200" w:firstLine="640"/>
        <w:rPr>
          <w:rFonts w:ascii="Times New Roman" w:eastAsia="仿宋_GB2312" w:hAnsi="Times New Roman"/>
          <w:bCs/>
          <w:sz w:val="32"/>
          <w:szCs w:val="32"/>
        </w:rPr>
      </w:pPr>
      <w:r w:rsidRPr="0019534E">
        <w:rPr>
          <w:rFonts w:ascii="Times New Roman" w:eastAsia="仿宋_GB2312" w:hAnsi="Times New Roman"/>
          <w:bCs/>
          <w:sz w:val="32"/>
          <w:szCs w:val="32"/>
        </w:rPr>
        <w:t xml:space="preserve">2. </w:t>
      </w:r>
      <w:r w:rsidRPr="0019534E">
        <w:rPr>
          <w:rFonts w:ascii="Times New Roman" w:eastAsia="仿宋_GB2312" w:hAnsi="Times New Roman" w:hint="eastAsia"/>
          <w:bCs/>
          <w:sz w:val="32"/>
          <w:szCs w:val="32"/>
        </w:rPr>
        <w:t>其它经费由院体协负责。</w:t>
      </w:r>
    </w:p>
    <w:p w:rsidR="00FC3525" w:rsidRPr="00846684" w:rsidRDefault="00FC3525" w:rsidP="00FC3525">
      <w:pPr>
        <w:autoSpaceDE w:val="0"/>
        <w:autoSpaceDN w:val="0"/>
        <w:spacing w:beforeLines="100" w:afterLines="100" w:line="500" w:lineRule="exact"/>
        <w:ind w:firstLineChars="200" w:firstLine="640"/>
        <w:rPr>
          <w:rFonts w:ascii="Times New Roman" w:eastAsia="黑体" w:hAnsi="Times New Roman"/>
          <w:color w:val="000000"/>
          <w:kern w:val="0"/>
          <w:sz w:val="32"/>
          <w:szCs w:val="32"/>
        </w:rPr>
      </w:pPr>
      <w:r w:rsidRPr="00846684">
        <w:rPr>
          <w:rFonts w:ascii="Times New Roman" w:eastAsia="黑体" w:hAnsi="Times New Roman" w:hint="eastAsia"/>
          <w:color w:val="000000"/>
          <w:kern w:val="0"/>
          <w:sz w:val="32"/>
          <w:szCs w:val="32"/>
        </w:rPr>
        <w:t>十三、本规程解释权属中国科学院体育协会。</w:t>
      </w:r>
    </w:p>
    <w:p w:rsidR="00FC3525" w:rsidRPr="00846684" w:rsidRDefault="00FC3525" w:rsidP="00FC3525">
      <w:pPr>
        <w:autoSpaceDE w:val="0"/>
        <w:autoSpaceDN w:val="0"/>
        <w:spacing w:beforeLines="100" w:afterLines="100" w:line="500" w:lineRule="exact"/>
        <w:ind w:firstLineChars="200" w:firstLine="640"/>
        <w:rPr>
          <w:rFonts w:ascii="Times New Roman" w:eastAsia="黑体" w:hAnsi="Times New Roman"/>
          <w:color w:val="000000"/>
          <w:kern w:val="0"/>
          <w:sz w:val="32"/>
          <w:szCs w:val="32"/>
        </w:rPr>
      </w:pPr>
      <w:r w:rsidRPr="00846684">
        <w:rPr>
          <w:rFonts w:ascii="Times New Roman" w:eastAsia="黑体" w:hAnsi="Times New Roman" w:hint="eastAsia"/>
          <w:color w:val="000000"/>
          <w:kern w:val="0"/>
          <w:sz w:val="32"/>
          <w:szCs w:val="32"/>
        </w:rPr>
        <w:t>十四、未尽事宜、另行通知。</w:t>
      </w:r>
    </w:p>
    <w:p w:rsidR="00854710" w:rsidRPr="00FC3525" w:rsidRDefault="00854710"/>
    <w:sectPr w:rsidR="00854710" w:rsidRPr="00FC3525" w:rsidSect="008547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2548F"/>
    <w:multiLevelType w:val="hybridMultilevel"/>
    <w:tmpl w:val="F74CE87A"/>
    <w:lvl w:ilvl="0" w:tplc="8E248894">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C3525"/>
    <w:rsid w:val="00000C67"/>
    <w:rsid w:val="00000D02"/>
    <w:rsid w:val="00001BBA"/>
    <w:rsid w:val="00002888"/>
    <w:rsid w:val="00002D71"/>
    <w:rsid w:val="000032DC"/>
    <w:rsid w:val="000039E3"/>
    <w:rsid w:val="00004A8B"/>
    <w:rsid w:val="00004BEB"/>
    <w:rsid w:val="00005032"/>
    <w:rsid w:val="00005F8D"/>
    <w:rsid w:val="00006670"/>
    <w:rsid w:val="00007D11"/>
    <w:rsid w:val="000104E4"/>
    <w:rsid w:val="00010F86"/>
    <w:rsid w:val="00011402"/>
    <w:rsid w:val="00012862"/>
    <w:rsid w:val="00012951"/>
    <w:rsid w:val="00012A61"/>
    <w:rsid w:val="00012C13"/>
    <w:rsid w:val="000133EF"/>
    <w:rsid w:val="0001399D"/>
    <w:rsid w:val="00014D19"/>
    <w:rsid w:val="000150FC"/>
    <w:rsid w:val="000163AC"/>
    <w:rsid w:val="00020670"/>
    <w:rsid w:val="00021485"/>
    <w:rsid w:val="00021AD5"/>
    <w:rsid w:val="00022B47"/>
    <w:rsid w:val="000238A7"/>
    <w:rsid w:val="000251D1"/>
    <w:rsid w:val="000253F7"/>
    <w:rsid w:val="00025531"/>
    <w:rsid w:val="0002621C"/>
    <w:rsid w:val="0002742E"/>
    <w:rsid w:val="000276BD"/>
    <w:rsid w:val="00027D2A"/>
    <w:rsid w:val="00030348"/>
    <w:rsid w:val="000322AE"/>
    <w:rsid w:val="0003254E"/>
    <w:rsid w:val="000328BC"/>
    <w:rsid w:val="00033479"/>
    <w:rsid w:val="000334B5"/>
    <w:rsid w:val="00033843"/>
    <w:rsid w:val="00034B2F"/>
    <w:rsid w:val="00034B91"/>
    <w:rsid w:val="00036D20"/>
    <w:rsid w:val="00037C9A"/>
    <w:rsid w:val="000404CB"/>
    <w:rsid w:val="0004064F"/>
    <w:rsid w:val="00040FAA"/>
    <w:rsid w:val="0004160C"/>
    <w:rsid w:val="000423D6"/>
    <w:rsid w:val="000427C1"/>
    <w:rsid w:val="0004356B"/>
    <w:rsid w:val="000446B5"/>
    <w:rsid w:val="000453B5"/>
    <w:rsid w:val="000454B3"/>
    <w:rsid w:val="00045BDD"/>
    <w:rsid w:val="000472E4"/>
    <w:rsid w:val="00050F43"/>
    <w:rsid w:val="00050FEC"/>
    <w:rsid w:val="00051E49"/>
    <w:rsid w:val="00051E50"/>
    <w:rsid w:val="0005305C"/>
    <w:rsid w:val="000532FC"/>
    <w:rsid w:val="00053D39"/>
    <w:rsid w:val="00055A31"/>
    <w:rsid w:val="00056738"/>
    <w:rsid w:val="00056FFE"/>
    <w:rsid w:val="000605FF"/>
    <w:rsid w:val="000615B9"/>
    <w:rsid w:val="0006235C"/>
    <w:rsid w:val="00063259"/>
    <w:rsid w:val="00063845"/>
    <w:rsid w:val="00063FB2"/>
    <w:rsid w:val="0006712C"/>
    <w:rsid w:val="0006766A"/>
    <w:rsid w:val="00067872"/>
    <w:rsid w:val="00067D56"/>
    <w:rsid w:val="00070574"/>
    <w:rsid w:val="00072A5E"/>
    <w:rsid w:val="00073AD6"/>
    <w:rsid w:val="00074A2B"/>
    <w:rsid w:val="00075485"/>
    <w:rsid w:val="00075641"/>
    <w:rsid w:val="00076E67"/>
    <w:rsid w:val="00076E8E"/>
    <w:rsid w:val="00077AC5"/>
    <w:rsid w:val="00077C07"/>
    <w:rsid w:val="00080B94"/>
    <w:rsid w:val="00080D7B"/>
    <w:rsid w:val="00083800"/>
    <w:rsid w:val="00083CF4"/>
    <w:rsid w:val="00084446"/>
    <w:rsid w:val="0008451D"/>
    <w:rsid w:val="0008471D"/>
    <w:rsid w:val="00084F3F"/>
    <w:rsid w:val="00084FAF"/>
    <w:rsid w:val="000853A8"/>
    <w:rsid w:val="00085B20"/>
    <w:rsid w:val="00086C06"/>
    <w:rsid w:val="00090D2C"/>
    <w:rsid w:val="00092F01"/>
    <w:rsid w:val="000940C6"/>
    <w:rsid w:val="00095935"/>
    <w:rsid w:val="00096269"/>
    <w:rsid w:val="000979D3"/>
    <w:rsid w:val="000A07B0"/>
    <w:rsid w:val="000A13FA"/>
    <w:rsid w:val="000A181B"/>
    <w:rsid w:val="000A2334"/>
    <w:rsid w:val="000A2BCB"/>
    <w:rsid w:val="000A30CF"/>
    <w:rsid w:val="000A3916"/>
    <w:rsid w:val="000A4A75"/>
    <w:rsid w:val="000A4B56"/>
    <w:rsid w:val="000A4CA2"/>
    <w:rsid w:val="000A4F45"/>
    <w:rsid w:val="000A784E"/>
    <w:rsid w:val="000B04ED"/>
    <w:rsid w:val="000B060B"/>
    <w:rsid w:val="000B0D35"/>
    <w:rsid w:val="000B1CC0"/>
    <w:rsid w:val="000B2035"/>
    <w:rsid w:val="000B2142"/>
    <w:rsid w:val="000B2311"/>
    <w:rsid w:val="000B2AA2"/>
    <w:rsid w:val="000B3E19"/>
    <w:rsid w:val="000B43EC"/>
    <w:rsid w:val="000B52C2"/>
    <w:rsid w:val="000B5631"/>
    <w:rsid w:val="000B6D6B"/>
    <w:rsid w:val="000C033A"/>
    <w:rsid w:val="000C0EE4"/>
    <w:rsid w:val="000C159D"/>
    <w:rsid w:val="000C2FB3"/>
    <w:rsid w:val="000C4AFF"/>
    <w:rsid w:val="000C5050"/>
    <w:rsid w:val="000C5AA7"/>
    <w:rsid w:val="000C5B2D"/>
    <w:rsid w:val="000C6426"/>
    <w:rsid w:val="000C7FA0"/>
    <w:rsid w:val="000D0510"/>
    <w:rsid w:val="000D079F"/>
    <w:rsid w:val="000D0967"/>
    <w:rsid w:val="000D160C"/>
    <w:rsid w:val="000D1B42"/>
    <w:rsid w:val="000D33F3"/>
    <w:rsid w:val="000D3ECD"/>
    <w:rsid w:val="000D4256"/>
    <w:rsid w:val="000D48FC"/>
    <w:rsid w:val="000D70B6"/>
    <w:rsid w:val="000D7ACB"/>
    <w:rsid w:val="000E0C32"/>
    <w:rsid w:val="000E16EF"/>
    <w:rsid w:val="000E18C8"/>
    <w:rsid w:val="000E3094"/>
    <w:rsid w:val="000E39FA"/>
    <w:rsid w:val="000E40CD"/>
    <w:rsid w:val="000E48BA"/>
    <w:rsid w:val="000E4AB4"/>
    <w:rsid w:val="000E4DE5"/>
    <w:rsid w:val="000E4E35"/>
    <w:rsid w:val="000E5841"/>
    <w:rsid w:val="000F0801"/>
    <w:rsid w:val="000F154A"/>
    <w:rsid w:val="000F1832"/>
    <w:rsid w:val="000F4682"/>
    <w:rsid w:val="000F4E7D"/>
    <w:rsid w:val="000F6B37"/>
    <w:rsid w:val="000F7720"/>
    <w:rsid w:val="00100C9E"/>
    <w:rsid w:val="00101781"/>
    <w:rsid w:val="00101A59"/>
    <w:rsid w:val="00102F8B"/>
    <w:rsid w:val="001043B6"/>
    <w:rsid w:val="00104BC1"/>
    <w:rsid w:val="001062CA"/>
    <w:rsid w:val="001064D8"/>
    <w:rsid w:val="001071E0"/>
    <w:rsid w:val="001112D0"/>
    <w:rsid w:val="001114F2"/>
    <w:rsid w:val="001127C2"/>
    <w:rsid w:val="0011289E"/>
    <w:rsid w:val="00112A06"/>
    <w:rsid w:val="00113161"/>
    <w:rsid w:val="00115083"/>
    <w:rsid w:val="00115BB3"/>
    <w:rsid w:val="00120B3E"/>
    <w:rsid w:val="001212B0"/>
    <w:rsid w:val="00121918"/>
    <w:rsid w:val="00122D5D"/>
    <w:rsid w:val="00123061"/>
    <w:rsid w:val="00123E57"/>
    <w:rsid w:val="00125FBC"/>
    <w:rsid w:val="00126C48"/>
    <w:rsid w:val="00130B8B"/>
    <w:rsid w:val="00130D72"/>
    <w:rsid w:val="00131865"/>
    <w:rsid w:val="00131B12"/>
    <w:rsid w:val="00132813"/>
    <w:rsid w:val="00133144"/>
    <w:rsid w:val="0013333E"/>
    <w:rsid w:val="00133A7F"/>
    <w:rsid w:val="001349CC"/>
    <w:rsid w:val="00134CA8"/>
    <w:rsid w:val="001356A4"/>
    <w:rsid w:val="00135E0E"/>
    <w:rsid w:val="00140D1B"/>
    <w:rsid w:val="00141E8B"/>
    <w:rsid w:val="001428BB"/>
    <w:rsid w:val="00142A2F"/>
    <w:rsid w:val="00142E91"/>
    <w:rsid w:val="00143723"/>
    <w:rsid w:val="00144C35"/>
    <w:rsid w:val="0014756C"/>
    <w:rsid w:val="0014778E"/>
    <w:rsid w:val="0015056F"/>
    <w:rsid w:val="00150624"/>
    <w:rsid w:val="00152CA3"/>
    <w:rsid w:val="00153002"/>
    <w:rsid w:val="00153311"/>
    <w:rsid w:val="001559E0"/>
    <w:rsid w:val="00155DC7"/>
    <w:rsid w:val="0015646C"/>
    <w:rsid w:val="001578EF"/>
    <w:rsid w:val="0016041B"/>
    <w:rsid w:val="00160BEF"/>
    <w:rsid w:val="00160C50"/>
    <w:rsid w:val="00161787"/>
    <w:rsid w:val="00164134"/>
    <w:rsid w:val="001650EA"/>
    <w:rsid w:val="00165897"/>
    <w:rsid w:val="0017039C"/>
    <w:rsid w:val="00170D65"/>
    <w:rsid w:val="00171D66"/>
    <w:rsid w:val="00171EEB"/>
    <w:rsid w:val="001746C0"/>
    <w:rsid w:val="00174A1C"/>
    <w:rsid w:val="00176067"/>
    <w:rsid w:val="001767A3"/>
    <w:rsid w:val="00177476"/>
    <w:rsid w:val="0017769D"/>
    <w:rsid w:val="0017776F"/>
    <w:rsid w:val="00181AD2"/>
    <w:rsid w:val="00181E53"/>
    <w:rsid w:val="00183B83"/>
    <w:rsid w:val="0018517F"/>
    <w:rsid w:val="0018647B"/>
    <w:rsid w:val="00186C77"/>
    <w:rsid w:val="00187BEE"/>
    <w:rsid w:val="00187E31"/>
    <w:rsid w:val="001901AF"/>
    <w:rsid w:val="0019031D"/>
    <w:rsid w:val="0019364C"/>
    <w:rsid w:val="0019418E"/>
    <w:rsid w:val="001949D5"/>
    <w:rsid w:val="00194D31"/>
    <w:rsid w:val="00195524"/>
    <w:rsid w:val="001961A4"/>
    <w:rsid w:val="001966EB"/>
    <w:rsid w:val="001969A6"/>
    <w:rsid w:val="00196E0D"/>
    <w:rsid w:val="001A0874"/>
    <w:rsid w:val="001A1254"/>
    <w:rsid w:val="001A24FD"/>
    <w:rsid w:val="001A39F2"/>
    <w:rsid w:val="001A6669"/>
    <w:rsid w:val="001A7156"/>
    <w:rsid w:val="001A7533"/>
    <w:rsid w:val="001A76D8"/>
    <w:rsid w:val="001A7B5A"/>
    <w:rsid w:val="001B0466"/>
    <w:rsid w:val="001B08CB"/>
    <w:rsid w:val="001B12EF"/>
    <w:rsid w:val="001B2DD5"/>
    <w:rsid w:val="001B5536"/>
    <w:rsid w:val="001B588F"/>
    <w:rsid w:val="001B6684"/>
    <w:rsid w:val="001B7D52"/>
    <w:rsid w:val="001B7FD8"/>
    <w:rsid w:val="001C1381"/>
    <w:rsid w:val="001C5137"/>
    <w:rsid w:val="001C52F3"/>
    <w:rsid w:val="001C5BD4"/>
    <w:rsid w:val="001C5D41"/>
    <w:rsid w:val="001D1BC0"/>
    <w:rsid w:val="001D25EF"/>
    <w:rsid w:val="001D4CFB"/>
    <w:rsid w:val="001D54C9"/>
    <w:rsid w:val="001D5E5F"/>
    <w:rsid w:val="001D7433"/>
    <w:rsid w:val="001D7BFE"/>
    <w:rsid w:val="001E1AB6"/>
    <w:rsid w:val="001E2E5B"/>
    <w:rsid w:val="001E3273"/>
    <w:rsid w:val="001E3B6B"/>
    <w:rsid w:val="001E3BE8"/>
    <w:rsid w:val="001E49BC"/>
    <w:rsid w:val="001E4B85"/>
    <w:rsid w:val="001E5E0B"/>
    <w:rsid w:val="001E62D7"/>
    <w:rsid w:val="001E709B"/>
    <w:rsid w:val="001E79EA"/>
    <w:rsid w:val="001E7FDA"/>
    <w:rsid w:val="001F0010"/>
    <w:rsid w:val="001F0C08"/>
    <w:rsid w:val="001F0DBA"/>
    <w:rsid w:val="001F2C49"/>
    <w:rsid w:val="001F4257"/>
    <w:rsid w:val="001F536C"/>
    <w:rsid w:val="001F5CA5"/>
    <w:rsid w:val="001F6D51"/>
    <w:rsid w:val="00200C88"/>
    <w:rsid w:val="00200F32"/>
    <w:rsid w:val="00202960"/>
    <w:rsid w:val="00204C7A"/>
    <w:rsid w:val="00204F39"/>
    <w:rsid w:val="002053CF"/>
    <w:rsid w:val="002068D6"/>
    <w:rsid w:val="00207033"/>
    <w:rsid w:val="00207295"/>
    <w:rsid w:val="00207606"/>
    <w:rsid w:val="00207DF0"/>
    <w:rsid w:val="002107BB"/>
    <w:rsid w:val="00214655"/>
    <w:rsid w:val="002146C4"/>
    <w:rsid w:val="00214D6C"/>
    <w:rsid w:val="00215166"/>
    <w:rsid w:val="00215E9C"/>
    <w:rsid w:val="00220F2C"/>
    <w:rsid w:val="00220F7A"/>
    <w:rsid w:val="0022114E"/>
    <w:rsid w:val="00221463"/>
    <w:rsid w:val="00221F54"/>
    <w:rsid w:val="0022268B"/>
    <w:rsid w:val="00223109"/>
    <w:rsid w:val="0022329A"/>
    <w:rsid w:val="002234EC"/>
    <w:rsid w:val="00223B19"/>
    <w:rsid w:val="00223FF1"/>
    <w:rsid w:val="002240B1"/>
    <w:rsid w:val="002246BF"/>
    <w:rsid w:val="00224E65"/>
    <w:rsid w:val="00226F09"/>
    <w:rsid w:val="0022757A"/>
    <w:rsid w:val="002277B9"/>
    <w:rsid w:val="0023072F"/>
    <w:rsid w:val="0023231B"/>
    <w:rsid w:val="00232484"/>
    <w:rsid w:val="002326AD"/>
    <w:rsid w:val="00233533"/>
    <w:rsid w:val="00234869"/>
    <w:rsid w:val="00234CE2"/>
    <w:rsid w:val="00235D53"/>
    <w:rsid w:val="0023660C"/>
    <w:rsid w:val="00237341"/>
    <w:rsid w:val="00240A11"/>
    <w:rsid w:val="00240EC8"/>
    <w:rsid w:val="002414D9"/>
    <w:rsid w:val="00241598"/>
    <w:rsid w:val="002427A7"/>
    <w:rsid w:val="00242988"/>
    <w:rsid w:val="00242AFC"/>
    <w:rsid w:val="0024330F"/>
    <w:rsid w:val="002451C6"/>
    <w:rsid w:val="0024558D"/>
    <w:rsid w:val="00245794"/>
    <w:rsid w:val="00245DEF"/>
    <w:rsid w:val="002460A5"/>
    <w:rsid w:val="00251122"/>
    <w:rsid w:val="002514F4"/>
    <w:rsid w:val="00251CC8"/>
    <w:rsid w:val="00252F76"/>
    <w:rsid w:val="00256EF2"/>
    <w:rsid w:val="002574A2"/>
    <w:rsid w:val="00260972"/>
    <w:rsid w:val="00260CC0"/>
    <w:rsid w:val="00260FD9"/>
    <w:rsid w:val="00261387"/>
    <w:rsid w:val="002613C2"/>
    <w:rsid w:val="00262ECD"/>
    <w:rsid w:val="0026331B"/>
    <w:rsid w:val="0026336D"/>
    <w:rsid w:val="002640E4"/>
    <w:rsid w:val="0026456D"/>
    <w:rsid w:val="00264D9A"/>
    <w:rsid w:val="0026595B"/>
    <w:rsid w:val="00265B06"/>
    <w:rsid w:val="002663C5"/>
    <w:rsid w:val="00267DEA"/>
    <w:rsid w:val="00267F94"/>
    <w:rsid w:val="0027031D"/>
    <w:rsid w:val="002703CA"/>
    <w:rsid w:val="00270B77"/>
    <w:rsid w:val="002712FA"/>
    <w:rsid w:val="00271A0D"/>
    <w:rsid w:val="002750CB"/>
    <w:rsid w:val="00276081"/>
    <w:rsid w:val="002764E8"/>
    <w:rsid w:val="00277646"/>
    <w:rsid w:val="00277AF0"/>
    <w:rsid w:val="00277EBC"/>
    <w:rsid w:val="0028017A"/>
    <w:rsid w:val="00280F55"/>
    <w:rsid w:val="0028140E"/>
    <w:rsid w:val="00282497"/>
    <w:rsid w:val="00282D30"/>
    <w:rsid w:val="002834B6"/>
    <w:rsid w:val="00283DD6"/>
    <w:rsid w:val="00284548"/>
    <w:rsid w:val="002860AA"/>
    <w:rsid w:val="0028665C"/>
    <w:rsid w:val="00287969"/>
    <w:rsid w:val="0029007E"/>
    <w:rsid w:val="00290EA2"/>
    <w:rsid w:val="00290FBC"/>
    <w:rsid w:val="002913FD"/>
    <w:rsid w:val="00291602"/>
    <w:rsid w:val="00291949"/>
    <w:rsid w:val="00292FF9"/>
    <w:rsid w:val="002932FC"/>
    <w:rsid w:val="00293B08"/>
    <w:rsid w:val="00293BDD"/>
    <w:rsid w:val="00293EE0"/>
    <w:rsid w:val="00294191"/>
    <w:rsid w:val="00294FAC"/>
    <w:rsid w:val="00295B2F"/>
    <w:rsid w:val="00295EB3"/>
    <w:rsid w:val="002961EC"/>
    <w:rsid w:val="002962EF"/>
    <w:rsid w:val="00296C65"/>
    <w:rsid w:val="0029763B"/>
    <w:rsid w:val="00297AE9"/>
    <w:rsid w:val="002A01E9"/>
    <w:rsid w:val="002A0CDF"/>
    <w:rsid w:val="002A1B05"/>
    <w:rsid w:val="002A1B9F"/>
    <w:rsid w:val="002A1F66"/>
    <w:rsid w:val="002A2ABE"/>
    <w:rsid w:val="002A2E1B"/>
    <w:rsid w:val="002A3F31"/>
    <w:rsid w:val="002A4FC3"/>
    <w:rsid w:val="002A6366"/>
    <w:rsid w:val="002A72E9"/>
    <w:rsid w:val="002B03C2"/>
    <w:rsid w:val="002B0CCE"/>
    <w:rsid w:val="002B19B6"/>
    <w:rsid w:val="002B1A9D"/>
    <w:rsid w:val="002B2A60"/>
    <w:rsid w:val="002B30E8"/>
    <w:rsid w:val="002B37B3"/>
    <w:rsid w:val="002B3BB1"/>
    <w:rsid w:val="002B3E54"/>
    <w:rsid w:val="002B4578"/>
    <w:rsid w:val="002B5B2F"/>
    <w:rsid w:val="002B6393"/>
    <w:rsid w:val="002B6BBA"/>
    <w:rsid w:val="002B7AD4"/>
    <w:rsid w:val="002C1CA8"/>
    <w:rsid w:val="002C2194"/>
    <w:rsid w:val="002C2C5F"/>
    <w:rsid w:val="002C3143"/>
    <w:rsid w:val="002C321C"/>
    <w:rsid w:val="002C69D4"/>
    <w:rsid w:val="002D0495"/>
    <w:rsid w:val="002D0585"/>
    <w:rsid w:val="002D06C5"/>
    <w:rsid w:val="002D1A2C"/>
    <w:rsid w:val="002D25FC"/>
    <w:rsid w:val="002D262C"/>
    <w:rsid w:val="002D285C"/>
    <w:rsid w:val="002D33DE"/>
    <w:rsid w:val="002D3DF8"/>
    <w:rsid w:val="002D3FB2"/>
    <w:rsid w:val="002D4643"/>
    <w:rsid w:val="002D5F5B"/>
    <w:rsid w:val="002D6DDA"/>
    <w:rsid w:val="002D6EC6"/>
    <w:rsid w:val="002D7342"/>
    <w:rsid w:val="002D7A69"/>
    <w:rsid w:val="002D7F67"/>
    <w:rsid w:val="002E0DD7"/>
    <w:rsid w:val="002E1014"/>
    <w:rsid w:val="002E2230"/>
    <w:rsid w:val="002E2997"/>
    <w:rsid w:val="002E2DB0"/>
    <w:rsid w:val="002E3A6A"/>
    <w:rsid w:val="002E3B54"/>
    <w:rsid w:val="002E52F7"/>
    <w:rsid w:val="002E5B4F"/>
    <w:rsid w:val="002E5E15"/>
    <w:rsid w:val="002E724C"/>
    <w:rsid w:val="002E7E78"/>
    <w:rsid w:val="002F0590"/>
    <w:rsid w:val="002F0762"/>
    <w:rsid w:val="002F0BB1"/>
    <w:rsid w:val="002F1BBD"/>
    <w:rsid w:val="002F2D70"/>
    <w:rsid w:val="002F5069"/>
    <w:rsid w:val="002F58EE"/>
    <w:rsid w:val="002F5A60"/>
    <w:rsid w:val="002F5B3F"/>
    <w:rsid w:val="002F5DDD"/>
    <w:rsid w:val="002F5FD2"/>
    <w:rsid w:val="002F654A"/>
    <w:rsid w:val="002F69A4"/>
    <w:rsid w:val="002F734D"/>
    <w:rsid w:val="002F77F7"/>
    <w:rsid w:val="002F7AC2"/>
    <w:rsid w:val="002F7BB3"/>
    <w:rsid w:val="0030011A"/>
    <w:rsid w:val="003008DF"/>
    <w:rsid w:val="00300C34"/>
    <w:rsid w:val="0030179D"/>
    <w:rsid w:val="0030224F"/>
    <w:rsid w:val="003028ED"/>
    <w:rsid w:val="00302A68"/>
    <w:rsid w:val="00302F3A"/>
    <w:rsid w:val="0030468C"/>
    <w:rsid w:val="003068F9"/>
    <w:rsid w:val="00306A8E"/>
    <w:rsid w:val="003076A7"/>
    <w:rsid w:val="003079A1"/>
    <w:rsid w:val="00310183"/>
    <w:rsid w:val="003103F9"/>
    <w:rsid w:val="003117E0"/>
    <w:rsid w:val="00311DA7"/>
    <w:rsid w:val="00312024"/>
    <w:rsid w:val="00313471"/>
    <w:rsid w:val="003134C2"/>
    <w:rsid w:val="00313963"/>
    <w:rsid w:val="00313DE0"/>
    <w:rsid w:val="003147CD"/>
    <w:rsid w:val="00314F42"/>
    <w:rsid w:val="0032046E"/>
    <w:rsid w:val="003204D4"/>
    <w:rsid w:val="00321878"/>
    <w:rsid w:val="00321BBD"/>
    <w:rsid w:val="0032269D"/>
    <w:rsid w:val="00323006"/>
    <w:rsid w:val="003230B5"/>
    <w:rsid w:val="003246A8"/>
    <w:rsid w:val="00325458"/>
    <w:rsid w:val="00326A09"/>
    <w:rsid w:val="00326ECA"/>
    <w:rsid w:val="0033118C"/>
    <w:rsid w:val="00332A30"/>
    <w:rsid w:val="00332AE8"/>
    <w:rsid w:val="00333DC8"/>
    <w:rsid w:val="003342C3"/>
    <w:rsid w:val="003347E6"/>
    <w:rsid w:val="003378AD"/>
    <w:rsid w:val="00337F48"/>
    <w:rsid w:val="00341849"/>
    <w:rsid w:val="003420D3"/>
    <w:rsid w:val="0034280B"/>
    <w:rsid w:val="00343499"/>
    <w:rsid w:val="00344DCF"/>
    <w:rsid w:val="0034502E"/>
    <w:rsid w:val="00346E95"/>
    <w:rsid w:val="0034708A"/>
    <w:rsid w:val="00347422"/>
    <w:rsid w:val="00350070"/>
    <w:rsid w:val="00351834"/>
    <w:rsid w:val="003522F8"/>
    <w:rsid w:val="003524C4"/>
    <w:rsid w:val="00356FF3"/>
    <w:rsid w:val="00361D76"/>
    <w:rsid w:val="0036280C"/>
    <w:rsid w:val="00362828"/>
    <w:rsid w:val="00365D9F"/>
    <w:rsid w:val="00366F2D"/>
    <w:rsid w:val="0036756C"/>
    <w:rsid w:val="00367888"/>
    <w:rsid w:val="00367D6C"/>
    <w:rsid w:val="0037145B"/>
    <w:rsid w:val="0037256B"/>
    <w:rsid w:val="00372846"/>
    <w:rsid w:val="0037323A"/>
    <w:rsid w:val="0037369B"/>
    <w:rsid w:val="00373747"/>
    <w:rsid w:val="00373A15"/>
    <w:rsid w:val="003756C4"/>
    <w:rsid w:val="003759D5"/>
    <w:rsid w:val="00376AF7"/>
    <w:rsid w:val="00377AC8"/>
    <w:rsid w:val="00380257"/>
    <w:rsid w:val="0038029A"/>
    <w:rsid w:val="00380B3B"/>
    <w:rsid w:val="00381380"/>
    <w:rsid w:val="003820F4"/>
    <w:rsid w:val="00382802"/>
    <w:rsid w:val="00384AD9"/>
    <w:rsid w:val="00385F6F"/>
    <w:rsid w:val="00385F9A"/>
    <w:rsid w:val="00386C21"/>
    <w:rsid w:val="00387311"/>
    <w:rsid w:val="0038741A"/>
    <w:rsid w:val="00390D64"/>
    <w:rsid w:val="00391696"/>
    <w:rsid w:val="003928E1"/>
    <w:rsid w:val="00393288"/>
    <w:rsid w:val="00393CDD"/>
    <w:rsid w:val="00394908"/>
    <w:rsid w:val="00394B43"/>
    <w:rsid w:val="00395A37"/>
    <w:rsid w:val="00395D1D"/>
    <w:rsid w:val="00396F7C"/>
    <w:rsid w:val="00397B74"/>
    <w:rsid w:val="00397CF2"/>
    <w:rsid w:val="003A0B9B"/>
    <w:rsid w:val="003A1858"/>
    <w:rsid w:val="003A24FD"/>
    <w:rsid w:val="003A2521"/>
    <w:rsid w:val="003A6B58"/>
    <w:rsid w:val="003A7E12"/>
    <w:rsid w:val="003B0B45"/>
    <w:rsid w:val="003B1855"/>
    <w:rsid w:val="003B1B2B"/>
    <w:rsid w:val="003B1BF7"/>
    <w:rsid w:val="003B427E"/>
    <w:rsid w:val="003B44E5"/>
    <w:rsid w:val="003B45F6"/>
    <w:rsid w:val="003B473F"/>
    <w:rsid w:val="003B5295"/>
    <w:rsid w:val="003B6A36"/>
    <w:rsid w:val="003B6B31"/>
    <w:rsid w:val="003B756C"/>
    <w:rsid w:val="003B7B6C"/>
    <w:rsid w:val="003B7DA0"/>
    <w:rsid w:val="003C0D40"/>
    <w:rsid w:val="003C0EF3"/>
    <w:rsid w:val="003C11A9"/>
    <w:rsid w:val="003C306B"/>
    <w:rsid w:val="003C3BC5"/>
    <w:rsid w:val="003C3ED0"/>
    <w:rsid w:val="003C4414"/>
    <w:rsid w:val="003C4554"/>
    <w:rsid w:val="003C4DC4"/>
    <w:rsid w:val="003C52A2"/>
    <w:rsid w:val="003C6D5E"/>
    <w:rsid w:val="003C7041"/>
    <w:rsid w:val="003C7951"/>
    <w:rsid w:val="003D0308"/>
    <w:rsid w:val="003D1FF2"/>
    <w:rsid w:val="003D2B36"/>
    <w:rsid w:val="003D2E9D"/>
    <w:rsid w:val="003D38D1"/>
    <w:rsid w:val="003D3DE2"/>
    <w:rsid w:val="003D6B34"/>
    <w:rsid w:val="003E15F2"/>
    <w:rsid w:val="003E2D11"/>
    <w:rsid w:val="003E2DD2"/>
    <w:rsid w:val="003E32C4"/>
    <w:rsid w:val="003E3302"/>
    <w:rsid w:val="003E35A5"/>
    <w:rsid w:val="003E3D26"/>
    <w:rsid w:val="003E4D9B"/>
    <w:rsid w:val="003E546C"/>
    <w:rsid w:val="003E570B"/>
    <w:rsid w:val="003E74AD"/>
    <w:rsid w:val="003F014E"/>
    <w:rsid w:val="003F01F3"/>
    <w:rsid w:val="003F0E0C"/>
    <w:rsid w:val="003F1D64"/>
    <w:rsid w:val="003F212D"/>
    <w:rsid w:val="003F2631"/>
    <w:rsid w:val="003F2648"/>
    <w:rsid w:val="003F302C"/>
    <w:rsid w:val="003F309D"/>
    <w:rsid w:val="003F5132"/>
    <w:rsid w:val="003F603A"/>
    <w:rsid w:val="003F7481"/>
    <w:rsid w:val="003F793C"/>
    <w:rsid w:val="0040027D"/>
    <w:rsid w:val="00400412"/>
    <w:rsid w:val="004007AD"/>
    <w:rsid w:val="004007BA"/>
    <w:rsid w:val="00400BC9"/>
    <w:rsid w:val="00402BAD"/>
    <w:rsid w:val="00402D72"/>
    <w:rsid w:val="0040591E"/>
    <w:rsid w:val="00405B97"/>
    <w:rsid w:val="00406206"/>
    <w:rsid w:val="0040650D"/>
    <w:rsid w:val="00406BEB"/>
    <w:rsid w:val="00407C1C"/>
    <w:rsid w:val="00407E9F"/>
    <w:rsid w:val="00410A6E"/>
    <w:rsid w:val="00410E59"/>
    <w:rsid w:val="004128EB"/>
    <w:rsid w:val="00413314"/>
    <w:rsid w:val="004139F5"/>
    <w:rsid w:val="00414405"/>
    <w:rsid w:val="004162E2"/>
    <w:rsid w:val="004168EC"/>
    <w:rsid w:val="004213FD"/>
    <w:rsid w:val="0042173C"/>
    <w:rsid w:val="00421C99"/>
    <w:rsid w:val="00423790"/>
    <w:rsid w:val="0042434A"/>
    <w:rsid w:val="00424734"/>
    <w:rsid w:val="00426160"/>
    <w:rsid w:val="0042644D"/>
    <w:rsid w:val="00426B73"/>
    <w:rsid w:val="004305AE"/>
    <w:rsid w:val="00430ABA"/>
    <w:rsid w:val="00432435"/>
    <w:rsid w:val="00432B5A"/>
    <w:rsid w:val="004343CB"/>
    <w:rsid w:val="004358B5"/>
    <w:rsid w:val="0043644C"/>
    <w:rsid w:val="004400B2"/>
    <w:rsid w:val="0044046F"/>
    <w:rsid w:val="004412A7"/>
    <w:rsid w:val="0044148A"/>
    <w:rsid w:val="0044210A"/>
    <w:rsid w:val="00442A11"/>
    <w:rsid w:val="00442CCD"/>
    <w:rsid w:val="00445F0A"/>
    <w:rsid w:val="00446C84"/>
    <w:rsid w:val="0044758A"/>
    <w:rsid w:val="00450713"/>
    <w:rsid w:val="00451C1B"/>
    <w:rsid w:val="004529C2"/>
    <w:rsid w:val="004538A2"/>
    <w:rsid w:val="00453BD5"/>
    <w:rsid w:val="00454844"/>
    <w:rsid w:val="00454B0B"/>
    <w:rsid w:val="00454C29"/>
    <w:rsid w:val="004550F6"/>
    <w:rsid w:val="00460014"/>
    <w:rsid w:val="00460CEC"/>
    <w:rsid w:val="004623F3"/>
    <w:rsid w:val="00462CB1"/>
    <w:rsid w:val="00462D5E"/>
    <w:rsid w:val="00464391"/>
    <w:rsid w:val="00464441"/>
    <w:rsid w:val="004649B4"/>
    <w:rsid w:val="00464B53"/>
    <w:rsid w:val="00465D47"/>
    <w:rsid w:val="0046609C"/>
    <w:rsid w:val="00466283"/>
    <w:rsid w:val="00470EB9"/>
    <w:rsid w:val="0047140F"/>
    <w:rsid w:val="00473077"/>
    <w:rsid w:val="00474BA7"/>
    <w:rsid w:val="00474DC4"/>
    <w:rsid w:val="00475AC3"/>
    <w:rsid w:val="004760BD"/>
    <w:rsid w:val="00476B66"/>
    <w:rsid w:val="00476B68"/>
    <w:rsid w:val="004775DE"/>
    <w:rsid w:val="00480A2C"/>
    <w:rsid w:val="00480A58"/>
    <w:rsid w:val="00482782"/>
    <w:rsid w:val="0048387D"/>
    <w:rsid w:val="00484829"/>
    <w:rsid w:val="00484CAD"/>
    <w:rsid w:val="00485E89"/>
    <w:rsid w:val="0048648F"/>
    <w:rsid w:val="00490001"/>
    <w:rsid w:val="004927F8"/>
    <w:rsid w:val="00494016"/>
    <w:rsid w:val="004946BC"/>
    <w:rsid w:val="0049569A"/>
    <w:rsid w:val="00497694"/>
    <w:rsid w:val="004A0620"/>
    <w:rsid w:val="004A112B"/>
    <w:rsid w:val="004A16C0"/>
    <w:rsid w:val="004A188C"/>
    <w:rsid w:val="004A1978"/>
    <w:rsid w:val="004A1B41"/>
    <w:rsid w:val="004A1DB1"/>
    <w:rsid w:val="004A251B"/>
    <w:rsid w:val="004A2A6F"/>
    <w:rsid w:val="004A3289"/>
    <w:rsid w:val="004A4217"/>
    <w:rsid w:val="004A61B0"/>
    <w:rsid w:val="004A6699"/>
    <w:rsid w:val="004A69D8"/>
    <w:rsid w:val="004B08E6"/>
    <w:rsid w:val="004B11D8"/>
    <w:rsid w:val="004B1F65"/>
    <w:rsid w:val="004B2026"/>
    <w:rsid w:val="004B5420"/>
    <w:rsid w:val="004B62A0"/>
    <w:rsid w:val="004B7619"/>
    <w:rsid w:val="004B779F"/>
    <w:rsid w:val="004C0D7F"/>
    <w:rsid w:val="004C1737"/>
    <w:rsid w:val="004C26AD"/>
    <w:rsid w:val="004C2A2C"/>
    <w:rsid w:val="004C2D08"/>
    <w:rsid w:val="004C31CD"/>
    <w:rsid w:val="004C351E"/>
    <w:rsid w:val="004C3710"/>
    <w:rsid w:val="004C4459"/>
    <w:rsid w:val="004C5596"/>
    <w:rsid w:val="004C61B0"/>
    <w:rsid w:val="004C6489"/>
    <w:rsid w:val="004C6A79"/>
    <w:rsid w:val="004C6B55"/>
    <w:rsid w:val="004C6FDB"/>
    <w:rsid w:val="004C7E5C"/>
    <w:rsid w:val="004D2BA9"/>
    <w:rsid w:val="004D4A35"/>
    <w:rsid w:val="004D5112"/>
    <w:rsid w:val="004D5254"/>
    <w:rsid w:val="004D54D0"/>
    <w:rsid w:val="004D5597"/>
    <w:rsid w:val="004D6000"/>
    <w:rsid w:val="004D6D64"/>
    <w:rsid w:val="004D7E59"/>
    <w:rsid w:val="004E0361"/>
    <w:rsid w:val="004E08FD"/>
    <w:rsid w:val="004E0EEF"/>
    <w:rsid w:val="004E1076"/>
    <w:rsid w:val="004E1817"/>
    <w:rsid w:val="004E1922"/>
    <w:rsid w:val="004E1B9E"/>
    <w:rsid w:val="004E1F28"/>
    <w:rsid w:val="004E2C11"/>
    <w:rsid w:val="004E455C"/>
    <w:rsid w:val="004E4673"/>
    <w:rsid w:val="004E4853"/>
    <w:rsid w:val="004E5002"/>
    <w:rsid w:val="004E66D4"/>
    <w:rsid w:val="004E6809"/>
    <w:rsid w:val="004F0838"/>
    <w:rsid w:val="004F11B9"/>
    <w:rsid w:val="004F1695"/>
    <w:rsid w:val="004F2599"/>
    <w:rsid w:val="004F2E15"/>
    <w:rsid w:val="004F3576"/>
    <w:rsid w:val="004F3DBB"/>
    <w:rsid w:val="004F415F"/>
    <w:rsid w:val="004F5271"/>
    <w:rsid w:val="004F5E07"/>
    <w:rsid w:val="004F60D3"/>
    <w:rsid w:val="004F7570"/>
    <w:rsid w:val="0050056C"/>
    <w:rsid w:val="005005FD"/>
    <w:rsid w:val="00500E8C"/>
    <w:rsid w:val="00501A6F"/>
    <w:rsid w:val="00503265"/>
    <w:rsid w:val="005035E2"/>
    <w:rsid w:val="00506439"/>
    <w:rsid w:val="005067B7"/>
    <w:rsid w:val="00506D51"/>
    <w:rsid w:val="005075C7"/>
    <w:rsid w:val="005108E1"/>
    <w:rsid w:val="005144C1"/>
    <w:rsid w:val="00514611"/>
    <w:rsid w:val="00514AFB"/>
    <w:rsid w:val="00514DC3"/>
    <w:rsid w:val="00515B0D"/>
    <w:rsid w:val="00516226"/>
    <w:rsid w:val="00517B4D"/>
    <w:rsid w:val="00520117"/>
    <w:rsid w:val="005203AF"/>
    <w:rsid w:val="00520B46"/>
    <w:rsid w:val="00520C2F"/>
    <w:rsid w:val="0052139F"/>
    <w:rsid w:val="0052167C"/>
    <w:rsid w:val="00525A9A"/>
    <w:rsid w:val="00525DDF"/>
    <w:rsid w:val="00527CE5"/>
    <w:rsid w:val="00527F92"/>
    <w:rsid w:val="005311D7"/>
    <w:rsid w:val="00531AAE"/>
    <w:rsid w:val="00532211"/>
    <w:rsid w:val="0053247A"/>
    <w:rsid w:val="00532CD4"/>
    <w:rsid w:val="00533DBE"/>
    <w:rsid w:val="005357F0"/>
    <w:rsid w:val="00542B52"/>
    <w:rsid w:val="005432AA"/>
    <w:rsid w:val="00544BDE"/>
    <w:rsid w:val="00544D08"/>
    <w:rsid w:val="00545F08"/>
    <w:rsid w:val="00546B84"/>
    <w:rsid w:val="0054704D"/>
    <w:rsid w:val="005514A6"/>
    <w:rsid w:val="00551C9C"/>
    <w:rsid w:val="00552D35"/>
    <w:rsid w:val="00553343"/>
    <w:rsid w:val="00554328"/>
    <w:rsid w:val="0055529C"/>
    <w:rsid w:val="005567B1"/>
    <w:rsid w:val="00560184"/>
    <w:rsid w:val="00560AA2"/>
    <w:rsid w:val="00561207"/>
    <w:rsid w:val="005615A2"/>
    <w:rsid w:val="0056278A"/>
    <w:rsid w:val="00562AF4"/>
    <w:rsid w:val="00563E02"/>
    <w:rsid w:val="00564A29"/>
    <w:rsid w:val="00564DAE"/>
    <w:rsid w:val="005658C2"/>
    <w:rsid w:val="00566219"/>
    <w:rsid w:val="00567B7F"/>
    <w:rsid w:val="005701E3"/>
    <w:rsid w:val="005711E4"/>
    <w:rsid w:val="00572C81"/>
    <w:rsid w:val="005736BB"/>
    <w:rsid w:val="00574387"/>
    <w:rsid w:val="005748C5"/>
    <w:rsid w:val="00574A90"/>
    <w:rsid w:val="005758AE"/>
    <w:rsid w:val="00575AF3"/>
    <w:rsid w:val="0057680A"/>
    <w:rsid w:val="00576E48"/>
    <w:rsid w:val="00576F81"/>
    <w:rsid w:val="00580244"/>
    <w:rsid w:val="00580529"/>
    <w:rsid w:val="005828BC"/>
    <w:rsid w:val="00584C4E"/>
    <w:rsid w:val="00585EBB"/>
    <w:rsid w:val="00590020"/>
    <w:rsid w:val="00590FFD"/>
    <w:rsid w:val="00591713"/>
    <w:rsid w:val="00591B5B"/>
    <w:rsid w:val="005925BD"/>
    <w:rsid w:val="0059273D"/>
    <w:rsid w:val="00593F9D"/>
    <w:rsid w:val="005944CC"/>
    <w:rsid w:val="0059606B"/>
    <w:rsid w:val="00597E3E"/>
    <w:rsid w:val="005A0E1B"/>
    <w:rsid w:val="005A2762"/>
    <w:rsid w:val="005A2D08"/>
    <w:rsid w:val="005A2E02"/>
    <w:rsid w:val="005A34C5"/>
    <w:rsid w:val="005A45A8"/>
    <w:rsid w:val="005A4605"/>
    <w:rsid w:val="005A4EC4"/>
    <w:rsid w:val="005A5125"/>
    <w:rsid w:val="005A5D94"/>
    <w:rsid w:val="005A7372"/>
    <w:rsid w:val="005B0773"/>
    <w:rsid w:val="005B1EBD"/>
    <w:rsid w:val="005B2839"/>
    <w:rsid w:val="005B3187"/>
    <w:rsid w:val="005B454B"/>
    <w:rsid w:val="005B4FD7"/>
    <w:rsid w:val="005B5314"/>
    <w:rsid w:val="005B555B"/>
    <w:rsid w:val="005B5AE9"/>
    <w:rsid w:val="005B79DC"/>
    <w:rsid w:val="005C0B6D"/>
    <w:rsid w:val="005C1A9A"/>
    <w:rsid w:val="005C1AA6"/>
    <w:rsid w:val="005C2ED7"/>
    <w:rsid w:val="005C340F"/>
    <w:rsid w:val="005C4184"/>
    <w:rsid w:val="005C5105"/>
    <w:rsid w:val="005C5B9C"/>
    <w:rsid w:val="005C5CAA"/>
    <w:rsid w:val="005C7DBD"/>
    <w:rsid w:val="005D05D2"/>
    <w:rsid w:val="005D0FAC"/>
    <w:rsid w:val="005D281E"/>
    <w:rsid w:val="005D2972"/>
    <w:rsid w:val="005D2B2F"/>
    <w:rsid w:val="005D4441"/>
    <w:rsid w:val="005D4885"/>
    <w:rsid w:val="005D50D4"/>
    <w:rsid w:val="005E038E"/>
    <w:rsid w:val="005E17B6"/>
    <w:rsid w:val="005E19B7"/>
    <w:rsid w:val="005E1BB5"/>
    <w:rsid w:val="005E2815"/>
    <w:rsid w:val="005E28B2"/>
    <w:rsid w:val="005E343C"/>
    <w:rsid w:val="005E3463"/>
    <w:rsid w:val="005E550D"/>
    <w:rsid w:val="005E63B1"/>
    <w:rsid w:val="005E687F"/>
    <w:rsid w:val="005E754D"/>
    <w:rsid w:val="005E7804"/>
    <w:rsid w:val="005F0EFE"/>
    <w:rsid w:val="005F0FAB"/>
    <w:rsid w:val="005F2800"/>
    <w:rsid w:val="005F37C7"/>
    <w:rsid w:val="005F454E"/>
    <w:rsid w:val="005F4E19"/>
    <w:rsid w:val="005F5BEE"/>
    <w:rsid w:val="005F5E43"/>
    <w:rsid w:val="005F62AA"/>
    <w:rsid w:val="005F70B8"/>
    <w:rsid w:val="005F7531"/>
    <w:rsid w:val="005F7847"/>
    <w:rsid w:val="005F78EB"/>
    <w:rsid w:val="00600770"/>
    <w:rsid w:val="0060140D"/>
    <w:rsid w:val="006051F2"/>
    <w:rsid w:val="006055C5"/>
    <w:rsid w:val="00605F69"/>
    <w:rsid w:val="00606319"/>
    <w:rsid w:val="00606BD3"/>
    <w:rsid w:val="006073F4"/>
    <w:rsid w:val="006105D0"/>
    <w:rsid w:val="00610668"/>
    <w:rsid w:val="00610673"/>
    <w:rsid w:val="00613A38"/>
    <w:rsid w:val="0061617E"/>
    <w:rsid w:val="00617763"/>
    <w:rsid w:val="006177B0"/>
    <w:rsid w:val="006206F0"/>
    <w:rsid w:val="00621242"/>
    <w:rsid w:val="00622BEF"/>
    <w:rsid w:val="00622D0C"/>
    <w:rsid w:val="006234D6"/>
    <w:rsid w:val="006236E3"/>
    <w:rsid w:val="0062456A"/>
    <w:rsid w:val="00624FDC"/>
    <w:rsid w:val="00625A42"/>
    <w:rsid w:val="00626657"/>
    <w:rsid w:val="0062690E"/>
    <w:rsid w:val="00627090"/>
    <w:rsid w:val="006275D6"/>
    <w:rsid w:val="0063013C"/>
    <w:rsid w:val="0063021C"/>
    <w:rsid w:val="00630417"/>
    <w:rsid w:val="00630E4B"/>
    <w:rsid w:val="00630E96"/>
    <w:rsid w:val="00631350"/>
    <w:rsid w:val="006314A8"/>
    <w:rsid w:val="00631D24"/>
    <w:rsid w:val="00634B1D"/>
    <w:rsid w:val="006361BC"/>
    <w:rsid w:val="006365E5"/>
    <w:rsid w:val="00637A6C"/>
    <w:rsid w:val="006405FA"/>
    <w:rsid w:val="00640618"/>
    <w:rsid w:val="006410A5"/>
    <w:rsid w:val="006429F8"/>
    <w:rsid w:val="00643061"/>
    <w:rsid w:val="00643498"/>
    <w:rsid w:val="00643531"/>
    <w:rsid w:val="006437D6"/>
    <w:rsid w:val="00644AAC"/>
    <w:rsid w:val="00644B6F"/>
    <w:rsid w:val="006457D7"/>
    <w:rsid w:val="00645939"/>
    <w:rsid w:val="00645B44"/>
    <w:rsid w:val="006461C1"/>
    <w:rsid w:val="0064643B"/>
    <w:rsid w:val="00647D33"/>
    <w:rsid w:val="00650C0F"/>
    <w:rsid w:val="00651894"/>
    <w:rsid w:val="00651ACB"/>
    <w:rsid w:val="0065223B"/>
    <w:rsid w:val="00653AA5"/>
    <w:rsid w:val="006546DD"/>
    <w:rsid w:val="00657A94"/>
    <w:rsid w:val="00662B43"/>
    <w:rsid w:val="00663799"/>
    <w:rsid w:val="0066399E"/>
    <w:rsid w:val="00665024"/>
    <w:rsid w:val="00665CA5"/>
    <w:rsid w:val="006660A7"/>
    <w:rsid w:val="00667764"/>
    <w:rsid w:val="00667C62"/>
    <w:rsid w:val="006700B1"/>
    <w:rsid w:val="00671A9C"/>
    <w:rsid w:val="00672176"/>
    <w:rsid w:val="00673834"/>
    <w:rsid w:val="006774A8"/>
    <w:rsid w:val="00677D74"/>
    <w:rsid w:val="0068248C"/>
    <w:rsid w:val="00682A36"/>
    <w:rsid w:val="006831D6"/>
    <w:rsid w:val="0068367C"/>
    <w:rsid w:val="006836F9"/>
    <w:rsid w:val="00684048"/>
    <w:rsid w:val="00684AD8"/>
    <w:rsid w:val="006850D5"/>
    <w:rsid w:val="0068533A"/>
    <w:rsid w:val="006853D0"/>
    <w:rsid w:val="00685598"/>
    <w:rsid w:val="006859C6"/>
    <w:rsid w:val="006866FE"/>
    <w:rsid w:val="0068678D"/>
    <w:rsid w:val="006868E5"/>
    <w:rsid w:val="00686FC2"/>
    <w:rsid w:val="00690856"/>
    <w:rsid w:val="0069260F"/>
    <w:rsid w:val="00692F1C"/>
    <w:rsid w:val="00693688"/>
    <w:rsid w:val="00693FD3"/>
    <w:rsid w:val="00694725"/>
    <w:rsid w:val="00695EFA"/>
    <w:rsid w:val="00696E01"/>
    <w:rsid w:val="0069731D"/>
    <w:rsid w:val="00697658"/>
    <w:rsid w:val="006977C9"/>
    <w:rsid w:val="006A196C"/>
    <w:rsid w:val="006A21E6"/>
    <w:rsid w:val="006A2B4D"/>
    <w:rsid w:val="006A3276"/>
    <w:rsid w:val="006A3966"/>
    <w:rsid w:val="006A3D7B"/>
    <w:rsid w:val="006A445D"/>
    <w:rsid w:val="006A5E32"/>
    <w:rsid w:val="006A65A0"/>
    <w:rsid w:val="006A6849"/>
    <w:rsid w:val="006B13BC"/>
    <w:rsid w:val="006B1F8D"/>
    <w:rsid w:val="006B2592"/>
    <w:rsid w:val="006B2926"/>
    <w:rsid w:val="006B3533"/>
    <w:rsid w:val="006B4179"/>
    <w:rsid w:val="006B4BF7"/>
    <w:rsid w:val="006B5F0E"/>
    <w:rsid w:val="006B64AA"/>
    <w:rsid w:val="006C19BE"/>
    <w:rsid w:val="006C321D"/>
    <w:rsid w:val="006C4E55"/>
    <w:rsid w:val="006C4EBC"/>
    <w:rsid w:val="006C5ED7"/>
    <w:rsid w:val="006C6244"/>
    <w:rsid w:val="006D15D7"/>
    <w:rsid w:val="006D20B3"/>
    <w:rsid w:val="006D35C0"/>
    <w:rsid w:val="006D3639"/>
    <w:rsid w:val="006D37AC"/>
    <w:rsid w:val="006D3F1E"/>
    <w:rsid w:val="006D48B1"/>
    <w:rsid w:val="006D6793"/>
    <w:rsid w:val="006D6FC0"/>
    <w:rsid w:val="006E0316"/>
    <w:rsid w:val="006E0630"/>
    <w:rsid w:val="006E06ED"/>
    <w:rsid w:val="006E176A"/>
    <w:rsid w:val="006E27E6"/>
    <w:rsid w:val="006E2E52"/>
    <w:rsid w:val="006E603B"/>
    <w:rsid w:val="006E6290"/>
    <w:rsid w:val="006E68FB"/>
    <w:rsid w:val="006E743D"/>
    <w:rsid w:val="006E7F42"/>
    <w:rsid w:val="006F09DE"/>
    <w:rsid w:val="006F277D"/>
    <w:rsid w:val="006F2A98"/>
    <w:rsid w:val="006F30A2"/>
    <w:rsid w:val="006F33FB"/>
    <w:rsid w:val="006F4EDF"/>
    <w:rsid w:val="006F5E72"/>
    <w:rsid w:val="006F6117"/>
    <w:rsid w:val="006F7487"/>
    <w:rsid w:val="007003B9"/>
    <w:rsid w:val="007018E3"/>
    <w:rsid w:val="00704546"/>
    <w:rsid w:val="007049B3"/>
    <w:rsid w:val="007059D7"/>
    <w:rsid w:val="00705D3A"/>
    <w:rsid w:val="0070685E"/>
    <w:rsid w:val="00706E1E"/>
    <w:rsid w:val="00711270"/>
    <w:rsid w:val="0071135A"/>
    <w:rsid w:val="0071286C"/>
    <w:rsid w:val="00713475"/>
    <w:rsid w:val="007139CF"/>
    <w:rsid w:val="00714CB4"/>
    <w:rsid w:val="007151C5"/>
    <w:rsid w:val="00715783"/>
    <w:rsid w:val="00716CE4"/>
    <w:rsid w:val="00716EDC"/>
    <w:rsid w:val="00717AEE"/>
    <w:rsid w:val="007214BA"/>
    <w:rsid w:val="00722294"/>
    <w:rsid w:val="00722516"/>
    <w:rsid w:val="0072291E"/>
    <w:rsid w:val="0072362B"/>
    <w:rsid w:val="0072394E"/>
    <w:rsid w:val="00723CFB"/>
    <w:rsid w:val="00724A27"/>
    <w:rsid w:val="00725007"/>
    <w:rsid w:val="00727CF7"/>
    <w:rsid w:val="00727FBC"/>
    <w:rsid w:val="0073073D"/>
    <w:rsid w:val="00731A15"/>
    <w:rsid w:val="00731BC1"/>
    <w:rsid w:val="00731CC8"/>
    <w:rsid w:val="00732B8C"/>
    <w:rsid w:val="00733553"/>
    <w:rsid w:val="00735A06"/>
    <w:rsid w:val="00735DDD"/>
    <w:rsid w:val="00737215"/>
    <w:rsid w:val="007377A1"/>
    <w:rsid w:val="0074077C"/>
    <w:rsid w:val="007408AC"/>
    <w:rsid w:val="00741F89"/>
    <w:rsid w:val="007420BE"/>
    <w:rsid w:val="00743A5E"/>
    <w:rsid w:val="00750313"/>
    <w:rsid w:val="007511C4"/>
    <w:rsid w:val="00751B99"/>
    <w:rsid w:val="007521CD"/>
    <w:rsid w:val="00752820"/>
    <w:rsid w:val="00754402"/>
    <w:rsid w:val="007547BB"/>
    <w:rsid w:val="00756468"/>
    <w:rsid w:val="007571B6"/>
    <w:rsid w:val="007572AE"/>
    <w:rsid w:val="00757F09"/>
    <w:rsid w:val="00757F8A"/>
    <w:rsid w:val="00760407"/>
    <w:rsid w:val="007608AB"/>
    <w:rsid w:val="007615FB"/>
    <w:rsid w:val="00764252"/>
    <w:rsid w:val="007645C2"/>
    <w:rsid w:val="0076472A"/>
    <w:rsid w:val="0076509A"/>
    <w:rsid w:val="0076592A"/>
    <w:rsid w:val="00767446"/>
    <w:rsid w:val="0077042F"/>
    <w:rsid w:val="00771537"/>
    <w:rsid w:val="00772057"/>
    <w:rsid w:val="007725D1"/>
    <w:rsid w:val="00775A25"/>
    <w:rsid w:val="00777BD4"/>
    <w:rsid w:val="007820F8"/>
    <w:rsid w:val="007822BA"/>
    <w:rsid w:val="007845F7"/>
    <w:rsid w:val="007849E6"/>
    <w:rsid w:val="00784D46"/>
    <w:rsid w:val="007860F0"/>
    <w:rsid w:val="00786B8B"/>
    <w:rsid w:val="00787B91"/>
    <w:rsid w:val="00791052"/>
    <w:rsid w:val="00791E33"/>
    <w:rsid w:val="0079239D"/>
    <w:rsid w:val="0079317E"/>
    <w:rsid w:val="00793FB2"/>
    <w:rsid w:val="00795245"/>
    <w:rsid w:val="00795B58"/>
    <w:rsid w:val="0079705D"/>
    <w:rsid w:val="00797428"/>
    <w:rsid w:val="00797BE8"/>
    <w:rsid w:val="007A0671"/>
    <w:rsid w:val="007A0C30"/>
    <w:rsid w:val="007A1F0A"/>
    <w:rsid w:val="007A3A87"/>
    <w:rsid w:val="007A6EBE"/>
    <w:rsid w:val="007B0323"/>
    <w:rsid w:val="007B1486"/>
    <w:rsid w:val="007B18A8"/>
    <w:rsid w:val="007B25A6"/>
    <w:rsid w:val="007B289F"/>
    <w:rsid w:val="007B3072"/>
    <w:rsid w:val="007B4CDD"/>
    <w:rsid w:val="007B5CAF"/>
    <w:rsid w:val="007B6623"/>
    <w:rsid w:val="007C034B"/>
    <w:rsid w:val="007C2877"/>
    <w:rsid w:val="007C473A"/>
    <w:rsid w:val="007C673F"/>
    <w:rsid w:val="007C7B8C"/>
    <w:rsid w:val="007C7DFC"/>
    <w:rsid w:val="007D17F2"/>
    <w:rsid w:val="007D1D6F"/>
    <w:rsid w:val="007D35B4"/>
    <w:rsid w:val="007D3F83"/>
    <w:rsid w:val="007D5598"/>
    <w:rsid w:val="007D67D3"/>
    <w:rsid w:val="007D7949"/>
    <w:rsid w:val="007D7ADF"/>
    <w:rsid w:val="007D7EE9"/>
    <w:rsid w:val="007E0D38"/>
    <w:rsid w:val="007E136B"/>
    <w:rsid w:val="007E4FB2"/>
    <w:rsid w:val="007E54EE"/>
    <w:rsid w:val="007E68DE"/>
    <w:rsid w:val="007E748D"/>
    <w:rsid w:val="007E78F1"/>
    <w:rsid w:val="007F04C1"/>
    <w:rsid w:val="007F0FFC"/>
    <w:rsid w:val="007F277D"/>
    <w:rsid w:val="007F2E41"/>
    <w:rsid w:val="007F2FF9"/>
    <w:rsid w:val="007F3A71"/>
    <w:rsid w:val="007F53D2"/>
    <w:rsid w:val="007F55A8"/>
    <w:rsid w:val="007F5923"/>
    <w:rsid w:val="007F6A99"/>
    <w:rsid w:val="007F6B61"/>
    <w:rsid w:val="007F6C36"/>
    <w:rsid w:val="007F715F"/>
    <w:rsid w:val="007F75F8"/>
    <w:rsid w:val="0080207B"/>
    <w:rsid w:val="008021A1"/>
    <w:rsid w:val="0080676B"/>
    <w:rsid w:val="00806C08"/>
    <w:rsid w:val="00806DC8"/>
    <w:rsid w:val="00807E0A"/>
    <w:rsid w:val="00810949"/>
    <w:rsid w:val="008109D9"/>
    <w:rsid w:val="00811238"/>
    <w:rsid w:val="00811528"/>
    <w:rsid w:val="00812997"/>
    <w:rsid w:val="00813100"/>
    <w:rsid w:val="00813BCE"/>
    <w:rsid w:val="008150DF"/>
    <w:rsid w:val="00816A3F"/>
    <w:rsid w:val="00817CFF"/>
    <w:rsid w:val="00820535"/>
    <w:rsid w:val="00823BC7"/>
    <w:rsid w:val="00825259"/>
    <w:rsid w:val="008253C7"/>
    <w:rsid w:val="0082586B"/>
    <w:rsid w:val="00827BB2"/>
    <w:rsid w:val="00827DB6"/>
    <w:rsid w:val="00832B10"/>
    <w:rsid w:val="00832D26"/>
    <w:rsid w:val="008330E6"/>
    <w:rsid w:val="0083381D"/>
    <w:rsid w:val="008346D8"/>
    <w:rsid w:val="00835437"/>
    <w:rsid w:val="0083682F"/>
    <w:rsid w:val="00837C63"/>
    <w:rsid w:val="008408EC"/>
    <w:rsid w:val="0084154F"/>
    <w:rsid w:val="0084320D"/>
    <w:rsid w:val="0084378A"/>
    <w:rsid w:val="00844371"/>
    <w:rsid w:val="0084462B"/>
    <w:rsid w:val="008451F8"/>
    <w:rsid w:val="00846007"/>
    <w:rsid w:val="008460E9"/>
    <w:rsid w:val="0084699A"/>
    <w:rsid w:val="00847204"/>
    <w:rsid w:val="008477F2"/>
    <w:rsid w:val="00847C37"/>
    <w:rsid w:val="00850A46"/>
    <w:rsid w:val="008514B0"/>
    <w:rsid w:val="00851CC0"/>
    <w:rsid w:val="0085204C"/>
    <w:rsid w:val="0085344F"/>
    <w:rsid w:val="0085440D"/>
    <w:rsid w:val="00854710"/>
    <w:rsid w:val="00854822"/>
    <w:rsid w:val="00854B85"/>
    <w:rsid w:val="00855156"/>
    <w:rsid w:val="00855B71"/>
    <w:rsid w:val="008560C1"/>
    <w:rsid w:val="008574B6"/>
    <w:rsid w:val="0086023D"/>
    <w:rsid w:val="00861303"/>
    <w:rsid w:val="0086178D"/>
    <w:rsid w:val="00861E44"/>
    <w:rsid w:val="00862F5A"/>
    <w:rsid w:val="00863C91"/>
    <w:rsid w:val="00864DB2"/>
    <w:rsid w:val="0086654E"/>
    <w:rsid w:val="0086713A"/>
    <w:rsid w:val="00867DE4"/>
    <w:rsid w:val="0087076D"/>
    <w:rsid w:val="0087118C"/>
    <w:rsid w:val="00874B45"/>
    <w:rsid w:val="008767B0"/>
    <w:rsid w:val="00876BD5"/>
    <w:rsid w:val="008778DE"/>
    <w:rsid w:val="0088104D"/>
    <w:rsid w:val="00881F45"/>
    <w:rsid w:val="00882009"/>
    <w:rsid w:val="00882585"/>
    <w:rsid w:val="008833DB"/>
    <w:rsid w:val="008834D0"/>
    <w:rsid w:val="0088693A"/>
    <w:rsid w:val="00886DB0"/>
    <w:rsid w:val="00890CA3"/>
    <w:rsid w:val="00890F24"/>
    <w:rsid w:val="00891694"/>
    <w:rsid w:val="0089237D"/>
    <w:rsid w:val="008929E1"/>
    <w:rsid w:val="00893469"/>
    <w:rsid w:val="0089357A"/>
    <w:rsid w:val="008939DC"/>
    <w:rsid w:val="00894104"/>
    <w:rsid w:val="008941D3"/>
    <w:rsid w:val="00894299"/>
    <w:rsid w:val="00894E80"/>
    <w:rsid w:val="008956DF"/>
    <w:rsid w:val="00895A07"/>
    <w:rsid w:val="0089707D"/>
    <w:rsid w:val="0089740E"/>
    <w:rsid w:val="008976E7"/>
    <w:rsid w:val="00897A84"/>
    <w:rsid w:val="008A0222"/>
    <w:rsid w:val="008A0543"/>
    <w:rsid w:val="008A06DF"/>
    <w:rsid w:val="008A0A64"/>
    <w:rsid w:val="008A1C0C"/>
    <w:rsid w:val="008A2A8E"/>
    <w:rsid w:val="008A3B78"/>
    <w:rsid w:val="008A41DC"/>
    <w:rsid w:val="008A41FD"/>
    <w:rsid w:val="008A5FB0"/>
    <w:rsid w:val="008A6BC6"/>
    <w:rsid w:val="008A75A1"/>
    <w:rsid w:val="008A7627"/>
    <w:rsid w:val="008B0965"/>
    <w:rsid w:val="008B0ACB"/>
    <w:rsid w:val="008B2472"/>
    <w:rsid w:val="008B3B42"/>
    <w:rsid w:val="008B457F"/>
    <w:rsid w:val="008B45A3"/>
    <w:rsid w:val="008B7093"/>
    <w:rsid w:val="008B7ABE"/>
    <w:rsid w:val="008C295F"/>
    <w:rsid w:val="008C2C99"/>
    <w:rsid w:val="008C5291"/>
    <w:rsid w:val="008C61BA"/>
    <w:rsid w:val="008C64E6"/>
    <w:rsid w:val="008C686F"/>
    <w:rsid w:val="008D0DFD"/>
    <w:rsid w:val="008D1CAF"/>
    <w:rsid w:val="008D1E34"/>
    <w:rsid w:val="008D2024"/>
    <w:rsid w:val="008D237E"/>
    <w:rsid w:val="008E1863"/>
    <w:rsid w:val="008E1E72"/>
    <w:rsid w:val="008E4472"/>
    <w:rsid w:val="008E47EF"/>
    <w:rsid w:val="008E4E79"/>
    <w:rsid w:val="008E6CA9"/>
    <w:rsid w:val="008F0103"/>
    <w:rsid w:val="008F28E2"/>
    <w:rsid w:val="008F4434"/>
    <w:rsid w:val="008F4706"/>
    <w:rsid w:val="008F542E"/>
    <w:rsid w:val="008F579F"/>
    <w:rsid w:val="008F6EA5"/>
    <w:rsid w:val="008F705D"/>
    <w:rsid w:val="008F78A9"/>
    <w:rsid w:val="00900E9F"/>
    <w:rsid w:val="00901896"/>
    <w:rsid w:val="00901F54"/>
    <w:rsid w:val="009025CF"/>
    <w:rsid w:val="00903450"/>
    <w:rsid w:val="00903675"/>
    <w:rsid w:val="00904560"/>
    <w:rsid w:val="009048D0"/>
    <w:rsid w:val="00904AD6"/>
    <w:rsid w:val="00904FE6"/>
    <w:rsid w:val="00906B7C"/>
    <w:rsid w:val="009072A6"/>
    <w:rsid w:val="00907505"/>
    <w:rsid w:val="00907629"/>
    <w:rsid w:val="0091010E"/>
    <w:rsid w:val="00910F63"/>
    <w:rsid w:val="00911486"/>
    <w:rsid w:val="00911B78"/>
    <w:rsid w:val="00911D5E"/>
    <w:rsid w:val="00912C3C"/>
    <w:rsid w:val="00913684"/>
    <w:rsid w:val="009136AF"/>
    <w:rsid w:val="009139F6"/>
    <w:rsid w:val="00915986"/>
    <w:rsid w:val="00917BEB"/>
    <w:rsid w:val="0092068D"/>
    <w:rsid w:val="00921DBE"/>
    <w:rsid w:val="00922E4E"/>
    <w:rsid w:val="00924367"/>
    <w:rsid w:val="009249E6"/>
    <w:rsid w:val="00924F65"/>
    <w:rsid w:val="00925B88"/>
    <w:rsid w:val="00926360"/>
    <w:rsid w:val="00926431"/>
    <w:rsid w:val="0092706A"/>
    <w:rsid w:val="00927722"/>
    <w:rsid w:val="009278CC"/>
    <w:rsid w:val="00927AF4"/>
    <w:rsid w:val="0093000F"/>
    <w:rsid w:val="00930C30"/>
    <w:rsid w:val="009312DC"/>
    <w:rsid w:val="00931D58"/>
    <w:rsid w:val="009321B6"/>
    <w:rsid w:val="00932878"/>
    <w:rsid w:val="009360DC"/>
    <w:rsid w:val="00936932"/>
    <w:rsid w:val="009377C2"/>
    <w:rsid w:val="0094031F"/>
    <w:rsid w:val="00943331"/>
    <w:rsid w:val="00945734"/>
    <w:rsid w:val="00945830"/>
    <w:rsid w:val="00951B32"/>
    <w:rsid w:val="009520DD"/>
    <w:rsid w:val="00952655"/>
    <w:rsid w:val="00952C77"/>
    <w:rsid w:val="00953DEE"/>
    <w:rsid w:val="00954508"/>
    <w:rsid w:val="00954F77"/>
    <w:rsid w:val="009557E8"/>
    <w:rsid w:val="0095710C"/>
    <w:rsid w:val="00957AD6"/>
    <w:rsid w:val="00957C48"/>
    <w:rsid w:val="00961CFA"/>
    <w:rsid w:val="00961D81"/>
    <w:rsid w:val="00963B59"/>
    <w:rsid w:val="00967072"/>
    <w:rsid w:val="009700CF"/>
    <w:rsid w:val="00970AF7"/>
    <w:rsid w:val="00970D53"/>
    <w:rsid w:val="00971091"/>
    <w:rsid w:val="0097118C"/>
    <w:rsid w:val="009721C8"/>
    <w:rsid w:val="00973FAE"/>
    <w:rsid w:val="00974BB3"/>
    <w:rsid w:val="009755DE"/>
    <w:rsid w:val="0097734D"/>
    <w:rsid w:val="0097739F"/>
    <w:rsid w:val="009800E1"/>
    <w:rsid w:val="009819E8"/>
    <w:rsid w:val="00981F9A"/>
    <w:rsid w:val="009820D8"/>
    <w:rsid w:val="00982DB7"/>
    <w:rsid w:val="00982EFD"/>
    <w:rsid w:val="009833E0"/>
    <w:rsid w:val="009834B9"/>
    <w:rsid w:val="00984764"/>
    <w:rsid w:val="0098554F"/>
    <w:rsid w:val="00986D77"/>
    <w:rsid w:val="009879CC"/>
    <w:rsid w:val="00991290"/>
    <w:rsid w:val="00991EA6"/>
    <w:rsid w:val="009920BA"/>
    <w:rsid w:val="0099262A"/>
    <w:rsid w:val="00994602"/>
    <w:rsid w:val="00996179"/>
    <w:rsid w:val="00996B0A"/>
    <w:rsid w:val="00997516"/>
    <w:rsid w:val="00997DCB"/>
    <w:rsid w:val="009A0BB2"/>
    <w:rsid w:val="009A0D6F"/>
    <w:rsid w:val="009A2480"/>
    <w:rsid w:val="009A3989"/>
    <w:rsid w:val="009A4923"/>
    <w:rsid w:val="009A58CB"/>
    <w:rsid w:val="009B0FAE"/>
    <w:rsid w:val="009B2446"/>
    <w:rsid w:val="009B2D61"/>
    <w:rsid w:val="009B3AF8"/>
    <w:rsid w:val="009B4D9F"/>
    <w:rsid w:val="009B5F4B"/>
    <w:rsid w:val="009B606A"/>
    <w:rsid w:val="009B64ED"/>
    <w:rsid w:val="009B64FE"/>
    <w:rsid w:val="009B7227"/>
    <w:rsid w:val="009B7B44"/>
    <w:rsid w:val="009C190F"/>
    <w:rsid w:val="009C3F33"/>
    <w:rsid w:val="009C4096"/>
    <w:rsid w:val="009C4A79"/>
    <w:rsid w:val="009C60EE"/>
    <w:rsid w:val="009C63EA"/>
    <w:rsid w:val="009C6EE3"/>
    <w:rsid w:val="009C6FEE"/>
    <w:rsid w:val="009C7067"/>
    <w:rsid w:val="009C7937"/>
    <w:rsid w:val="009C79A2"/>
    <w:rsid w:val="009C7F91"/>
    <w:rsid w:val="009D0393"/>
    <w:rsid w:val="009D07C9"/>
    <w:rsid w:val="009D1E5A"/>
    <w:rsid w:val="009D28CD"/>
    <w:rsid w:val="009D2E10"/>
    <w:rsid w:val="009D3659"/>
    <w:rsid w:val="009D3A00"/>
    <w:rsid w:val="009D3C56"/>
    <w:rsid w:val="009D447E"/>
    <w:rsid w:val="009D603C"/>
    <w:rsid w:val="009D6D3A"/>
    <w:rsid w:val="009D73C9"/>
    <w:rsid w:val="009D7EBF"/>
    <w:rsid w:val="009E118B"/>
    <w:rsid w:val="009E2971"/>
    <w:rsid w:val="009E3D49"/>
    <w:rsid w:val="009E5B21"/>
    <w:rsid w:val="009E7DF2"/>
    <w:rsid w:val="009F0268"/>
    <w:rsid w:val="009F028A"/>
    <w:rsid w:val="009F1FAF"/>
    <w:rsid w:val="009F323F"/>
    <w:rsid w:val="009F47C9"/>
    <w:rsid w:val="009F4AB8"/>
    <w:rsid w:val="009F4B37"/>
    <w:rsid w:val="009F5129"/>
    <w:rsid w:val="009F5141"/>
    <w:rsid w:val="009F684A"/>
    <w:rsid w:val="009F736B"/>
    <w:rsid w:val="009F7FC7"/>
    <w:rsid w:val="00A0015B"/>
    <w:rsid w:val="00A0137E"/>
    <w:rsid w:val="00A01648"/>
    <w:rsid w:val="00A02D21"/>
    <w:rsid w:val="00A02FE7"/>
    <w:rsid w:val="00A0314C"/>
    <w:rsid w:val="00A03FF5"/>
    <w:rsid w:val="00A04037"/>
    <w:rsid w:val="00A04648"/>
    <w:rsid w:val="00A04CC0"/>
    <w:rsid w:val="00A071C9"/>
    <w:rsid w:val="00A11473"/>
    <w:rsid w:val="00A13976"/>
    <w:rsid w:val="00A13F4B"/>
    <w:rsid w:val="00A14EB2"/>
    <w:rsid w:val="00A15826"/>
    <w:rsid w:val="00A15C71"/>
    <w:rsid w:val="00A16CD6"/>
    <w:rsid w:val="00A172F7"/>
    <w:rsid w:val="00A1791E"/>
    <w:rsid w:val="00A206BA"/>
    <w:rsid w:val="00A210C9"/>
    <w:rsid w:val="00A224FF"/>
    <w:rsid w:val="00A232A5"/>
    <w:rsid w:val="00A23644"/>
    <w:rsid w:val="00A254F7"/>
    <w:rsid w:val="00A25EEB"/>
    <w:rsid w:val="00A263CE"/>
    <w:rsid w:val="00A268D4"/>
    <w:rsid w:val="00A305B0"/>
    <w:rsid w:val="00A30840"/>
    <w:rsid w:val="00A3122B"/>
    <w:rsid w:val="00A317A3"/>
    <w:rsid w:val="00A31E04"/>
    <w:rsid w:val="00A31FE2"/>
    <w:rsid w:val="00A3204F"/>
    <w:rsid w:val="00A32396"/>
    <w:rsid w:val="00A33935"/>
    <w:rsid w:val="00A35B35"/>
    <w:rsid w:val="00A35CA4"/>
    <w:rsid w:val="00A36933"/>
    <w:rsid w:val="00A36A02"/>
    <w:rsid w:val="00A371EC"/>
    <w:rsid w:val="00A41175"/>
    <w:rsid w:val="00A41588"/>
    <w:rsid w:val="00A41C52"/>
    <w:rsid w:val="00A42708"/>
    <w:rsid w:val="00A435E3"/>
    <w:rsid w:val="00A444C7"/>
    <w:rsid w:val="00A44A55"/>
    <w:rsid w:val="00A45138"/>
    <w:rsid w:val="00A461D2"/>
    <w:rsid w:val="00A502B2"/>
    <w:rsid w:val="00A509BB"/>
    <w:rsid w:val="00A5153A"/>
    <w:rsid w:val="00A51B35"/>
    <w:rsid w:val="00A51E3E"/>
    <w:rsid w:val="00A52429"/>
    <w:rsid w:val="00A527E9"/>
    <w:rsid w:val="00A52864"/>
    <w:rsid w:val="00A52C2E"/>
    <w:rsid w:val="00A531BE"/>
    <w:rsid w:val="00A538E1"/>
    <w:rsid w:val="00A5420D"/>
    <w:rsid w:val="00A54EDD"/>
    <w:rsid w:val="00A55EDA"/>
    <w:rsid w:val="00A56D4C"/>
    <w:rsid w:val="00A57AE9"/>
    <w:rsid w:val="00A57ED8"/>
    <w:rsid w:val="00A605A1"/>
    <w:rsid w:val="00A637B9"/>
    <w:rsid w:val="00A65B08"/>
    <w:rsid w:val="00A66B32"/>
    <w:rsid w:val="00A6772A"/>
    <w:rsid w:val="00A67EBC"/>
    <w:rsid w:val="00A700F1"/>
    <w:rsid w:val="00A7074D"/>
    <w:rsid w:val="00A7316D"/>
    <w:rsid w:val="00A737B3"/>
    <w:rsid w:val="00A74A97"/>
    <w:rsid w:val="00A756A6"/>
    <w:rsid w:val="00A75CB6"/>
    <w:rsid w:val="00A80E30"/>
    <w:rsid w:val="00A81654"/>
    <w:rsid w:val="00A81C3B"/>
    <w:rsid w:val="00A825DA"/>
    <w:rsid w:val="00A82BBB"/>
    <w:rsid w:val="00A85086"/>
    <w:rsid w:val="00A8550F"/>
    <w:rsid w:val="00A85ABE"/>
    <w:rsid w:val="00A85DBE"/>
    <w:rsid w:val="00A86166"/>
    <w:rsid w:val="00A8617C"/>
    <w:rsid w:val="00A90566"/>
    <w:rsid w:val="00A9255E"/>
    <w:rsid w:val="00A929F1"/>
    <w:rsid w:val="00A92B45"/>
    <w:rsid w:val="00A933C9"/>
    <w:rsid w:val="00A9443C"/>
    <w:rsid w:val="00A9620E"/>
    <w:rsid w:val="00A96214"/>
    <w:rsid w:val="00A97B1A"/>
    <w:rsid w:val="00AA014F"/>
    <w:rsid w:val="00AA0C16"/>
    <w:rsid w:val="00AA1714"/>
    <w:rsid w:val="00AA289C"/>
    <w:rsid w:val="00AA2EA8"/>
    <w:rsid w:val="00AA4201"/>
    <w:rsid w:val="00AA4D09"/>
    <w:rsid w:val="00AA50F7"/>
    <w:rsid w:val="00AA57A5"/>
    <w:rsid w:val="00AB13E9"/>
    <w:rsid w:val="00AB321E"/>
    <w:rsid w:val="00AB3817"/>
    <w:rsid w:val="00AB3A60"/>
    <w:rsid w:val="00AB4045"/>
    <w:rsid w:val="00AB4940"/>
    <w:rsid w:val="00AB4DCD"/>
    <w:rsid w:val="00AB663D"/>
    <w:rsid w:val="00AB698E"/>
    <w:rsid w:val="00AB6BA3"/>
    <w:rsid w:val="00AB7044"/>
    <w:rsid w:val="00AB7118"/>
    <w:rsid w:val="00AC016D"/>
    <w:rsid w:val="00AC0465"/>
    <w:rsid w:val="00AC04CE"/>
    <w:rsid w:val="00AC05A4"/>
    <w:rsid w:val="00AC08A4"/>
    <w:rsid w:val="00AC0AD4"/>
    <w:rsid w:val="00AC2937"/>
    <w:rsid w:val="00AC432A"/>
    <w:rsid w:val="00AC4AD5"/>
    <w:rsid w:val="00AC72BB"/>
    <w:rsid w:val="00AC7665"/>
    <w:rsid w:val="00AC792A"/>
    <w:rsid w:val="00AD2D83"/>
    <w:rsid w:val="00AD4405"/>
    <w:rsid w:val="00AD631A"/>
    <w:rsid w:val="00AD6FD9"/>
    <w:rsid w:val="00AE4267"/>
    <w:rsid w:val="00AE57A9"/>
    <w:rsid w:val="00AE69ED"/>
    <w:rsid w:val="00AE7514"/>
    <w:rsid w:val="00AF0FC7"/>
    <w:rsid w:val="00AF1807"/>
    <w:rsid w:val="00AF3BFB"/>
    <w:rsid w:val="00AF41D4"/>
    <w:rsid w:val="00AF496D"/>
    <w:rsid w:val="00AF4A76"/>
    <w:rsid w:val="00AF5858"/>
    <w:rsid w:val="00AF5F2E"/>
    <w:rsid w:val="00AF6097"/>
    <w:rsid w:val="00AF6BD1"/>
    <w:rsid w:val="00AF773A"/>
    <w:rsid w:val="00B0134C"/>
    <w:rsid w:val="00B02184"/>
    <w:rsid w:val="00B0250A"/>
    <w:rsid w:val="00B026BE"/>
    <w:rsid w:val="00B02765"/>
    <w:rsid w:val="00B03345"/>
    <w:rsid w:val="00B036D3"/>
    <w:rsid w:val="00B042FC"/>
    <w:rsid w:val="00B04E9D"/>
    <w:rsid w:val="00B05BB7"/>
    <w:rsid w:val="00B06D99"/>
    <w:rsid w:val="00B07C09"/>
    <w:rsid w:val="00B111D9"/>
    <w:rsid w:val="00B112E5"/>
    <w:rsid w:val="00B133E9"/>
    <w:rsid w:val="00B1415F"/>
    <w:rsid w:val="00B14485"/>
    <w:rsid w:val="00B15ECD"/>
    <w:rsid w:val="00B16AA0"/>
    <w:rsid w:val="00B173B4"/>
    <w:rsid w:val="00B202A2"/>
    <w:rsid w:val="00B20C8B"/>
    <w:rsid w:val="00B2170D"/>
    <w:rsid w:val="00B22BAE"/>
    <w:rsid w:val="00B24387"/>
    <w:rsid w:val="00B24791"/>
    <w:rsid w:val="00B24A03"/>
    <w:rsid w:val="00B30A52"/>
    <w:rsid w:val="00B30FA8"/>
    <w:rsid w:val="00B3167A"/>
    <w:rsid w:val="00B31840"/>
    <w:rsid w:val="00B32B24"/>
    <w:rsid w:val="00B337E7"/>
    <w:rsid w:val="00B35467"/>
    <w:rsid w:val="00B3580F"/>
    <w:rsid w:val="00B35F50"/>
    <w:rsid w:val="00B362DA"/>
    <w:rsid w:val="00B366D9"/>
    <w:rsid w:val="00B369FA"/>
    <w:rsid w:val="00B36B72"/>
    <w:rsid w:val="00B37CD6"/>
    <w:rsid w:val="00B407A3"/>
    <w:rsid w:val="00B40C9C"/>
    <w:rsid w:val="00B410E7"/>
    <w:rsid w:val="00B415E8"/>
    <w:rsid w:val="00B426E2"/>
    <w:rsid w:val="00B42D95"/>
    <w:rsid w:val="00B4428B"/>
    <w:rsid w:val="00B475C6"/>
    <w:rsid w:val="00B476C7"/>
    <w:rsid w:val="00B51658"/>
    <w:rsid w:val="00B51FB1"/>
    <w:rsid w:val="00B52494"/>
    <w:rsid w:val="00B52DED"/>
    <w:rsid w:val="00B530DC"/>
    <w:rsid w:val="00B53459"/>
    <w:rsid w:val="00B53BE9"/>
    <w:rsid w:val="00B54712"/>
    <w:rsid w:val="00B55D9F"/>
    <w:rsid w:val="00B56670"/>
    <w:rsid w:val="00B5721A"/>
    <w:rsid w:val="00B60184"/>
    <w:rsid w:val="00B617D3"/>
    <w:rsid w:val="00B61DAA"/>
    <w:rsid w:val="00B62D0F"/>
    <w:rsid w:val="00B633BE"/>
    <w:rsid w:val="00B65C86"/>
    <w:rsid w:val="00B65E9A"/>
    <w:rsid w:val="00B66709"/>
    <w:rsid w:val="00B66CD1"/>
    <w:rsid w:val="00B67E67"/>
    <w:rsid w:val="00B70443"/>
    <w:rsid w:val="00B706B1"/>
    <w:rsid w:val="00B70BFD"/>
    <w:rsid w:val="00B71005"/>
    <w:rsid w:val="00B71D25"/>
    <w:rsid w:val="00B73095"/>
    <w:rsid w:val="00B74233"/>
    <w:rsid w:val="00B74614"/>
    <w:rsid w:val="00B752EE"/>
    <w:rsid w:val="00B76B15"/>
    <w:rsid w:val="00B76CA4"/>
    <w:rsid w:val="00B777C9"/>
    <w:rsid w:val="00B801A3"/>
    <w:rsid w:val="00B803EE"/>
    <w:rsid w:val="00B80458"/>
    <w:rsid w:val="00B81107"/>
    <w:rsid w:val="00B82B97"/>
    <w:rsid w:val="00B835C0"/>
    <w:rsid w:val="00B84E98"/>
    <w:rsid w:val="00B86845"/>
    <w:rsid w:val="00B870E7"/>
    <w:rsid w:val="00B87E4F"/>
    <w:rsid w:val="00B90AB6"/>
    <w:rsid w:val="00B91798"/>
    <w:rsid w:val="00B92712"/>
    <w:rsid w:val="00B931DF"/>
    <w:rsid w:val="00B93CD1"/>
    <w:rsid w:val="00B94CA2"/>
    <w:rsid w:val="00B95D56"/>
    <w:rsid w:val="00B9754D"/>
    <w:rsid w:val="00B977CF"/>
    <w:rsid w:val="00BA300D"/>
    <w:rsid w:val="00BA3D30"/>
    <w:rsid w:val="00BA3FE4"/>
    <w:rsid w:val="00BA41EB"/>
    <w:rsid w:val="00BA4EAD"/>
    <w:rsid w:val="00BA7A3A"/>
    <w:rsid w:val="00BB107F"/>
    <w:rsid w:val="00BB41CE"/>
    <w:rsid w:val="00BB4BC6"/>
    <w:rsid w:val="00BB5224"/>
    <w:rsid w:val="00BB59EF"/>
    <w:rsid w:val="00BB6CB2"/>
    <w:rsid w:val="00BB714B"/>
    <w:rsid w:val="00BC0F0A"/>
    <w:rsid w:val="00BC0FFB"/>
    <w:rsid w:val="00BC24EA"/>
    <w:rsid w:val="00BC2734"/>
    <w:rsid w:val="00BC2EB9"/>
    <w:rsid w:val="00BC2F15"/>
    <w:rsid w:val="00BC37DE"/>
    <w:rsid w:val="00BC3BC6"/>
    <w:rsid w:val="00BC48A1"/>
    <w:rsid w:val="00BC5039"/>
    <w:rsid w:val="00BC5082"/>
    <w:rsid w:val="00BC5639"/>
    <w:rsid w:val="00BD03E8"/>
    <w:rsid w:val="00BD1B13"/>
    <w:rsid w:val="00BD31AF"/>
    <w:rsid w:val="00BD334A"/>
    <w:rsid w:val="00BD44A8"/>
    <w:rsid w:val="00BD72C1"/>
    <w:rsid w:val="00BD778A"/>
    <w:rsid w:val="00BD7C8D"/>
    <w:rsid w:val="00BE1546"/>
    <w:rsid w:val="00BE32D4"/>
    <w:rsid w:val="00BE335A"/>
    <w:rsid w:val="00BE3578"/>
    <w:rsid w:val="00BE4979"/>
    <w:rsid w:val="00BE4E58"/>
    <w:rsid w:val="00BE5404"/>
    <w:rsid w:val="00BE5497"/>
    <w:rsid w:val="00BE5970"/>
    <w:rsid w:val="00BE598A"/>
    <w:rsid w:val="00BE6891"/>
    <w:rsid w:val="00BF0564"/>
    <w:rsid w:val="00BF1A0A"/>
    <w:rsid w:val="00BF1FA8"/>
    <w:rsid w:val="00BF2122"/>
    <w:rsid w:val="00BF4D2B"/>
    <w:rsid w:val="00BF5B77"/>
    <w:rsid w:val="00BF5C21"/>
    <w:rsid w:val="00BF6146"/>
    <w:rsid w:val="00BF7D27"/>
    <w:rsid w:val="00C005AD"/>
    <w:rsid w:val="00C0231D"/>
    <w:rsid w:val="00C055DA"/>
    <w:rsid w:val="00C06B6C"/>
    <w:rsid w:val="00C107A4"/>
    <w:rsid w:val="00C10B59"/>
    <w:rsid w:val="00C15051"/>
    <w:rsid w:val="00C15344"/>
    <w:rsid w:val="00C1559B"/>
    <w:rsid w:val="00C15BA0"/>
    <w:rsid w:val="00C17A31"/>
    <w:rsid w:val="00C20739"/>
    <w:rsid w:val="00C2095A"/>
    <w:rsid w:val="00C20D3E"/>
    <w:rsid w:val="00C20F7E"/>
    <w:rsid w:val="00C20FE5"/>
    <w:rsid w:val="00C21783"/>
    <w:rsid w:val="00C23054"/>
    <w:rsid w:val="00C235F8"/>
    <w:rsid w:val="00C2368B"/>
    <w:rsid w:val="00C24133"/>
    <w:rsid w:val="00C252A3"/>
    <w:rsid w:val="00C25E8C"/>
    <w:rsid w:val="00C26375"/>
    <w:rsid w:val="00C27434"/>
    <w:rsid w:val="00C3106D"/>
    <w:rsid w:val="00C31411"/>
    <w:rsid w:val="00C316AD"/>
    <w:rsid w:val="00C32E9E"/>
    <w:rsid w:val="00C330E6"/>
    <w:rsid w:val="00C349C6"/>
    <w:rsid w:val="00C357BE"/>
    <w:rsid w:val="00C35E03"/>
    <w:rsid w:val="00C35EA4"/>
    <w:rsid w:val="00C36280"/>
    <w:rsid w:val="00C3641B"/>
    <w:rsid w:val="00C3747F"/>
    <w:rsid w:val="00C4098D"/>
    <w:rsid w:val="00C40EC2"/>
    <w:rsid w:val="00C46224"/>
    <w:rsid w:val="00C46D03"/>
    <w:rsid w:val="00C473C1"/>
    <w:rsid w:val="00C4758F"/>
    <w:rsid w:val="00C519C5"/>
    <w:rsid w:val="00C523B5"/>
    <w:rsid w:val="00C52D38"/>
    <w:rsid w:val="00C5402F"/>
    <w:rsid w:val="00C54A6C"/>
    <w:rsid w:val="00C54DF9"/>
    <w:rsid w:val="00C56F9A"/>
    <w:rsid w:val="00C57A84"/>
    <w:rsid w:val="00C6435C"/>
    <w:rsid w:val="00C64CB3"/>
    <w:rsid w:val="00C64DBC"/>
    <w:rsid w:val="00C6561F"/>
    <w:rsid w:val="00C664A0"/>
    <w:rsid w:val="00C66973"/>
    <w:rsid w:val="00C674E9"/>
    <w:rsid w:val="00C67B46"/>
    <w:rsid w:val="00C70024"/>
    <w:rsid w:val="00C700F9"/>
    <w:rsid w:val="00C703F1"/>
    <w:rsid w:val="00C704BA"/>
    <w:rsid w:val="00C70C76"/>
    <w:rsid w:val="00C7502D"/>
    <w:rsid w:val="00C8164C"/>
    <w:rsid w:val="00C81906"/>
    <w:rsid w:val="00C82EEE"/>
    <w:rsid w:val="00C8373C"/>
    <w:rsid w:val="00C85348"/>
    <w:rsid w:val="00C85369"/>
    <w:rsid w:val="00C855FB"/>
    <w:rsid w:val="00C85982"/>
    <w:rsid w:val="00C85D51"/>
    <w:rsid w:val="00C85F53"/>
    <w:rsid w:val="00C86386"/>
    <w:rsid w:val="00C90CD9"/>
    <w:rsid w:val="00C912EC"/>
    <w:rsid w:val="00C91386"/>
    <w:rsid w:val="00C9222D"/>
    <w:rsid w:val="00C922CA"/>
    <w:rsid w:val="00C925D8"/>
    <w:rsid w:val="00C938BD"/>
    <w:rsid w:val="00C939F6"/>
    <w:rsid w:val="00C94589"/>
    <w:rsid w:val="00C960C3"/>
    <w:rsid w:val="00C96D79"/>
    <w:rsid w:val="00C97B41"/>
    <w:rsid w:val="00CA1820"/>
    <w:rsid w:val="00CA4104"/>
    <w:rsid w:val="00CA6DA5"/>
    <w:rsid w:val="00CA7484"/>
    <w:rsid w:val="00CA7BD1"/>
    <w:rsid w:val="00CB06D0"/>
    <w:rsid w:val="00CB0D1D"/>
    <w:rsid w:val="00CB29D7"/>
    <w:rsid w:val="00CB2E72"/>
    <w:rsid w:val="00CB48FA"/>
    <w:rsid w:val="00CB54EF"/>
    <w:rsid w:val="00CB55E9"/>
    <w:rsid w:val="00CB7DC5"/>
    <w:rsid w:val="00CC0E4D"/>
    <w:rsid w:val="00CC1F5A"/>
    <w:rsid w:val="00CC20ED"/>
    <w:rsid w:val="00CC25D6"/>
    <w:rsid w:val="00CC29AA"/>
    <w:rsid w:val="00CC709F"/>
    <w:rsid w:val="00CD0209"/>
    <w:rsid w:val="00CD1A9D"/>
    <w:rsid w:val="00CD2A4F"/>
    <w:rsid w:val="00CD2CA6"/>
    <w:rsid w:val="00CD4033"/>
    <w:rsid w:val="00CD5292"/>
    <w:rsid w:val="00CD629D"/>
    <w:rsid w:val="00CD6DEF"/>
    <w:rsid w:val="00CD6EEE"/>
    <w:rsid w:val="00CD7297"/>
    <w:rsid w:val="00CD7B4D"/>
    <w:rsid w:val="00CE100F"/>
    <w:rsid w:val="00CE1245"/>
    <w:rsid w:val="00CE2BDF"/>
    <w:rsid w:val="00CE2BF0"/>
    <w:rsid w:val="00CE3CF7"/>
    <w:rsid w:val="00CE467E"/>
    <w:rsid w:val="00CF01B7"/>
    <w:rsid w:val="00CF0216"/>
    <w:rsid w:val="00CF036C"/>
    <w:rsid w:val="00CF0A70"/>
    <w:rsid w:val="00CF0DF1"/>
    <w:rsid w:val="00CF1203"/>
    <w:rsid w:val="00CF1803"/>
    <w:rsid w:val="00CF28D9"/>
    <w:rsid w:val="00CF48CC"/>
    <w:rsid w:val="00CF547F"/>
    <w:rsid w:val="00CF5968"/>
    <w:rsid w:val="00CF7E86"/>
    <w:rsid w:val="00D00759"/>
    <w:rsid w:val="00D01200"/>
    <w:rsid w:val="00D017FD"/>
    <w:rsid w:val="00D018AC"/>
    <w:rsid w:val="00D01CA3"/>
    <w:rsid w:val="00D01E63"/>
    <w:rsid w:val="00D030DA"/>
    <w:rsid w:val="00D031FE"/>
    <w:rsid w:val="00D04AFB"/>
    <w:rsid w:val="00D0551F"/>
    <w:rsid w:val="00D05D8E"/>
    <w:rsid w:val="00D0705D"/>
    <w:rsid w:val="00D0723A"/>
    <w:rsid w:val="00D12535"/>
    <w:rsid w:val="00D150B1"/>
    <w:rsid w:val="00D17E05"/>
    <w:rsid w:val="00D2085E"/>
    <w:rsid w:val="00D2161F"/>
    <w:rsid w:val="00D22175"/>
    <w:rsid w:val="00D223E0"/>
    <w:rsid w:val="00D23847"/>
    <w:rsid w:val="00D243AA"/>
    <w:rsid w:val="00D243D0"/>
    <w:rsid w:val="00D24AD4"/>
    <w:rsid w:val="00D24BD6"/>
    <w:rsid w:val="00D30B5E"/>
    <w:rsid w:val="00D30E2A"/>
    <w:rsid w:val="00D30F42"/>
    <w:rsid w:val="00D30F52"/>
    <w:rsid w:val="00D323A3"/>
    <w:rsid w:val="00D334FF"/>
    <w:rsid w:val="00D33711"/>
    <w:rsid w:val="00D33CFB"/>
    <w:rsid w:val="00D34159"/>
    <w:rsid w:val="00D34248"/>
    <w:rsid w:val="00D34407"/>
    <w:rsid w:val="00D36BCB"/>
    <w:rsid w:val="00D372E5"/>
    <w:rsid w:val="00D376D4"/>
    <w:rsid w:val="00D403C2"/>
    <w:rsid w:val="00D42634"/>
    <w:rsid w:val="00D43121"/>
    <w:rsid w:val="00D43251"/>
    <w:rsid w:val="00D43548"/>
    <w:rsid w:val="00D45D0B"/>
    <w:rsid w:val="00D46A88"/>
    <w:rsid w:val="00D47B8F"/>
    <w:rsid w:val="00D50DC4"/>
    <w:rsid w:val="00D517BC"/>
    <w:rsid w:val="00D52829"/>
    <w:rsid w:val="00D52DEB"/>
    <w:rsid w:val="00D54C43"/>
    <w:rsid w:val="00D55E3F"/>
    <w:rsid w:val="00D565BD"/>
    <w:rsid w:val="00D57D5A"/>
    <w:rsid w:val="00D609AB"/>
    <w:rsid w:val="00D60E9B"/>
    <w:rsid w:val="00D615CC"/>
    <w:rsid w:val="00D629C3"/>
    <w:rsid w:val="00D64B1D"/>
    <w:rsid w:val="00D64CA8"/>
    <w:rsid w:val="00D6543A"/>
    <w:rsid w:val="00D65BB9"/>
    <w:rsid w:val="00D65F0E"/>
    <w:rsid w:val="00D66169"/>
    <w:rsid w:val="00D6641D"/>
    <w:rsid w:val="00D664DF"/>
    <w:rsid w:val="00D66AE5"/>
    <w:rsid w:val="00D674FA"/>
    <w:rsid w:val="00D7314E"/>
    <w:rsid w:val="00D736D7"/>
    <w:rsid w:val="00D74550"/>
    <w:rsid w:val="00D75101"/>
    <w:rsid w:val="00D7561F"/>
    <w:rsid w:val="00D75F20"/>
    <w:rsid w:val="00D77727"/>
    <w:rsid w:val="00D77C9C"/>
    <w:rsid w:val="00D80860"/>
    <w:rsid w:val="00D8190E"/>
    <w:rsid w:val="00D81AA5"/>
    <w:rsid w:val="00D81C0B"/>
    <w:rsid w:val="00D81E30"/>
    <w:rsid w:val="00D8269B"/>
    <w:rsid w:val="00D83B2D"/>
    <w:rsid w:val="00D83BFD"/>
    <w:rsid w:val="00D83E54"/>
    <w:rsid w:val="00D84301"/>
    <w:rsid w:val="00D85EFD"/>
    <w:rsid w:val="00D867D7"/>
    <w:rsid w:val="00D86AE0"/>
    <w:rsid w:val="00D86ED3"/>
    <w:rsid w:val="00D87302"/>
    <w:rsid w:val="00D90F1E"/>
    <w:rsid w:val="00D91996"/>
    <w:rsid w:val="00D91F79"/>
    <w:rsid w:val="00D9344B"/>
    <w:rsid w:val="00D9392D"/>
    <w:rsid w:val="00D9395F"/>
    <w:rsid w:val="00D94BB9"/>
    <w:rsid w:val="00D95508"/>
    <w:rsid w:val="00D9551D"/>
    <w:rsid w:val="00D964CA"/>
    <w:rsid w:val="00D96829"/>
    <w:rsid w:val="00D9685B"/>
    <w:rsid w:val="00D96A1E"/>
    <w:rsid w:val="00D96C84"/>
    <w:rsid w:val="00DA03A5"/>
    <w:rsid w:val="00DA2177"/>
    <w:rsid w:val="00DA3D6E"/>
    <w:rsid w:val="00DA407A"/>
    <w:rsid w:val="00DA4CC7"/>
    <w:rsid w:val="00DA4E51"/>
    <w:rsid w:val="00DA55DA"/>
    <w:rsid w:val="00DA6D3D"/>
    <w:rsid w:val="00DA70DF"/>
    <w:rsid w:val="00DA7817"/>
    <w:rsid w:val="00DB0476"/>
    <w:rsid w:val="00DB1319"/>
    <w:rsid w:val="00DB2C66"/>
    <w:rsid w:val="00DB4D71"/>
    <w:rsid w:val="00DB4DAD"/>
    <w:rsid w:val="00DB6795"/>
    <w:rsid w:val="00DB73CD"/>
    <w:rsid w:val="00DB7F63"/>
    <w:rsid w:val="00DC04A1"/>
    <w:rsid w:val="00DC1292"/>
    <w:rsid w:val="00DC16EB"/>
    <w:rsid w:val="00DC2E43"/>
    <w:rsid w:val="00DC3529"/>
    <w:rsid w:val="00DC3925"/>
    <w:rsid w:val="00DC3B83"/>
    <w:rsid w:val="00DC5831"/>
    <w:rsid w:val="00DC5E1A"/>
    <w:rsid w:val="00DC5EDB"/>
    <w:rsid w:val="00DC5EED"/>
    <w:rsid w:val="00DC67EF"/>
    <w:rsid w:val="00DC6A97"/>
    <w:rsid w:val="00DD16C6"/>
    <w:rsid w:val="00DD305F"/>
    <w:rsid w:val="00DD3311"/>
    <w:rsid w:val="00DD3EAB"/>
    <w:rsid w:val="00DD66AB"/>
    <w:rsid w:val="00DD6A12"/>
    <w:rsid w:val="00DD7DD1"/>
    <w:rsid w:val="00DE0065"/>
    <w:rsid w:val="00DE0239"/>
    <w:rsid w:val="00DE0DA6"/>
    <w:rsid w:val="00DE0DB3"/>
    <w:rsid w:val="00DE122C"/>
    <w:rsid w:val="00DE13AD"/>
    <w:rsid w:val="00DE1FBD"/>
    <w:rsid w:val="00DE2147"/>
    <w:rsid w:val="00DE26A0"/>
    <w:rsid w:val="00DE27B8"/>
    <w:rsid w:val="00DE2C7D"/>
    <w:rsid w:val="00DE36D2"/>
    <w:rsid w:val="00DE4150"/>
    <w:rsid w:val="00DE616C"/>
    <w:rsid w:val="00DE6BA3"/>
    <w:rsid w:val="00DE7F90"/>
    <w:rsid w:val="00DF00CA"/>
    <w:rsid w:val="00DF0817"/>
    <w:rsid w:val="00DF08C8"/>
    <w:rsid w:val="00DF2204"/>
    <w:rsid w:val="00DF2DAE"/>
    <w:rsid w:val="00DF33F1"/>
    <w:rsid w:val="00DF3D6B"/>
    <w:rsid w:val="00DF54EA"/>
    <w:rsid w:val="00DF68C9"/>
    <w:rsid w:val="00E00BB6"/>
    <w:rsid w:val="00E00D2A"/>
    <w:rsid w:val="00E0103C"/>
    <w:rsid w:val="00E0104F"/>
    <w:rsid w:val="00E01871"/>
    <w:rsid w:val="00E019C6"/>
    <w:rsid w:val="00E020A9"/>
    <w:rsid w:val="00E0213C"/>
    <w:rsid w:val="00E02735"/>
    <w:rsid w:val="00E02D18"/>
    <w:rsid w:val="00E03C72"/>
    <w:rsid w:val="00E041F9"/>
    <w:rsid w:val="00E051DA"/>
    <w:rsid w:val="00E051FF"/>
    <w:rsid w:val="00E0566B"/>
    <w:rsid w:val="00E07350"/>
    <w:rsid w:val="00E0746B"/>
    <w:rsid w:val="00E07CFB"/>
    <w:rsid w:val="00E07F19"/>
    <w:rsid w:val="00E10564"/>
    <w:rsid w:val="00E120C9"/>
    <w:rsid w:val="00E139D4"/>
    <w:rsid w:val="00E139F3"/>
    <w:rsid w:val="00E14C4E"/>
    <w:rsid w:val="00E14CFF"/>
    <w:rsid w:val="00E169BF"/>
    <w:rsid w:val="00E174F2"/>
    <w:rsid w:val="00E2066E"/>
    <w:rsid w:val="00E21231"/>
    <w:rsid w:val="00E22EF2"/>
    <w:rsid w:val="00E23632"/>
    <w:rsid w:val="00E23DE3"/>
    <w:rsid w:val="00E24472"/>
    <w:rsid w:val="00E249AF"/>
    <w:rsid w:val="00E25143"/>
    <w:rsid w:val="00E2529D"/>
    <w:rsid w:val="00E26C8F"/>
    <w:rsid w:val="00E26CA1"/>
    <w:rsid w:val="00E27B9B"/>
    <w:rsid w:val="00E27C9C"/>
    <w:rsid w:val="00E27F4A"/>
    <w:rsid w:val="00E30098"/>
    <w:rsid w:val="00E30321"/>
    <w:rsid w:val="00E30437"/>
    <w:rsid w:val="00E313D3"/>
    <w:rsid w:val="00E31455"/>
    <w:rsid w:val="00E3174C"/>
    <w:rsid w:val="00E31A48"/>
    <w:rsid w:val="00E31A93"/>
    <w:rsid w:val="00E31DC6"/>
    <w:rsid w:val="00E3209B"/>
    <w:rsid w:val="00E32B17"/>
    <w:rsid w:val="00E35F13"/>
    <w:rsid w:val="00E36615"/>
    <w:rsid w:val="00E36803"/>
    <w:rsid w:val="00E40052"/>
    <w:rsid w:val="00E408EE"/>
    <w:rsid w:val="00E414D7"/>
    <w:rsid w:val="00E42206"/>
    <w:rsid w:val="00E4370C"/>
    <w:rsid w:val="00E43D8A"/>
    <w:rsid w:val="00E44591"/>
    <w:rsid w:val="00E4515E"/>
    <w:rsid w:val="00E45D71"/>
    <w:rsid w:val="00E45FA5"/>
    <w:rsid w:val="00E4640F"/>
    <w:rsid w:val="00E46A62"/>
    <w:rsid w:val="00E47097"/>
    <w:rsid w:val="00E47524"/>
    <w:rsid w:val="00E4782E"/>
    <w:rsid w:val="00E51E6C"/>
    <w:rsid w:val="00E51EA9"/>
    <w:rsid w:val="00E523A1"/>
    <w:rsid w:val="00E527E6"/>
    <w:rsid w:val="00E52A81"/>
    <w:rsid w:val="00E53B57"/>
    <w:rsid w:val="00E53B9B"/>
    <w:rsid w:val="00E563CB"/>
    <w:rsid w:val="00E60205"/>
    <w:rsid w:val="00E608B7"/>
    <w:rsid w:val="00E60B73"/>
    <w:rsid w:val="00E61559"/>
    <w:rsid w:val="00E61565"/>
    <w:rsid w:val="00E6163E"/>
    <w:rsid w:val="00E63536"/>
    <w:rsid w:val="00E6358A"/>
    <w:rsid w:val="00E639EA"/>
    <w:rsid w:val="00E63F21"/>
    <w:rsid w:val="00E64E04"/>
    <w:rsid w:val="00E65022"/>
    <w:rsid w:val="00E65395"/>
    <w:rsid w:val="00E65733"/>
    <w:rsid w:val="00E65B2B"/>
    <w:rsid w:val="00E65C15"/>
    <w:rsid w:val="00E66AC8"/>
    <w:rsid w:val="00E67CEF"/>
    <w:rsid w:val="00E67F7F"/>
    <w:rsid w:val="00E71B91"/>
    <w:rsid w:val="00E72AF1"/>
    <w:rsid w:val="00E74C6B"/>
    <w:rsid w:val="00E7639A"/>
    <w:rsid w:val="00E76599"/>
    <w:rsid w:val="00E76814"/>
    <w:rsid w:val="00E80AD5"/>
    <w:rsid w:val="00E813B4"/>
    <w:rsid w:val="00E81B5D"/>
    <w:rsid w:val="00E820E0"/>
    <w:rsid w:val="00E846AB"/>
    <w:rsid w:val="00E85546"/>
    <w:rsid w:val="00E85731"/>
    <w:rsid w:val="00E86504"/>
    <w:rsid w:val="00E87030"/>
    <w:rsid w:val="00E877FF"/>
    <w:rsid w:val="00E903E5"/>
    <w:rsid w:val="00E9098B"/>
    <w:rsid w:val="00E92D13"/>
    <w:rsid w:val="00E92EC0"/>
    <w:rsid w:val="00E93C62"/>
    <w:rsid w:val="00E956A8"/>
    <w:rsid w:val="00E956D6"/>
    <w:rsid w:val="00E95BAA"/>
    <w:rsid w:val="00E964F2"/>
    <w:rsid w:val="00E96965"/>
    <w:rsid w:val="00EA0AF3"/>
    <w:rsid w:val="00EA15F3"/>
    <w:rsid w:val="00EA1CCB"/>
    <w:rsid w:val="00EA36DA"/>
    <w:rsid w:val="00EA422A"/>
    <w:rsid w:val="00EA5D7D"/>
    <w:rsid w:val="00EA606C"/>
    <w:rsid w:val="00EA787E"/>
    <w:rsid w:val="00EB0444"/>
    <w:rsid w:val="00EB0E4B"/>
    <w:rsid w:val="00EB18C2"/>
    <w:rsid w:val="00EB1F94"/>
    <w:rsid w:val="00EB29A1"/>
    <w:rsid w:val="00EB2D7A"/>
    <w:rsid w:val="00EB315E"/>
    <w:rsid w:val="00EB36FC"/>
    <w:rsid w:val="00EB4109"/>
    <w:rsid w:val="00EB5709"/>
    <w:rsid w:val="00EB5999"/>
    <w:rsid w:val="00EB66B1"/>
    <w:rsid w:val="00EB6739"/>
    <w:rsid w:val="00EC03F5"/>
    <w:rsid w:val="00EC0CF0"/>
    <w:rsid w:val="00EC0E17"/>
    <w:rsid w:val="00EC1D27"/>
    <w:rsid w:val="00EC1F44"/>
    <w:rsid w:val="00EC3500"/>
    <w:rsid w:val="00EC412D"/>
    <w:rsid w:val="00EC4841"/>
    <w:rsid w:val="00EC5113"/>
    <w:rsid w:val="00EC5FD6"/>
    <w:rsid w:val="00EC6536"/>
    <w:rsid w:val="00EC68D7"/>
    <w:rsid w:val="00EC7111"/>
    <w:rsid w:val="00EC7EA7"/>
    <w:rsid w:val="00ED041A"/>
    <w:rsid w:val="00ED1E19"/>
    <w:rsid w:val="00ED2DB6"/>
    <w:rsid w:val="00ED39A4"/>
    <w:rsid w:val="00ED499D"/>
    <w:rsid w:val="00ED57D1"/>
    <w:rsid w:val="00ED5AD6"/>
    <w:rsid w:val="00ED6697"/>
    <w:rsid w:val="00ED6898"/>
    <w:rsid w:val="00EE0489"/>
    <w:rsid w:val="00EE1271"/>
    <w:rsid w:val="00EE1A12"/>
    <w:rsid w:val="00EE29C7"/>
    <w:rsid w:val="00EE3EB0"/>
    <w:rsid w:val="00EE517D"/>
    <w:rsid w:val="00EE6621"/>
    <w:rsid w:val="00EE6B3D"/>
    <w:rsid w:val="00EE6EA6"/>
    <w:rsid w:val="00EF01CF"/>
    <w:rsid w:val="00EF138D"/>
    <w:rsid w:val="00EF3B18"/>
    <w:rsid w:val="00EF3ECC"/>
    <w:rsid w:val="00EF5FF8"/>
    <w:rsid w:val="00EF62CE"/>
    <w:rsid w:val="00EF63D0"/>
    <w:rsid w:val="00EF696D"/>
    <w:rsid w:val="00EF7899"/>
    <w:rsid w:val="00F005D9"/>
    <w:rsid w:val="00F02775"/>
    <w:rsid w:val="00F03CC1"/>
    <w:rsid w:val="00F041E8"/>
    <w:rsid w:val="00F04B9F"/>
    <w:rsid w:val="00F064CD"/>
    <w:rsid w:val="00F06502"/>
    <w:rsid w:val="00F0666B"/>
    <w:rsid w:val="00F06786"/>
    <w:rsid w:val="00F10713"/>
    <w:rsid w:val="00F107ED"/>
    <w:rsid w:val="00F121A7"/>
    <w:rsid w:val="00F1254C"/>
    <w:rsid w:val="00F12824"/>
    <w:rsid w:val="00F129D3"/>
    <w:rsid w:val="00F157ED"/>
    <w:rsid w:val="00F15A71"/>
    <w:rsid w:val="00F166C8"/>
    <w:rsid w:val="00F1735A"/>
    <w:rsid w:val="00F20327"/>
    <w:rsid w:val="00F22CAF"/>
    <w:rsid w:val="00F235A2"/>
    <w:rsid w:val="00F24736"/>
    <w:rsid w:val="00F25EF1"/>
    <w:rsid w:val="00F2667C"/>
    <w:rsid w:val="00F272DE"/>
    <w:rsid w:val="00F27449"/>
    <w:rsid w:val="00F30DEF"/>
    <w:rsid w:val="00F31CDC"/>
    <w:rsid w:val="00F3275A"/>
    <w:rsid w:val="00F32FC4"/>
    <w:rsid w:val="00F33069"/>
    <w:rsid w:val="00F33595"/>
    <w:rsid w:val="00F339EE"/>
    <w:rsid w:val="00F3491B"/>
    <w:rsid w:val="00F36DCE"/>
    <w:rsid w:val="00F370D4"/>
    <w:rsid w:val="00F376BE"/>
    <w:rsid w:val="00F37D50"/>
    <w:rsid w:val="00F4000C"/>
    <w:rsid w:val="00F40AF6"/>
    <w:rsid w:val="00F40ECD"/>
    <w:rsid w:val="00F4149B"/>
    <w:rsid w:val="00F41DC2"/>
    <w:rsid w:val="00F44E5A"/>
    <w:rsid w:val="00F44FD3"/>
    <w:rsid w:val="00F45A0E"/>
    <w:rsid w:val="00F50023"/>
    <w:rsid w:val="00F510AC"/>
    <w:rsid w:val="00F5141E"/>
    <w:rsid w:val="00F521BB"/>
    <w:rsid w:val="00F52E15"/>
    <w:rsid w:val="00F53A43"/>
    <w:rsid w:val="00F53FB3"/>
    <w:rsid w:val="00F5455D"/>
    <w:rsid w:val="00F54925"/>
    <w:rsid w:val="00F54AF4"/>
    <w:rsid w:val="00F55B3F"/>
    <w:rsid w:val="00F55B5D"/>
    <w:rsid w:val="00F56172"/>
    <w:rsid w:val="00F56F93"/>
    <w:rsid w:val="00F57E18"/>
    <w:rsid w:val="00F63C48"/>
    <w:rsid w:val="00F65597"/>
    <w:rsid w:val="00F655B1"/>
    <w:rsid w:val="00F667B3"/>
    <w:rsid w:val="00F66C51"/>
    <w:rsid w:val="00F6717D"/>
    <w:rsid w:val="00F7011B"/>
    <w:rsid w:val="00F732C9"/>
    <w:rsid w:val="00F739A6"/>
    <w:rsid w:val="00F7404B"/>
    <w:rsid w:val="00F75193"/>
    <w:rsid w:val="00F75D38"/>
    <w:rsid w:val="00F765D0"/>
    <w:rsid w:val="00F76D74"/>
    <w:rsid w:val="00F80834"/>
    <w:rsid w:val="00F80E08"/>
    <w:rsid w:val="00F81336"/>
    <w:rsid w:val="00F82913"/>
    <w:rsid w:val="00F82EB7"/>
    <w:rsid w:val="00F84EB3"/>
    <w:rsid w:val="00F84ECF"/>
    <w:rsid w:val="00F85492"/>
    <w:rsid w:val="00F872A4"/>
    <w:rsid w:val="00F87CD6"/>
    <w:rsid w:val="00F904C8"/>
    <w:rsid w:val="00F90553"/>
    <w:rsid w:val="00F90D22"/>
    <w:rsid w:val="00F90EAA"/>
    <w:rsid w:val="00F923B7"/>
    <w:rsid w:val="00F926C0"/>
    <w:rsid w:val="00F9292A"/>
    <w:rsid w:val="00F92C2A"/>
    <w:rsid w:val="00F936A0"/>
    <w:rsid w:val="00F94EBD"/>
    <w:rsid w:val="00F950D4"/>
    <w:rsid w:val="00F95AD1"/>
    <w:rsid w:val="00F963A8"/>
    <w:rsid w:val="00FA1248"/>
    <w:rsid w:val="00FA3624"/>
    <w:rsid w:val="00FA3964"/>
    <w:rsid w:val="00FA57A9"/>
    <w:rsid w:val="00FA5930"/>
    <w:rsid w:val="00FA59EE"/>
    <w:rsid w:val="00FA5FD8"/>
    <w:rsid w:val="00FA6C34"/>
    <w:rsid w:val="00FA7EAB"/>
    <w:rsid w:val="00FB01F5"/>
    <w:rsid w:val="00FB0ECF"/>
    <w:rsid w:val="00FB12A3"/>
    <w:rsid w:val="00FB26F9"/>
    <w:rsid w:val="00FB2A5E"/>
    <w:rsid w:val="00FB31AA"/>
    <w:rsid w:val="00FB3405"/>
    <w:rsid w:val="00FB379F"/>
    <w:rsid w:val="00FB3C14"/>
    <w:rsid w:val="00FB5373"/>
    <w:rsid w:val="00FB5DFA"/>
    <w:rsid w:val="00FB645E"/>
    <w:rsid w:val="00FB7C84"/>
    <w:rsid w:val="00FB7D71"/>
    <w:rsid w:val="00FC00B7"/>
    <w:rsid w:val="00FC0ACC"/>
    <w:rsid w:val="00FC174A"/>
    <w:rsid w:val="00FC1C39"/>
    <w:rsid w:val="00FC27EB"/>
    <w:rsid w:val="00FC33F5"/>
    <w:rsid w:val="00FC3525"/>
    <w:rsid w:val="00FC47A1"/>
    <w:rsid w:val="00FC5A1C"/>
    <w:rsid w:val="00FC5F24"/>
    <w:rsid w:val="00FC6300"/>
    <w:rsid w:val="00FC7306"/>
    <w:rsid w:val="00FD0C19"/>
    <w:rsid w:val="00FD336F"/>
    <w:rsid w:val="00FD3442"/>
    <w:rsid w:val="00FD3645"/>
    <w:rsid w:val="00FD4112"/>
    <w:rsid w:val="00FD4531"/>
    <w:rsid w:val="00FD4948"/>
    <w:rsid w:val="00FD6535"/>
    <w:rsid w:val="00FE104A"/>
    <w:rsid w:val="00FE1329"/>
    <w:rsid w:val="00FE1A73"/>
    <w:rsid w:val="00FE1B36"/>
    <w:rsid w:val="00FE1E48"/>
    <w:rsid w:val="00FE1F93"/>
    <w:rsid w:val="00FE22C9"/>
    <w:rsid w:val="00FE2505"/>
    <w:rsid w:val="00FE38D2"/>
    <w:rsid w:val="00FE3E53"/>
    <w:rsid w:val="00FE4435"/>
    <w:rsid w:val="00FE4FE8"/>
    <w:rsid w:val="00FE51E4"/>
    <w:rsid w:val="00FE5B3C"/>
    <w:rsid w:val="00FE608C"/>
    <w:rsid w:val="00FE65BC"/>
    <w:rsid w:val="00FE65BF"/>
    <w:rsid w:val="00FE67C9"/>
    <w:rsid w:val="00FF035F"/>
    <w:rsid w:val="00FF155B"/>
    <w:rsid w:val="00FF1F91"/>
    <w:rsid w:val="00FF2FC1"/>
    <w:rsid w:val="00FF3F5B"/>
    <w:rsid w:val="00FF3FFD"/>
    <w:rsid w:val="00FF46F1"/>
    <w:rsid w:val="00FF4C14"/>
    <w:rsid w:val="00FF6E06"/>
    <w:rsid w:val="00FF71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52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C3525"/>
    <w:pPr>
      <w:ind w:firstLineChars="200" w:firstLine="420"/>
    </w:pPr>
  </w:style>
  <w:style w:type="paragraph" w:styleId="a4">
    <w:name w:val="No Spacing"/>
    <w:uiPriority w:val="99"/>
    <w:qFormat/>
    <w:rsid w:val="00FC3525"/>
    <w:pPr>
      <w:widowControl w:val="0"/>
      <w:jc w:val="both"/>
    </w:pPr>
    <w:rPr>
      <w:rFonts w:ascii="Calibri" w:eastAsia="宋体" w:hAnsi="Calibri" w:cs="Times New Roman"/>
    </w:rPr>
  </w:style>
  <w:style w:type="character" w:styleId="a5">
    <w:name w:val="Hyperlink"/>
    <w:basedOn w:val="a0"/>
    <w:uiPriority w:val="99"/>
    <w:rsid w:val="00FC352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zhang@cashq.ac.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234</Words>
  <Characters>1337</Characters>
  <Application>Microsoft Office Word</Application>
  <DocSecurity>0</DocSecurity>
  <Lines>11</Lines>
  <Paragraphs>3</Paragraphs>
  <ScaleCrop>false</ScaleCrop>
  <Company>北京分院</Company>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cp:revision>
  <dcterms:created xsi:type="dcterms:W3CDTF">2014-05-09T03:04:00Z</dcterms:created>
  <dcterms:modified xsi:type="dcterms:W3CDTF">2014-05-09T03:04:00Z</dcterms:modified>
</cp:coreProperties>
</file>